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F917D" w14:textId="16F041D8" w:rsidR="001A324E" w:rsidRPr="00E1100E" w:rsidRDefault="002C44D8">
      <w:pPr>
        <w:jc w:val="center"/>
        <w:rPr>
          <w:sz w:val="28"/>
          <w:szCs w:val="28"/>
          <w:lang w:val="af-ZA"/>
        </w:rPr>
      </w:pPr>
      <w:r>
        <w:rPr>
          <w:noProof/>
        </w:rPr>
        <w:drawing>
          <wp:inline distT="0" distB="0" distL="0" distR="0" wp14:anchorId="1A1AC1FB" wp14:editId="33159ADA">
            <wp:extent cx="6479540" cy="1252855"/>
            <wp:effectExtent l="0" t="0" r="0" b="4445"/>
            <wp:docPr id="1477249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49298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13"/>
                    <a:stretch/>
                  </pic:blipFill>
                  <pic:spPr bwMode="auto">
                    <a:xfrm>
                      <a:off x="0" y="0"/>
                      <a:ext cx="64795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F917E" w14:textId="514D7F49" w:rsidR="001A324E" w:rsidRPr="00E1100E" w:rsidRDefault="007F1D49">
      <w:pPr>
        <w:jc w:val="center"/>
        <w:rPr>
          <w:b/>
          <w:sz w:val="28"/>
          <w:szCs w:val="28"/>
          <w:u w:val="single"/>
          <w:lang w:val="af-ZA"/>
        </w:rPr>
      </w:pPr>
      <w:r w:rsidRPr="00E1100E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7D9F91C9" wp14:editId="1A1A54DE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7022789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1100E">
        <w:rPr>
          <w:b/>
          <w:sz w:val="28"/>
          <w:szCs w:val="28"/>
          <w:u w:val="single"/>
          <w:lang w:val="af-ZA"/>
        </w:rPr>
        <w:t xml:space="preserve">Les 1 </w:t>
      </w:r>
      <w:r w:rsidR="00E1100E" w:rsidRPr="00E1100E">
        <w:rPr>
          <w:b/>
          <w:sz w:val="28"/>
          <w:szCs w:val="28"/>
          <w:u w:val="single"/>
          <w:lang w:val="af-ZA"/>
        </w:rPr>
        <w:t>–</w:t>
      </w:r>
      <w:r w:rsidRPr="00E1100E">
        <w:rPr>
          <w:b/>
          <w:sz w:val="28"/>
          <w:szCs w:val="28"/>
          <w:u w:val="single"/>
          <w:lang w:val="af-ZA"/>
        </w:rPr>
        <w:t xml:space="preserve"> Werk</w:t>
      </w:r>
      <w:r w:rsidR="00E1100E" w:rsidRPr="00E1100E">
        <w:rPr>
          <w:b/>
          <w:sz w:val="28"/>
          <w:szCs w:val="28"/>
          <w:u w:val="single"/>
          <w:lang w:val="af-ZA"/>
        </w:rPr>
        <w:t>kaart</w:t>
      </w:r>
    </w:p>
    <w:p w14:paraId="4CAF7930" w14:textId="77777777" w:rsidR="007F1D49" w:rsidRPr="00E1100E" w:rsidRDefault="007F1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</w:p>
    <w:p w14:paraId="7D9F917F" w14:textId="4ACA446A" w:rsidR="001A324E" w:rsidRPr="00E1100E" w:rsidRDefault="004D68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E1100E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E1100E">
        <w:rPr>
          <w:b/>
          <w:i/>
          <w:color w:val="000000"/>
          <w:sz w:val="28"/>
          <w:szCs w:val="28"/>
          <w:lang w:val="af-ZA"/>
        </w:rPr>
        <w:t>: Groepaktiwiteit</w:t>
      </w:r>
    </w:p>
    <w:p w14:paraId="7D9F9180" w14:textId="5FB9575F" w:rsidR="001A324E" w:rsidRPr="00E1100E" w:rsidRDefault="004D68BD" w:rsidP="007F1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sz w:val="24"/>
          <w:szCs w:val="24"/>
          <w:lang w:val="af-ZA"/>
        </w:rPr>
      </w:pPr>
      <w:r w:rsidRPr="00E07522">
        <w:rPr>
          <w:sz w:val="24"/>
          <w:szCs w:val="24"/>
          <w:lang w:val="af-ZA"/>
        </w:rPr>
        <w:t xml:space="preserve">Voeg DRIE </w:t>
      </w:r>
      <w:r w:rsidR="00E1100E" w:rsidRPr="00E07522">
        <w:rPr>
          <w:sz w:val="24"/>
          <w:szCs w:val="24"/>
          <w:lang w:val="af-ZA"/>
        </w:rPr>
        <w:t>addisionele</w:t>
      </w:r>
      <w:r w:rsidRPr="00E07522">
        <w:rPr>
          <w:sz w:val="24"/>
          <w:szCs w:val="24"/>
          <w:lang w:val="af-ZA"/>
        </w:rPr>
        <w:t xml:space="preserve"> reëls by die</w:t>
      </w:r>
      <w:r w:rsidR="00E46EF5" w:rsidRPr="00E07522">
        <w:rPr>
          <w:sz w:val="24"/>
          <w:szCs w:val="24"/>
          <w:lang w:val="af-ZA"/>
        </w:rPr>
        <w:t xml:space="preserve"> onderstaande</w:t>
      </w:r>
      <w:r w:rsidRPr="00E07522">
        <w:rPr>
          <w:sz w:val="24"/>
          <w:szCs w:val="24"/>
          <w:lang w:val="af-ZA"/>
        </w:rPr>
        <w:t xml:space="preserve"> groepnorme: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04"/>
      </w:tblGrid>
      <w:tr w:rsidR="007F1D49" w:rsidRPr="00E1100E" w14:paraId="73F052F5" w14:textId="77777777" w:rsidTr="002C5860">
        <w:tc>
          <w:tcPr>
            <w:tcW w:w="4390" w:type="dxa"/>
          </w:tcPr>
          <w:p w14:paraId="5E5C085E" w14:textId="5F722B17" w:rsidR="007F1D49" w:rsidRPr="00E1100E" w:rsidRDefault="00E1100E" w:rsidP="007F1D49">
            <w:pPr>
              <w:widowControl w:val="0"/>
              <w:spacing w:before="55" w:line="276" w:lineRule="auto"/>
              <w:rPr>
                <w:sz w:val="24"/>
                <w:szCs w:val="24"/>
                <w:lang w:val="af-ZA"/>
              </w:rPr>
            </w:pPr>
            <w:r>
              <w:rPr>
                <w:noProof/>
                <w:sz w:val="24"/>
                <w:szCs w:val="24"/>
                <w:lang w:val="af-ZA"/>
              </w:rPr>
              <w:drawing>
                <wp:inline distT="0" distB="0" distL="0" distR="0" wp14:anchorId="338B925A" wp14:editId="2DF52F3D">
                  <wp:extent cx="2613600" cy="2613600"/>
                  <wp:effectExtent l="0" t="0" r="0" b="0"/>
                  <wp:docPr id="77526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00" cy="261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  <w:vAlign w:val="center"/>
          </w:tcPr>
          <w:p w14:paraId="77F9F962" w14:textId="77777777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1. Vertroulikheid</w:t>
            </w:r>
          </w:p>
          <w:p w14:paraId="68E6C0E5" w14:textId="78DBA7FE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 xml:space="preserve">2. Reg </w:t>
            </w:r>
            <w:r w:rsidR="00E07522">
              <w:rPr>
                <w:sz w:val="28"/>
                <w:szCs w:val="28"/>
                <w:lang w:val="af-ZA"/>
              </w:rPr>
              <w:t>om</w:t>
            </w:r>
            <w:r w:rsidR="000A04EF">
              <w:rPr>
                <w:sz w:val="28"/>
                <w:szCs w:val="28"/>
                <w:lang w:val="af-ZA"/>
              </w:rPr>
              <w:t xml:space="preserve"> 'n vraag</w:t>
            </w:r>
            <w:r w:rsidR="00E1100E">
              <w:rPr>
                <w:sz w:val="28"/>
                <w:szCs w:val="28"/>
                <w:lang w:val="af-ZA"/>
              </w:rPr>
              <w:t xml:space="preserve"> </w:t>
            </w:r>
            <w:r w:rsidR="000A04EF">
              <w:rPr>
                <w:sz w:val="28"/>
                <w:szCs w:val="28"/>
                <w:lang w:val="af-ZA"/>
              </w:rPr>
              <w:t>te laat oorstaan</w:t>
            </w:r>
            <w:r w:rsidR="00D11F6B">
              <w:rPr>
                <w:sz w:val="28"/>
                <w:szCs w:val="28"/>
                <w:lang w:val="af-ZA"/>
              </w:rPr>
              <w:t xml:space="preserve"> </w:t>
            </w:r>
          </w:p>
          <w:p w14:paraId="09BF5B82" w14:textId="77777777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3. Anonimiteit</w:t>
            </w:r>
          </w:p>
          <w:p w14:paraId="74D95419" w14:textId="77777777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4. Respek</w:t>
            </w:r>
          </w:p>
          <w:p w14:paraId="6C7DC520" w14:textId="32C28FFF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5. _____________________________________</w:t>
            </w:r>
          </w:p>
          <w:p w14:paraId="51B59C90" w14:textId="043FEEB2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6. _____________________________________</w:t>
            </w:r>
          </w:p>
          <w:p w14:paraId="0BB9DA17" w14:textId="09A1EACA" w:rsidR="007F1D49" w:rsidRPr="00E1100E" w:rsidRDefault="007F1D49" w:rsidP="002C5860">
            <w:pPr>
              <w:widowControl w:val="0"/>
              <w:spacing w:before="55" w:line="360" w:lineRule="auto"/>
              <w:rPr>
                <w:sz w:val="28"/>
                <w:szCs w:val="28"/>
                <w:lang w:val="af-ZA"/>
              </w:rPr>
            </w:pPr>
            <w:r w:rsidRPr="00E1100E">
              <w:rPr>
                <w:sz w:val="28"/>
                <w:szCs w:val="28"/>
                <w:lang w:val="af-ZA"/>
              </w:rPr>
              <w:t>7. _____________________________________</w:t>
            </w:r>
          </w:p>
        </w:tc>
      </w:tr>
    </w:tbl>
    <w:p w14:paraId="0AA8FDDA" w14:textId="77777777" w:rsidR="007F1D49" w:rsidRPr="00E1100E" w:rsidRDefault="007F1D49" w:rsidP="007F1D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  <w:lang w:val="af-ZA"/>
        </w:rPr>
      </w:pPr>
    </w:p>
    <w:p w14:paraId="7D9F9183" w14:textId="0BEC70F0" w:rsidR="001A324E" w:rsidRPr="00E1100E" w:rsidRDefault="004D68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sz w:val="28"/>
          <w:szCs w:val="28"/>
          <w:lang w:val="af-ZA"/>
        </w:rPr>
      </w:pPr>
      <w:bookmarkStart w:id="0" w:name="_heading=h.gjdgxs" w:colFirst="0" w:colLast="0"/>
      <w:bookmarkStart w:id="1" w:name="_heading=h.30j0zll" w:colFirst="0" w:colLast="0"/>
      <w:bookmarkEnd w:id="0"/>
      <w:bookmarkEnd w:id="1"/>
      <w:r w:rsidRPr="00E1100E">
        <w:rPr>
          <w:noProof/>
          <w:color w:val="000000"/>
          <w:sz w:val="28"/>
          <w:szCs w:val="28"/>
          <w:lang w:val="af-ZA"/>
        </w:rPr>
        <w:drawing>
          <wp:inline distT="0" distB="0" distL="0" distR="0" wp14:anchorId="7D9F91CD" wp14:editId="7D9F91CE">
            <wp:extent cx="450850" cy="450850"/>
            <wp:effectExtent l="0" t="0" r="0" b="0"/>
            <wp:docPr id="207022790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1100E">
        <w:rPr>
          <w:b/>
          <w:i/>
          <w:color w:val="000000"/>
          <w:sz w:val="28"/>
          <w:szCs w:val="28"/>
          <w:lang w:val="af-ZA"/>
        </w:rPr>
        <w:t xml:space="preserve"> </w:t>
      </w:r>
      <w:r w:rsidRPr="00E1100E">
        <w:rPr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E1100E">
        <w:rPr>
          <w:b/>
          <w:i/>
          <w:sz w:val="28"/>
          <w:szCs w:val="28"/>
          <w:lang w:val="af-ZA"/>
        </w:rPr>
        <w:t>: Groepaktiwiteit</w:t>
      </w:r>
    </w:p>
    <w:p w14:paraId="7D9F9185" w14:textId="48EB724F" w:rsidR="001A324E" w:rsidRPr="00E1100E" w:rsidRDefault="002C5860" w:rsidP="005E63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both"/>
        <w:rPr>
          <w:bCs/>
          <w:sz w:val="24"/>
          <w:szCs w:val="24"/>
          <w:lang w:val="af-ZA"/>
        </w:rPr>
      </w:pPr>
      <w:r w:rsidRPr="00CD65E0">
        <w:rPr>
          <w:bCs/>
          <w:sz w:val="24"/>
          <w:szCs w:val="24"/>
          <w:lang w:val="af-ZA"/>
        </w:rPr>
        <w:t xml:space="preserve">Bestudeer die </w:t>
      </w:r>
      <w:r w:rsidR="00E46EF5" w:rsidRPr="00CD65E0">
        <w:rPr>
          <w:bCs/>
          <w:sz w:val="24"/>
          <w:szCs w:val="24"/>
          <w:lang w:val="af-ZA"/>
        </w:rPr>
        <w:t xml:space="preserve">onderstaande </w:t>
      </w:r>
      <w:r w:rsidR="00E1100E" w:rsidRPr="00CD65E0">
        <w:rPr>
          <w:bCs/>
          <w:sz w:val="24"/>
          <w:szCs w:val="24"/>
          <w:lang w:val="af-ZA"/>
        </w:rPr>
        <w:t>simbole</w:t>
      </w:r>
      <w:r w:rsidRPr="00CD65E0">
        <w:rPr>
          <w:bCs/>
          <w:sz w:val="24"/>
          <w:szCs w:val="24"/>
          <w:lang w:val="af-ZA"/>
        </w:rPr>
        <w:t xml:space="preserve">. Identifiseer </w:t>
      </w:r>
      <w:r w:rsidR="00E46EF5" w:rsidRPr="00CD65E0">
        <w:rPr>
          <w:bCs/>
          <w:sz w:val="24"/>
          <w:szCs w:val="24"/>
          <w:lang w:val="af-ZA"/>
        </w:rPr>
        <w:t>die</w:t>
      </w:r>
      <w:r w:rsidRPr="00CD65E0">
        <w:rPr>
          <w:bCs/>
          <w:sz w:val="24"/>
          <w:szCs w:val="24"/>
          <w:lang w:val="af-ZA"/>
        </w:rPr>
        <w:t xml:space="preserve"> seksuele oriëntasie</w:t>
      </w:r>
      <w:r w:rsidR="00E46EF5" w:rsidRPr="00CD65E0">
        <w:rPr>
          <w:bCs/>
          <w:sz w:val="24"/>
          <w:szCs w:val="24"/>
          <w:lang w:val="af-ZA"/>
        </w:rPr>
        <w:t xml:space="preserve"> wat </w:t>
      </w:r>
      <w:r w:rsidR="00E1100E" w:rsidRPr="00CD65E0">
        <w:rPr>
          <w:bCs/>
          <w:sz w:val="24"/>
          <w:szCs w:val="24"/>
          <w:lang w:val="af-ZA"/>
        </w:rPr>
        <w:t>deur</w:t>
      </w:r>
      <w:r w:rsidRPr="00CD65E0">
        <w:rPr>
          <w:bCs/>
          <w:sz w:val="24"/>
          <w:szCs w:val="24"/>
          <w:lang w:val="af-ZA"/>
        </w:rPr>
        <w:t xml:space="preserve"> elke simbool verteenwoordig</w:t>
      </w:r>
      <w:r w:rsidR="00E1100E" w:rsidRPr="00CD65E0">
        <w:rPr>
          <w:bCs/>
          <w:sz w:val="24"/>
          <w:szCs w:val="24"/>
          <w:lang w:val="af-ZA"/>
        </w:rPr>
        <w:t xml:space="preserve"> word</w:t>
      </w:r>
      <w:r w:rsidRPr="00CD65E0">
        <w:rPr>
          <w:bCs/>
          <w:sz w:val="24"/>
          <w:szCs w:val="24"/>
          <w:lang w:val="af-ZA"/>
        </w:rPr>
        <w:t xml:space="preserve">. Verskaf die korrekte term en verduidelik die </w:t>
      </w:r>
      <w:r w:rsidR="00E46EF5" w:rsidRPr="00CD65E0">
        <w:rPr>
          <w:bCs/>
          <w:sz w:val="24"/>
          <w:szCs w:val="24"/>
          <w:lang w:val="af-ZA"/>
        </w:rPr>
        <w:t xml:space="preserve">tipe seksuele </w:t>
      </w:r>
      <w:r w:rsidR="00E1100E" w:rsidRPr="00CD65E0">
        <w:rPr>
          <w:bCs/>
          <w:sz w:val="24"/>
          <w:szCs w:val="24"/>
          <w:lang w:val="af-ZA"/>
        </w:rPr>
        <w:t>aangetrokkenheid</w:t>
      </w:r>
      <w:r w:rsidRPr="00CD65E0">
        <w:rPr>
          <w:bCs/>
          <w:sz w:val="24"/>
          <w:szCs w:val="24"/>
          <w:lang w:val="af-ZA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065"/>
      </w:tblGrid>
      <w:tr w:rsidR="005E6320" w:rsidRPr="00E1100E" w14:paraId="6C0FF433" w14:textId="77777777" w:rsidTr="005E632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68B95" w14:textId="511B994B" w:rsidR="005E6320" w:rsidRPr="00E1100E" w:rsidRDefault="005E6320" w:rsidP="005E6320">
            <w:pPr>
              <w:widowControl w:val="0"/>
              <w:spacing w:before="55" w:line="276" w:lineRule="auto"/>
              <w:jc w:val="center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noProof/>
                <w:color w:val="000000"/>
                <w:sz w:val="56"/>
                <w:szCs w:val="56"/>
                <w:lang w:val="af-ZA"/>
              </w:rPr>
              <w:drawing>
                <wp:inline distT="0" distB="0" distL="0" distR="0" wp14:anchorId="2AD4B6E0" wp14:editId="3D78870B">
                  <wp:extent cx="402929" cy="438674"/>
                  <wp:effectExtent l="0" t="0" r="0" b="0"/>
                  <wp:docPr id="2070227902" name="image2.jpg" descr="'n Wit simbool op 'n groen agtergrond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white symbol on a green background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29" cy="438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C55" w14:textId="77777777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Cs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  <w:p w14:paraId="21F5C193" w14:textId="033EB51B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</w:tc>
      </w:tr>
      <w:tr w:rsidR="005E6320" w:rsidRPr="00E1100E" w14:paraId="2C45A7A4" w14:textId="77777777" w:rsidTr="005E632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83387" w14:textId="46D19E18" w:rsidR="005E6320" w:rsidRPr="00E1100E" w:rsidRDefault="005E6320" w:rsidP="005E6320">
            <w:pPr>
              <w:widowControl w:val="0"/>
              <w:spacing w:before="55" w:line="276" w:lineRule="auto"/>
              <w:jc w:val="center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noProof/>
                <w:color w:val="000000"/>
                <w:sz w:val="56"/>
                <w:szCs w:val="56"/>
                <w:lang w:val="af-ZA"/>
              </w:rPr>
              <w:drawing>
                <wp:inline distT="0" distB="0" distL="0" distR="0" wp14:anchorId="72AAC885" wp14:editId="1CDB934D">
                  <wp:extent cx="409325" cy="445635"/>
                  <wp:effectExtent l="0" t="0" r="0" b="0"/>
                  <wp:docPr id="2070227901" name="image3.jpg" descr="'n Wit simbool op 'n groen agtergrond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white symbol on a green background&#10;&#10;Description automatically generate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5" cy="445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7D62" w14:textId="77777777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Cs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  <w:p w14:paraId="2A7D8435" w14:textId="50E8C82E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</w:tc>
      </w:tr>
      <w:tr w:rsidR="005E6320" w:rsidRPr="00E1100E" w14:paraId="494EA79A" w14:textId="77777777" w:rsidTr="005E632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D15E0" w14:textId="0A52E849" w:rsidR="005E6320" w:rsidRPr="00E1100E" w:rsidRDefault="005E6320" w:rsidP="005E6320">
            <w:pPr>
              <w:widowControl w:val="0"/>
              <w:spacing w:before="55" w:line="276" w:lineRule="auto"/>
              <w:jc w:val="center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noProof/>
                <w:color w:val="000000"/>
                <w:sz w:val="56"/>
                <w:szCs w:val="56"/>
                <w:lang w:val="af-ZA"/>
              </w:rPr>
              <w:drawing>
                <wp:inline distT="0" distB="0" distL="0" distR="0" wp14:anchorId="29A5E22E" wp14:editId="5BE2D840">
                  <wp:extent cx="375962" cy="409314"/>
                  <wp:effectExtent l="0" t="0" r="0" b="0"/>
                  <wp:docPr id="207022790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62" cy="4093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8D72" w14:textId="77777777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Cs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  <w:p w14:paraId="4D7CD6F1" w14:textId="6C5337D6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</w:tc>
      </w:tr>
      <w:tr w:rsidR="005E6320" w:rsidRPr="00E1100E" w14:paraId="14FF413F" w14:textId="77777777" w:rsidTr="005E632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A6CB" w14:textId="420EDF1C" w:rsidR="005E6320" w:rsidRPr="00E1100E" w:rsidRDefault="005E6320" w:rsidP="005E6320">
            <w:pPr>
              <w:widowControl w:val="0"/>
              <w:spacing w:before="55" w:line="276" w:lineRule="auto"/>
              <w:jc w:val="center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noProof/>
                <w:color w:val="000000"/>
                <w:sz w:val="56"/>
                <w:szCs w:val="56"/>
                <w:lang w:val="af-ZA"/>
              </w:rPr>
              <w:drawing>
                <wp:inline distT="0" distB="0" distL="0" distR="0" wp14:anchorId="4F9214C8" wp14:editId="32340DCE">
                  <wp:extent cx="374998" cy="408263"/>
                  <wp:effectExtent l="0" t="0" r="0" b="0"/>
                  <wp:docPr id="2070227904" name="image5.jpg" descr="'N Teken met 'n simboo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A sign with a symbol&#10;&#10;Description automatically generated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98" cy="408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6C9" w14:textId="77777777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Cs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  <w:p w14:paraId="078BB083" w14:textId="0546234D" w:rsidR="005E6320" w:rsidRPr="00E1100E" w:rsidRDefault="005E6320" w:rsidP="005E6320">
            <w:pPr>
              <w:widowControl w:val="0"/>
              <w:spacing w:before="55" w:line="276" w:lineRule="auto"/>
              <w:jc w:val="both"/>
              <w:rPr>
                <w:bCs/>
                <w:i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sz w:val="24"/>
                <w:szCs w:val="24"/>
                <w:lang w:val="af-ZA"/>
              </w:rPr>
              <w:t>__________________________________________________________________________</w:t>
            </w:r>
          </w:p>
        </w:tc>
      </w:tr>
    </w:tbl>
    <w:p w14:paraId="61DC977E" w14:textId="16771EBD" w:rsidR="00CB21F7" w:rsidRPr="00E1100E" w:rsidRDefault="004D68BD" w:rsidP="00CB21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sz w:val="28"/>
          <w:szCs w:val="28"/>
          <w:lang w:val="af-ZA"/>
        </w:rPr>
      </w:pPr>
      <w:r w:rsidRPr="00E1100E">
        <w:rPr>
          <w:noProof/>
          <w:color w:val="000000"/>
          <w:sz w:val="28"/>
          <w:szCs w:val="28"/>
          <w:lang w:val="af-ZA"/>
        </w:rPr>
        <w:lastRenderedPageBreak/>
        <w:drawing>
          <wp:inline distT="0" distB="0" distL="0" distR="0" wp14:anchorId="7D9F91DB" wp14:editId="7D9F91DC">
            <wp:extent cx="450850" cy="450850"/>
            <wp:effectExtent l="0" t="0" r="0" b="0"/>
            <wp:docPr id="2070227907" name="image6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 black and white image of a pencil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1100E">
        <w:rPr>
          <w:b/>
          <w:i/>
          <w:color w:val="000000"/>
          <w:sz w:val="28"/>
          <w:szCs w:val="28"/>
          <w:lang w:val="af-ZA"/>
        </w:rPr>
        <w:t xml:space="preserve"> </w:t>
      </w:r>
      <w:r w:rsidRPr="00E1100E">
        <w:rPr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E1100E">
        <w:rPr>
          <w:b/>
          <w:i/>
          <w:sz w:val="28"/>
          <w:szCs w:val="28"/>
          <w:lang w:val="af-ZA"/>
        </w:rPr>
        <w:t xml:space="preserve">: Individuele </w:t>
      </w:r>
      <w:r w:rsidR="00BD611A">
        <w:rPr>
          <w:b/>
          <w:i/>
          <w:sz w:val="28"/>
          <w:szCs w:val="28"/>
          <w:lang w:val="af-ZA"/>
        </w:rPr>
        <w:t>R</w:t>
      </w:r>
      <w:r w:rsidRPr="00E1100E">
        <w:rPr>
          <w:b/>
          <w:i/>
          <w:sz w:val="28"/>
          <w:szCs w:val="28"/>
          <w:lang w:val="af-ZA"/>
        </w:rPr>
        <w:t>efleksie</w:t>
      </w:r>
    </w:p>
    <w:p w14:paraId="7D9F9194" w14:textId="66DD7AE6" w:rsidR="001A324E" w:rsidRPr="00E1100E" w:rsidRDefault="00070D56" w:rsidP="00070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jc w:val="both"/>
        <w:rPr>
          <w:bCs/>
          <w:iCs/>
          <w:color w:val="000000"/>
          <w:sz w:val="24"/>
          <w:szCs w:val="24"/>
          <w:lang w:val="af-ZA"/>
        </w:rPr>
      </w:pPr>
      <w:r w:rsidRPr="00CD65E0">
        <w:rPr>
          <w:bCs/>
          <w:iCs/>
          <w:color w:val="000000"/>
          <w:sz w:val="24"/>
          <w:szCs w:val="24"/>
          <w:lang w:val="af-ZA"/>
        </w:rPr>
        <w:t>3.1</w:t>
      </w:r>
      <w:r w:rsidRPr="00CD65E0">
        <w:rPr>
          <w:bCs/>
          <w:iCs/>
          <w:color w:val="000000"/>
          <w:sz w:val="24"/>
          <w:szCs w:val="24"/>
          <w:lang w:val="af-ZA"/>
        </w:rPr>
        <w:tab/>
      </w:r>
      <w:r w:rsidR="00FF0BF9" w:rsidRPr="00CD65E0">
        <w:rPr>
          <w:bCs/>
          <w:iCs/>
          <w:color w:val="000000"/>
          <w:sz w:val="24"/>
          <w:szCs w:val="24"/>
          <w:lang w:val="af-ZA"/>
        </w:rPr>
        <w:t xml:space="preserve">Beoordeel </w:t>
      </w:r>
      <w:r w:rsidR="00E46EF5" w:rsidRPr="00CD65E0">
        <w:rPr>
          <w:bCs/>
          <w:iCs/>
          <w:color w:val="000000"/>
          <w:sz w:val="24"/>
          <w:szCs w:val="24"/>
          <w:lang w:val="af-ZA"/>
        </w:rPr>
        <w:t>jou gevoel</w:t>
      </w:r>
      <w:r w:rsidR="00FF0BF9" w:rsidRPr="00CD65E0">
        <w:rPr>
          <w:bCs/>
          <w:iCs/>
          <w:color w:val="000000"/>
          <w:sz w:val="24"/>
          <w:szCs w:val="24"/>
          <w:lang w:val="af-ZA"/>
        </w:rPr>
        <w:t xml:space="preserve"> oor die volgende stellings voel. </w:t>
      </w:r>
      <w:r w:rsidR="003E34E9" w:rsidRPr="00CD65E0">
        <w:rPr>
          <w:bCs/>
          <w:iCs/>
          <w:color w:val="000000"/>
          <w:sz w:val="24"/>
          <w:szCs w:val="24"/>
          <w:lang w:val="af-ZA"/>
        </w:rPr>
        <w:t xml:space="preserve">Omkring die ster wat jou gevoel die beste verteenwoordig. </w:t>
      </w:r>
      <w:r w:rsidR="00FF0BF9" w:rsidRPr="00CD65E0">
        <w:rPr>
          <w:bCs/>
          <w:iCs/>
          <w:color w:val="000000"/>
          <w:sz w:val="24"/>
          <w:szCs w:val="24"/>
          <w:lang w:val="af-ZA"/>
        </w:rPr>
        <w:t xml:space="preserve"> Hierdie antwoorde </w:t>
      </w:r>
      <w:r w:rsidR="00E1100E" w:rsidRPr="00CD65E0">
        <w:rPr>
          <w:bCs/>
          <w:iCs/>
          <w:color w:val="000000"/>
          <w:sz w:val="24"/>
          <w:szCs w:val="24"/>
          <w:lang w:val="af-ZA"/>
        </w:rPr>
        <w:t>is privaat.</w:t>
      </w:r>
      <w:r w:rsidR="00E1100E">
        <w:rPr>
          <w:bCs/>
          <w:iCs/>
          <w:color w:val="000000"/>
          <w:sz w:val="24"/>
          <w:szCs w:val="24"/>
          <w:lang w:val="af-ZA"/>
        </w:rPr>
        <w:t xml:space="preserve"> </w:t>
      </w:r>
      <w:r w:rsidR="00FF0BF9" w:rsidRPr="00E1100E">
        <w:rPr>
          <w:bCs/>
          <w:iCs/>
          <w:color w:val="000000"/>
          <w:sz w:val="24"/>
          <w:szCs w:val="24"/>
          <w:lang w:val="af-ZA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7342"/>
      </w:tblGrid>
      <w:tr w:rsidR="00785EF3" w:rsidRPr="00E1100E" w14:paraId="1DC507BD" w14:textId="77777777" w:rsidTr="000A167B">
        <w:tc>
          <w:tcPr>
            <w:tcW w:w="2972" w:type="dxa"/>
            <w:vAlign w:val="center"/>
          </w:tcPr>
          <w:p w14:paraId="77624F16" w14:textId="0A2F7812" w:rsidR="00FF3D34" w:rsidRPr="00E1100E" w:rsidRDefault="00FF3D34" w:rsidP="000A167B">
            <w:pPr>
              <w:widowControl w:val="0"/>
              <w:spacing w:before="55" w:line="276" w:lineRule="auto"/>
              <w:jc w:val="center"/>
              <w:rPr>
                <w:b/>
                <w:iCs/>
                <w:color w:val="000000"/>
                <w:sz w:val="36"/>
                <w:szCs w:val="36"/>
                <w:lang w:val="af-ZA"/>
              </w:rPr>
            </w:pPr>
            <w:r w:rsidRPr="00E1100E">
              <w:rPr>
                <w:b/>
                <w:iCs/>
                <w:color w:val="000000"/>
                <w:sz w:val="36"/>
                <w:szCs w:val="36"/>
                <w:lang w:val="af-ZA"/>
              </w:rPr>
              <w:t>SKAAL:</w:t>
            </w:r>
          </w:p>
        </w:tc>
        <w:tc>
          <w:tcPr>
            <w:tcW w:w="7484" w:type="dxa"/>
          </w:tcPr>
          <w:p w14:paraId="118105B7" w14:textId="6BB3316A" w:rsidR="00FF3D34" w:rsidRPr="00E1100E" w:rsidRDefault="00E1100E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ADDF33" wp14:editId="13738D3D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13335</wp:posOffset>
                      </wp:positionV>
                      <wp:extent cx="845820" cy="228600"/>
                      <wp:effectExtent l="0" t="0" r="0" b="0"/>
                      <wp:wrapNone/>
                      <wp:docPr id="43850551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79EB9F" w14:textId="4F9B5019" w:rsidR="00E1100E" w:rsidRPr="00093699" w:rsidRDefault="00E1100E" w:rsidP="00E110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Beslis!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DDF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01.9pt;margin-top:1.05pt;width:66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" fillcolor="white [3201]" stroked="f" strokeweight=".5pt">
                      <v:textbox>
                        <w:txbxContent>
                          <w:p w14:paraId="1479EB9F" w14:textId="4F9B5019" w:rsidR="00E1100E" w:rsidRPr="00093699" w:rsidRDefault="00E1100E" w:rsidP="00E1100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Beslis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2BF1D6" wp14:editId="238390A0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15875</wp:posOffset>
                      </wp:positionV>
                      <wp:extent cx="845820" cy="228600"/>
                      <wp:effectExtent l="0" t="0" r="0" b="0"/>
                      <wp:wrapNone/>
                      <wp:docPr id="892752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4D3570" w14:textId="77777777" w:rsidR="00E1100E" w:rsidRPr="00093699" w:rsidRDefault="00E1100E" w:rsidP="00E1100E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Soort van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BF1D6" id="_x0000_s1027" type="#_x0000_t202" style="position:absolute;margin-left:105.55pt;margin-top:1.25pt;width:66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" fillcolor="white [3201]" stroked="f" strokeweight=".5pt">
                      <v:textbox>
                        <w:txbxContent>
                          <w:p w14:paraId="3B4D3570" w14:textId="77777777" w:rsidR="00E1100E" w:rsidRPr="00093699" w:rsidRDefault="00E1100E" w:rsidP="00E1100E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Soort van 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7F9BF1" wp14:editId="2410BE9F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14605</wp:posOffset>
                      </wp:positionV>
                      <wp:extent cx="624840" cy="236220"/>
                      <wp:effectExtent l="0" t="0" r="3810" b="0"/>
                      <wp:wrapNone/>
                      <wp:docPr id="67073880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8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17509" w14:textId="2A1C4157" w:rsidR="00E1100E" w:rsidRPr="00093699" w:rsidRDefault="00E1100E" w:rsidP="00E1100E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Glad nie.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F9BF1" id="_x0000_s1028" type="#_x0000_t202" style="position:absolute;margin-left:9.7pt;margin-top:1.15pt;width:49.2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" fillcolor="white [3201]" stroked="f" strokeweight=".5pt">
                      <v:textbox>
                        <w:txbxContent>
                          <w:p w14:paraId="17217509" w14:textId="2A1C4157" w:rsidR="00E1100E" w:rsidRPr="00093699" w:rsidRDefault="00E1100E" w:rsidP="00E1100E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Glad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5EF3"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78EA0D42" wp14:editId="6A0AD1BB">
                  <wp:extent cx="3337560" cy="774440"/>
                  <wp:effectExtent l="0" t="0" r="0" b="6985"/>
                  <wp:docPr id="6157579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20" b="39576"/>
                          <a:stretch/>
                        </pic:blipFill>
                        <pic:spPr bwMode="auto">
                          <a:xfrm>
                            <a:off x="0" y="0"/>
                            <a:ext cx="3420716" cy="79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F9195" w14:textId="77777777" w:rsidR="001A324E" w:rsidRPr="00F301C6" w:rsidRDefault="001A32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10"/>
          <w:szCs w:val="10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3561"/>
      </w:tblGrid>
      <w:tr w:rsidR="009B5A3D" w:rsidRPr="00E1100E" w14:paraId="42ED370D" w14:textId="77777777" w:rsidTr="00F301C6">
        <w:tc>
          <w:tcPr>
            <w:tcW w:w="6633" w:type="dxa"/>
            <w:vAlign w:val="center"/>
          </w:tcPr>
          <w:p w14:paraId="04FF71E4" w14:textId="7A3D16DB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3.1.1.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hou daarvan om ouer te w</w:t>
            </w:r>
            <w:r w:rsidR="00E1100E">
              <w:rPr>
                <w:color w:val="000000"/>
                <w:sz w:val="24"/>
                <w:szCs w:val="24"/>
                <w:lang w:val="af-ZA"/>
              </w:rPr>
              <w:t xml:space="preserve">ord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en </w:t>
            </w:r>
            <w:r w:rsidR="00E1100E">
              <w:rPr>
                <w:color w:val="000000"/>
                <w:sz w:val="24"/>
                <w:szCs w:val="24"/>
                <w:lang w:val="af-ZA"/>
              </w:rPr>
              <w:t>te sien hoe my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liggaam</w:t>
            </w:r>
            <w:r w:rsidR="003E34E9">
              <w:rPr>
                <w:color w:val="000000"/>
                <w:sz w:val="24"/>
                <w:szCs w:val="24"/>
                <w:lang w:val="af-ZA"/>
              </w:rPr>
              <w:br/>
              <w:t xml:space="preserve">         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meer volwasse word.</w:t>
            </w:r>
          </w:p>
        </w:tc>
        <w:tc>
          <w:tcPr>
            <w:tcW w:w="3561" w:type="dxa"/>
          </w:tcPr>
          <w:p w14:paraId="56C0F113" w14:textId="498C7F0E" w:rsidR="009B5A3D" w:rsidRPr="00E1100E" w:rsidRDefault="00E1100E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2DF31DA5" wp14:editId="62C50972">
                  <wp:extent cx="2121408" cy="414552"/>
                  <wp:effectExtent l="0" t="0" r="0" b="5080"/>
                  <wp:docPr id="1639470721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3DB7C1AE" w14:textId="77777777" w:rsidTr="00F301C6">
        <w:tc>
          <w:tcPr>
            <w:tcW w:w="6633" w:type="dxa"/>
            <w:vAlign w:val="center"/>
          </w:tcPr>
          <w:p w14:paraId="3F44C863" w14:textId="48D78EA9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3.1.2.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voel aantreklik en hou daarvan om raakgesien te word.</w:t>
            </w:r>
          </w:p>
        </w:tc>
        <w:tc>
          <w:tcPr>
            <w:tcW w:w="3561" w:type="dxa"/>
          </w:tcPr>
          <w:p w14:paraId="4CC85D7F" w14:textId="3C40E6E8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20E72BF9" wp14:editId="5F8EB331">
                  <wp:extent cx="2121408" cy="414552"/>
                  <wp:effectExtent l="0" t="0" r="0" b="5080"/>
                  <wp:docPr id="725326554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247FD1FB" w14:textId="77777777" w:rsidTr="00F301C6">
        <w:tc>
          <w:tcPr>
            <w:tcW w:w="6633" w:type="dxa"/>
            <w:vAlign w:val="center"/>
          </w:tcPr>
          <w:p w14:paraId="43AE3865" w14:textId="1340CC31" w:rsidR="009B5A3D" w:rsidRPr="00087B68" w:rsidRDefault="009B5A3D" w:rsidP="000A167B">
            <w:pPr>
              <w:widowControl w:val="0"/>
              <w:spacing w:before="55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3.1.3.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kan VYF fisiese eienskappe</w:t>
            </w:r>
            <w:r w:rsidR="003E34E9">
              <w:rPr>
                <w:color w:val="000000"/>
                <w:sz w:val="24"/>
                <w:szCs w:val="24"/>
                <w:lang w:val="af-ZA"/>
              </w:rPr>
              <w:t>,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</w:t>
            </w:r>
            <w:r w:rsidR="003E34E9">
              <w:rPr>
                <w:color w:val="000000"/>
                <w:sz w:val="24"/>
                <w:szCs w:val="24"/>
                <w:lang w:val="af-ZA"/>
              </w:rPr>
              <w:t>ten opsigte van myself,</w:t>
            </w:r>
            <w:r w:rsidR="003E34E9">
              <w:rPr>
                <w:color w:val="000000"/>
                <w:sz w:val="24"/>
                <w:szCs w:val="24"/>
                <w:lang w:val="af-ZA"/>
              </w:rPr>
              <w:br/>
              <w:t xml:space="preserve">           op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noem waarvan ek hou.</w:t>
            </w:r>
          </w:p>
        </w:tc>
        <w:tc>
          <w:tcPr>
            <w:tcW w:w="3561" w:type="dxa"/>
          </w:tcPr>
          <w:p w14:paraId="0DB644F3" w14:textId="2315F2BF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1C0E487B" wp14:editId="6AFF47E9">
                  <wp:extent cx="2121408" cy="414552"/>
                  <wp:effectExtent l="0" t="0" r="0" b="5080"/>
                  <wp:docPr id="1065912149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1EBDA160" w14:textId="77777777" w:rsidTr="00F301C6">
        <w:tc>
          <w:tcPr>
            <w:tcW w:w="6633" w:type="dxa"/>
            <w:vAlign w:val="center"/>
          </w:tcPr>
          <w:p w14:paraId="563BEF6F" w14:textId="4C646378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3.1.4.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Ek voel ongemaklik wanneer ek </w:t>
            </w:r>
            <w:r w:rsidR="001419CD">
              <w:rPr>
                <w:color w:val="000000"/>
                <w:sz w:val="24"/>
                <w:szCs w:val="24"/>
                <w:lang w:val="af-ZA"/>
              </w:rPr>
              <w:t>paartjies sien wat fisiese</w:t>
            </w:r>
            <w:r w:rsidR="00087B68">
              <w:rPr>
                <w:color w:val="000000"/>
                <w:sz w:val="24"/>
                <w:szCs w:val="24"/>
                <w:lang w:val="af-ZA"/>
              </w:rPr>
              <w:br/>
              <w:t xml:space="preserve">          </w:t>
            </w:r>
            <w:r w:rsidR="001419CD">
              <w:rPr>
                <w:color w:val="000000"/>
                <w:sz w:val="24"/>
                <w:szCs w:val="24"/>
                <w:lang w:val="af-ZA"/>
              </w:rPr>
              <w:t xml:space="preserve"> intimiteit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teenoor mekaar toon.</w:t>
            </w:r>
          </w:p>
        </w:tc>
        <w:tc>
          <w:tcPr>
            <w:tcW w:w="3561" w:type="dxa"/>
          </w:tcPr>
          <w:p w14:paraId="545D6A23" w14:textId="3C8EEC6F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52113278" wp14:editId="78C9FEC1">
                  <wp:extent cx="2121408" cy="414552"/>
                  <wp:effectExtent l="0" t="0" r="0" b="5080"/>
                  <wp:docPr id="1536608618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3035AB25" w14:textId="77777777" w:rsidTr="00F301C6">
        <w:tc>
          <w:tcPr>
            <w:tcW w:w="6633" w:type="dxa"/>
            <w:vAlign w:val="center"/>
          </w:tcPr>
          <w:p w14:paraId="15C2250F" w14:textId="06138717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3.1.5.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weet hoe om 'n gay/lesbiese klasmaat sonder</w:t>
            </w:r>
            <w:r w:rsidR="00087B68">
              <w:rPr>
                <w:color w:val="000000"/>
                <w:sz w:val="24"/>
                <w:szCs w:val="24"/>
                <w:lang w:val="af-ZA"/>
              </w:rPr>
              <w:br/>
              <w:t xml:space="preserve">         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vooroordeel te behandel.</w:t>
            </w:r>
          </w:p>
        </w:tc>
        <w:tc>
          <w:tcPr>
            <w:tcW w:w="3561" w:type="dxa"/>
          </w:tcPr>
          <w:p w14:paraId="54147768" w14:textId="5FDC128B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18C047EC" wp14:editId="2393F204">
                  <wp:extent cx="2121408" cy="414552"/>
                  <wp:effectExtent l="0" t="0" r="0" b="5080"/>
                  <wp:docPr id="1310095162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43B8A3A4" w14:textId="77777777" w:rsidTr="00F301C6">
        <w:tc>
          <w:tcPr>
            <w:tcW w:w="6633" w:type="dxa"/>
            <w:vAlign w:val="center"/>
          </w:tcPr>
          <w:p w14:paraId="31EBF7E9" w14:textId="498B8A3D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3.1.6.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verstaan dat onbeskermde seks tot swangerskap kan lei.</w:t>
            </w:r>
          </w:p>
        </w:tc>
        <w:tc>
          <w:tcPr>
            <w:tcW w:w="3561" w:type="dxa"/>
          </w:tcPr>
          <w:p w14:paraId="44928301" w14:textId="3FBC598A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37C3CB84" wp14:editId="6D634C42">
                  <wp:extent cx="2121408" cy="414552"/>
                  <wp:effectExtent l="0" t="0" r="0" b="5080"/>
                  <wp:docPr id="973515669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13C9A010" w14:textId="77777777" w:rsidTr="00F301C6">
        <w:tc>
          <w:tcPr>
            <w:tcW w:w="6633" w:type="dxa"/>
            <w:vAlign w:val="center"/>
          </w:tcPr>
          <w:p w14:paraId="78E7C1E7" w14:textId="7E9BF2D1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3.1.7.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voel my verhoudings</w:t>
            </w:r>
            <w:r w:rsidR="004E000A">
              <w:rPr>
                <w:color w:val="000000"/>
                <w:sz w:val="24"/>
                <w:szCs w:val="24"/>
                <w:lang w:val="af-ZA"/>
              </w:rPr>
              <w:t xml:space="preserve"> is standvastig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en glo dat </w:t>
            </w:r>
            <w:r w:rsidR="004E000A">
              <w:rPr>
                <w:color w:val="000000"/>
                <w:sz w:val="24"/>
                <w:szCs w:val="24"/>
                <w:lang w:val="af-ZA"/>
              </w:rPr>
              <w:t>ek seks</w:t>
            </w:r>
            <w:r w:rsidR="00087B68">
              <w:rPr>
                <w:color w:val="000000"/>
                <w:sz w:val="24"/>
                <w:szCs w:val="24"/>
                <w:lang w:val="af-ZA"/>
              </w:rPr>
              <w:br/>
              <w:t xml:space="preserve">          </w:t>
            </w:r>
            <w:r w:rsidR="004E000A">
              <w:rPr>
                <w:color w:val="000000"/>
                <w:sz w:val="24"/>
                <w:szCs w:val="24"/>
                <w:lang w:val="af-ZA"/>
              </w:rPr>
              <w:t xml:space="preserve"> kan weier totdat </w:t>
            </w:r>
            <w:r w:rsidR="00ED17C8">
              <w:rPr>
                <w:color w:val="000000"/>
                <w:sz w:val="24"/>
                <w:szCs w:val="24"/>
                <w:lang w:val="af-ZA"/>
              </w:rPr>
              <w:t>ek daarvoor gereed is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3561" w:type="dxa"/>
          </w:tcPr>
          <w:p w14:paraId="6E06BE91" w14:textId="1A1BAF6E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3325BB9F" wp14:editId="499B8021">
                  <wp:extent cx="2121408" cy="414552"/>
                  <wp:effectExtent l="0" t="0" r="0" b="5080"/>
                  <wp:docPr id="181340030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A3D" w:rsidRPr="00E1100E" w14:paraId="0A84BBD7" w14:textId="77777777" w:rsidTr="00F301C6">
        <w:tc>
          <w:tcPr>
            <w:tcW w:w="6633" w:type="dxa"/>
            <w:vAlign w:val="center"/>
          </w:tcPr>
          <w:p w14:paraId="34456B04" w14:textId="5F670361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3.1.8.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Ek het familie of vriende met wie ek k</w:t>
            </w:r>
            <w:r w:rsidR="00ED17C8">
              <w:rPr>
                <w:color w:val="000000"/>
                <w:sz w:val="24"/>
                <w:szCs w:val="24"/>
                <w:lang w:val="af-ZA"/>
              </w:rPr>
              <w:t>a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>n praat oor</w:t>
            </w:r>
            <w:r w:rsidR="00087B68">
              <w:rPr>
                <w:color w:val="000000"/>
                <w:sz w:val="24"/>
                <w:szCs w:val="24"/>
                <w:lang w:val="af-ZA"/>
              </w:rPr>
              <w:br/>
              <w:t xml:space="preserve">         </w:t>
            </w:r>
            <w:r w:rsidRPr="00E1100E">
              <w:rPr>
                <w:color w:val="000000"/>
                <w:sz w:val="24"/>
                <w:szCs w:val="24"/>
                <w:lang w:val="af-ZA"/>
              </w:rPr>
              <w:t xml:space="preserve"> seksualiteit.</w:t>
            </w:r>
          </w:p>
        </w:tc>
        <w:tc>
          <w:tcPr>
            <w:tcW w:w="3561" w:type="dxa"/>
          </w:tcPr>
          <w:p w14:paraId="66273E0F" w14:textId="3D04775F" w:rsidR="009B5A3D" w:rsidRPr="00E1100E" w:rsidRDefault="009B5A3D" w:rsidP="000A167B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E1100E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6F644296" wp14:editId="745B74D7">
                  <wp:extent cx="2121408" cy="414552"/>
                  <wp:effectExtent l="0" t="0" r="0" b="5080"/>
                  <wp:docPr id="1482822586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AD10C" w14:textId="77777777" w:rsidR="00FF3D34" w:rsidRPr="00F301C6" w:rsidRDefault="00FF3D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10"/>
          <w:szCs w:val="10"/>
          <w:lang w:val="af-ZA"/>
        </w:rPr>
      </w:pPr>
    </w:p>
    <w:p w14:paraId="7D9F91B7" w14:textId="476F2608" w:rsidR="001A324E" w:rsidRPr="00E1100E" w:rsidRDefault="00070D56" w:rsidP="00245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 w:hanging="720"/>
        <w:rPr>
          <w:bCs/>
          <w:iCs/>
          <w:sz w:val="24"/>
          <w:szCs w:val="24"/>
          <w:lang w:val="af-ZA"/>
        </w:rPr>
      </w:pPr>
      <w:r w:rsidRPr="00E1100E">
        <w:rPr>
          <w:bCs/>
          <w:iCs/>
          <w:color w:val="000000"/>
          <w:sz w:val="24"/>
          <w:szCs w:val="24"/>
          <w:lang w:val="af-ZA"/>
        </w:rPr>
        <w:t>3.2</w:t>
      </w:r>
      <w:r w:rsidRPr="00E1100E">
        <w:rPr>
          <w:bCs/>
          <w:iCs/>
          <w:color w:val="000000"/>
          <w:sz w:val="24"/>
          <w:szCs w:val="24"/>
          <w:lang w:val="af-ZA"/>
        </w:rPr>
        <w:tab/>
        <w:t xml:space="preserve">Baie tieners sukkel met hul liggaamsbeeld. </w:t>
      </w:r>
      <w:r w:rsidRPr="00E1100E">
        <w:rPr>
          <w:bCs/>
          <w:iCs/>
          <w:sz w:val="24"/>
          <w:szCs w:val="24"/>
          <w:lang w:val="af-ZA"/>
        </w:rPr>
        <w:t xml:space="preserve">Hulle ervaar dikwels baie verskillende gevoelens </w:t>
      </w:r>
      <w:r w:rsidR="00366D58">
        <w:rPr>
          <w:bCs/>
          <w:iCs/>
          <w:sz w:val="24"/>
          <w:szCs w:val="24"/>
          <w:lang w:val="af-ZA"/>
        </w:rPr>
        <w:t>wanneer hulle</w:t>
      </w:r>
      <w:r w:rsidRPr="00E1100E">
        <w:rPr>
          <w:bCs/>
          <w:iCs/>
          <w:sz w:val="24"/>
          <w:szCs w:val="24"/>
          <w:lang w:val="af-ZA"/>
        </w:rPr>
        <w:t xml:space="preserve"> deur puberteit gaan. </w:t>
      </w:r>
      <w:r w:rsidRPr="00E1100E">
        <w:rPr>
          <w:iCs/>
          <w:sz w:val="24"/>
          <w:szCs w:val="24"/>
          <w:lang w:val="af-ZA"/>
        </w:rPr>
        <w:t xml:space="preserve">Noem DRIE emosies wat jy tydens puberteit ervaar </w:t>
      </w:r>
      <w:r w:rsidR="00863599">
        <w:rPr>
          <w:iCs/>
          <w:sz w:val="24"/>
          <w:szCs w:val="24"/>
          <w:lang w:val="af-ZA"/>
        </w:rPr>
        <w:t>(</w:t>
      </w:r>
      <w:r w:rsidRPr="00E1100E">
        <w:rPr>
          <w:iCs/>
          <w:sz w:val="24"/>
          <w:szCs w:val="24"/>
          <w:lang w:val="af-ZA"/>
        </w:rPr>
        <w:t>het</w:t>
      </w:r>
      <w:r w:rsidR="00863599">
        <w:rPr>
          <w:iCs/>
          <w:sz w:val="24"/>
          <w:szCs w:val="24"/>
          <w:lang w:val="af-ZA"/>
        </w:rPr>
        <w:t>)</w:t>
      </w:r>
      <w:r w:rsidRPr="00E1100E">
        <w:rPr>
          <w:iCs/>
          <w:sz w:val="24"/>
          <w:szCs w:val="24"/>
          <w:lang w:val="af-ZA"/>
        </w:rPr>
        <w:t xml:space="preserve"> en verduidelik hoe hierdie emosies</w:t>
      </w:r>
      <w:r w:rsidR="00863599">
        <w:rPr>
          <w:iCs/>
          <w:sz w:val="24"/>
          <w:szCs w:val="24"/>
          <w:lang w:val="af-ZA"/>
        </w:rPr>
        <w:t xml:space="preserve"> jou liggaamsbeel</w:t>
      </w:r>
      <w:r w:rsidRPr="00E1100E">
        <w:rPr>
          <w:iCs/>
          <w:sz w:val="24"/>
          <w:szCs w:val="24"/>
          <w:lang w:val="af-ZA"/>
        </w:rPr>
        <w:t xml:space="preserve"> beïnvloed.</w:t>
      </w:r>
    </w:p>
    <w:p w14:paraId="491459B7" w14:textId="77777777" w:rsidR="00245FAF" w:rsidRPr="00E1100E" w:rsidRDefault="00245FAF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Emosie:</w:t>
      </w:r>
      <w:r w:rsidRPr="00E1100E">
        <w:rPr>
          <w:iCs/>
          <w:sz w:val="24"/>
          <w:szCs w:val="24"/>
          <w:lang w:val="af-ZA"/>
        </w:rPr>
        <w:t xml:space="preserve"> _______________________</w:t>
      </w:r>
    </w:p>
    <w:p w14:paraId="2CC29DCB" w14:textId="77777777" w:rsidR="00245FAF" w:rsidRPr="00E1100E" w:rsidRDefault="00245FAF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Verduideliking:</w:t>
      </w:r>
      <w:r w:rsidRPr="00E1100E">
        <w:rPr>
          <w:iCs/>
          <w:sz w:val="24"/>
          <w:szCs w:val="24"/>
          <w:lang w:val="af-ZA"/>
        </w:rPr>
        <w:t xml:space="preserve"> ___________________________________________________________________</w:t>
      </w:r>
      <w:r>
        <w:rPr>
          <w:iCs/>
          <w:sz w:val="24"/>
          <w:szCs w:val="24"/>
          <w:lang w:val="af-ZA"/>
        </w:rPr>
        <w:t>_</w:t>
      </w:r>
    </w:p>
    <w:p w14:paraId="412C4632" w14:textId="77777777" w:rsidR="00245FAF" w:rsidRDefault="00245FAF" w:rsidP="00245FAF">
      <w:pPr>
        <w:pStyle w:val="ListParagraph"/>
        <w:widowControl w:val="0"/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iCs/>
          <w:sz w:val="24"/>
          <w:szCs w:val="24"/>
          <w:lang w:val="af-ZA"/>
        </w:rPr>
        <w:t>_________________________________________________________________________________</w:t>
      </w:r>
    </w:p>
    <w:p w14:paraId="717A84C8" w14:textId="77777777" w:rsidR="00245FAF" w:rsidRPr="00E1100E" w:rsidRDefault="00245FAF" w:rsidP="00245FAF">
      <w:pPr>
        <w:pStyle w:val="ListParagraph"/>
        <w:widowControl w:val="0"/>
        <w:spacing w:before="60" w:after="0" w:line="360" w:lineRule="auto"/>
        <w:ind w:left="426"/>
        <w:rPr>
          <w:iCs/>
          <w:sz w:val="24"/>
          <w:szCs w:val="24"/>
          <w:lang w:val="af-ZA"/>
        </w:rPr>
      </w:pPr>
    </w:p>
    <w:p w14:paraId="69B342AF" w14:textId="77777777" w:rsidR="00245FAF" w:rsidRPr="00E1100E" w:rsidRDefault="00245FAF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Emosie:</w:t>
      </w:r>
      <w:r w:rsidRPr="00E1100E">
        <w:rPr>
          <w:iCs/>
          <w:sz w:val="24"/>
          <w:szCs w:val="24"/>
          <w:lang w:val="af-ZA"/>
        </w:rPr>
        <w:t xml:space="preserve"> _______________________</w:t>
      </w:r>
    </w:p>
    <w:p w14:paraId="1D1222B2" w14:textId="77777777" w:rsidR="00245FAF" w:rsidRPr="00E1100E" w:rsidRDefault="00245FAF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Verduideliking:</w:t>
      </w:r>
      <w:r w:rsidRPr="00E1100E">
        <w:rPr>
          <w:iCs/>
          <w:sz w:val="24"/>
          <w:szCs w:val="24"/>
          <w:lang w:val="af-ZA"/>
        </w:rPr>
        <w:t xml:space="preserve"> ___________________________________________________________________</w:t>
      </w:r>
      <w:r>
        <w:rPr>
          <w:iCs/>
          <w:sz w:val="24"/>
          <w:szCs w:val="24"/>
          <w:lang w:val="af-ZA"/>
        </w:rPr>
        <w:t>_</w:t>
      </w:r>
    </w:p>
    <w:p w14:paraId="5BC9C873" w14:textId="77777777" w:rsidR="00245FAF" w:rsidRDefault="00245FAF" w:rsidP="00245FAF">
      <w:pPr>
        <w:pStyle w:val="ListParagraph"/>
        <w:widowControl w:val="0"/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iCs/>
          <w:sz w:val="24"/>
          <w:szCs w:val="24"/>
          <w:lang w:val="af-ZA"/>
        </w:rPr>
        <w:t>_________________________________________________________________________________</w:t>
      </w:r>
    </w:p>
    <w:p w14:paraId="25973798" w14:textId="77777777" w:rsidR="00245FAF" w:rsidRPr="00E1100E" w:rsidRDefault="00245FAF" w:rsidP="00245FAF">
      <w:pPr>
        <w:pStyle w:val="ListParagraph"/>
        <w:widowControl w:val="0"/>
        <w:spacing w:before="60" w:after="0" w:line="360" w:lineRule="auto"/>
        <w:ind w:left="426"/>
        <w:rPr>
          <w:iCs/>
          <w:sz w:val="24"/>
          <w:szCs w:val="24"/>
          <w:lang w:val="af-ZA"/>
        </w:rPr>
      </w:pPr>
    </w:p>
    <w:p w14:paraId="27C582E3" w14:textId="09719918" w:rsidR="005D57C7" w:rsidRPr="00E1100E" w:rsidRDefault="005D57C7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Emosie:</w:t>
      </w:r>
      <w:r w:rsidRPr="00E1100E">
        <w:rPr>
          <w:iCs/>
          <w:sz w:val="24"/>
          <w:szCs w:val="24"/>
          <w:lang w:val="af-ZA"/>
        </w:rPr>
        <w:t xml:space="preserve"> _______________________</w:t>
      </w:r>
    </w:p>
    <w:p w14:paraId="5F3B0066" w14:textId="3B1E7A2D" w:rsidR="005D57C7" w:rsidRPr="00E1100E" w:rsidRDefault="005D57C7" w:rsidP="00245FAF">
      <w:pPr>
        <w:pStyle w:val="ListParagraph"/>
        <w:widowControl w:val="0"/>
        <w:numPr>
          <w:ilvl w:val="0"/>
          <w:numId w:val="2"/>
        </w:numPr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b/>
          <w:bCs/>
          <w:iCs/>
          <w:sz w:val="24"/>
          <w:szCs w:val="24"/>
          <w:lang w:val="af-ZA"/>
        </w:rPr>
        <w:t>Verduideliking:</w:t>
      </w:r>
      <w:r w:rsidRPr="00E1100E">
        <w:rPr>
          <w:iCs/>
          <w:sz w:val="24"/>
          <w:szCs w:val="24"/>
          <w:lang w:val="af-ZA"/>
        </w:rPr>
        <w:t xml:space="preserve"> ___________________________________________________________________</w:t>
      </w:r>
      <w:r w:rsidR="00F301C6">
        <w:rPr>
          <w:iCs/>
          <w:sz w:val="24"/>
          <w:szCs w:val="24"/>
          <w:lang w:val="af-ZA"/>
        </w:rPr>
        <w:t>_</w:t>
      </w:r>
    </w:p>
    <w:p w14:paraId="758B4343" w14:textId="77777777" w:rsidR="005D57C7" w:rsidRPr="00E1100E" w:rsidRDefault="005D57C7" w:rsidP="00245FAF">
      <w:pPr>
        <w:pStyle w:val="ListParagraph"/>
        <w:widowControl w:val="0"/>
        <w:spacing w:before="60" w:after="0" w:line="360" w:lineRule="auto"/>
        <w:ind w:left="426"/>
        <w:rPr>
          <w:iCs/>
          <w:sz w:val="24"/>
          <w:szCs w:val="24"/>
          <w:lang w:val="af-ZA"/>
        </w:rPr>
      </w:pPr>
      <w:r w:rsidRPr="00E1100E">
        <w:rPr>
          <w:iCs/>
          <w:sz w:val="24"/>
          <w:szCs w:val="24"/>
          <w:lang w:val="af-ZA"/>
        </w:rPr>
        <w:t>_________________________________________________________________________________</w:t>
      </w:r>
    </w:p>
    <w:p w14:paraId="7171A4F0" w14:textId="77777777" w:rsidR="00F10856" w:rsidRPr="00E1100E" w:rsidRDefault="00F10856" w:rsidP="005D57C7">
      <w:pPr>
        <w:widowControl w:val="0"/>
        <w:spacing w:before="60" w:after="0" w:line="360" w:lineRule="auto"/>
        <w:rPr>
          <w:iCs/>
          <w:sz w:val="24"/>
          <w:szCs w:val="24"/>
          <w:lang w:val="af-ZA"/>
        </w:rPr>
      </w:pPr>
    </w:p>
    <w:p w14:paraId="682FA5C5" w14:textId="743D910B" w:rsidR="005D57C7" w:rsidRPr="00E1100E" w:rsidRDefault="005D57C7" w:rsidP="00E05906">
      <w:pPr>
        <w:widowControl w:val="0"/>
        <w:spacing w:after="0" w:line="276" w:lineRule="auto"/>
        <w:ind w:left="426" w:hanging="426"/>
        <w:jc w:val="both"/>
        <w:rPr>
          <w:iCs/>
          <w:sz w:val="24"/>
          <w:szCs w:val="24"/>
          <w:lang w:val="af-ZA"/>
        </w:rPr>
      </w:pPr>
      <w:r w:rsidRPr="00E1100E">
        <w:rPr>
          <w:iCs/>
          <w:sz w:val="24"/>
          <w:szCs w:val="24"/>
          <w:lang w:val="af-ZA"/>
        </w:rPr>
        <w:t>3.3</w:t>
      </w:r>
      <w:r w:rsidRPr="00E1100E">
        <w:rPr>
          <w:iCs/>
          <w:sz w:val="24"/>
          <w:szCs w:val="24"/>
          <w:lang w:val="af-ZA"/>
        </w:rPr>
        <w:tab/>
      </w:r>
      <w:r w:rsidR="00E05906" w:rsidRPr="00E05906">
        <w:rPr>
          <w:iCs/>
          <w:sz w:val="24"/>
          <w:szCs w:val="24"/>
          <w:lang w:val="af-ZA"/>
        </w:rPr>
        <w:t>Bestudeer die plakkaat hieronder wat verskillende maniere illustreer om jou liggaamsbeeld te verbeter.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A011A" w:rsidRPr="00E1100E" w14:paraId="5B8E4FDD" w14:textId="77777777" w:rsidTr="003A011A">
        <w:tc>
          <w:tcPr>
            <w:tcW w:w="10194" w:type="dxa"/>
          </w:tcPr>
          <w:p w14:paraId="41B77D33" w14:textId="35C222E3" w:rsidR="003A011A" w:rsidRPr="00E1100E" w:rsidRDefault="00F35135" w:rsidP="003A011A">
            <w:pPr>
              <w:widowControl w:val="0"/>
              <w:spacing w:before="60" w:line="360" w:lineRule="auto"/>
              <w:jc w:val="center"/>
              <w:rPr>
                <w:iCs/>
                <w:sz w:val="24"/>
                <w:szCs w:val="24"/>
                <w:lang w:val="af-ZA"/>
              </w:rPr>
            </w:pPr>
            <w:r>
              <w:rPr>
                <w:iCs/>
                <w:noProof/>
                <w:sz w:val="24"/>
                <w:szCs w:val="24"/>
                <w:lang w:val="af-ZA"/>
              </w:rPr>
              <w:drawing>
                <wp:inline distT="0" distB="0" distL="0" distR="0" wp14:anchorId="263E5482" wp14:editId="517D93A2">
                  <wp:extent cx="5151120" cy="2481517"/>
                  <wp:effectExtent l="0" t="0" r="0" b="0"/>
                  <wp:docPr id="21300861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13" b="7322"/>
                          <a:stretch/>
                        </pic:blipFill>
                        <pic:spPr bwMode="auto">
                          <a:xfrm>
                            <a:off x="0" y="0"/>
                            <a:ext cx="5177007" cy="249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9921D7" w14:textId="7B969A20" w:rsidR="00EE28AE" w:rsidRPr="00E1100E" w:rsidRDefault="00477995" w:rsidP="00EE28AE">
            <w:pPr>
              <w:widowControl w:val="0"/>
              <w:spacing w:before="60" w:line="276" w:lineRule="auto"/>
              <w:jc w:val="right"/>
              <w:rPr>
                <w:i/>
                <w:sz w:val="20"/>
                <w:szCs w:val="20"/>
                <w:lang w:val="af-ZA"/>
              </w:rPr>
            </w:pPr>
            <w:r w:rsidRPr="00E1100E">
              <w:rPr>
                <w:i/>
                <w:sz w:val="20"/>
                <w:szCs w:val="20"/>
                <w:lang w:val="af-ZA"/>
              </w:rPr>
              <w:t>[</w:t>
            </w:r>
            <w:r w:rsidR="00F35135">
              <w:rPr>
                <w:i/>
                <w:sz w:val="20"/>
                <w:szCs w:val="20"/>
                <w:lang w:val="af-ZA"/>
              </w:rPr>
              <w:t>Aangepas vanaf</w:t>
            </w:r>
            <w:r w:rsidRPr="00E1100E">
              <w:rPr>
                <w:i/>
                <w:sz w:val="20"/>
                <w:szCs w:val="20"/>
                <w:lang w:val="af-ZA"/>
              </w:rPr>
              <w:t xml:space="preserve">: </w:t>
            </w:r>
            <w:hyperlink r:id="rId21" w:history="1">
              <w:r w:rsidR="00245FAF" w:rsidRPr="00644163">
                <w:rPr>
                  <w:rStyle w:val="Hyperlink"/>
                  <w:i/>
                  <w:sz w:val="20"/>
                  <w:szCs w:val="20"/>
                  <w:lang w:val="af-ZA"/>
                </w:rPr>
                <w:t>https://wou.edu/health/resources/student-health-101/physicalwellness/body-image/</w:t>
              </w:r>
            </w:hyperlink>
            <w:r w:rsidR="00245FAF">
              <w:rPr>
                <w:i/>
                <w:sz w:val="20"/>
                <w:szCs w:val="20"/>
                <w:lang w:val="af-ZA"/>
              </w:rPr>
              <w:t xml:space="preserve"> </w:t>
            </w:r>
            <w:r w:rsidRPr="00E1100E">
              <w:rPr>
                <w:i/>
                <w:sz w:val="20"/>
                <w:szCs w:val="20"/>
                <w:lang w:val="af-ZA"/>
              </w:rPr>
              <w:t xml:space="preserve"> </w:t>
            </w:r>
            <w:hyperlink r:id="rId22" w:history="1"/>
          </w:p>
          <w:p w14:paraId="6C823DEB" w14:textId="35017AE5" w:rsidR="00A37759" w:rsidRPr="00E1100E" w:rsidRDefault="00EE28AE" w:rsidP="00EE28AE">
            <w:pPr>
              <w:widowControl w:val="0"/>
              <w:spacing w:line="276" w:lineRule="auto"/>
              <w:jc w:val="right"/>
              <w:rPr>
                <w:i/>
                <w:sz w:val="24"/>
                <w:szCs w:val="24"/>
                <w:lang w:val="af-ZA"/>
              </w:rPr>
            </w:pPr>
            <w:r w:rsidRPr="00E1100E">
              <w:rPr>
                <w:i/>
                <w:sz w:val="20"/>
                <w:szCs w:val="20"/>
                <w:lang w:val="af-ZA"/>
              </w:rPr>
              <w:t xml:space="preserve"> </w:t>
            </w:r>
            <w:r w:rsidR="00E05906">
              <w:rPr>
                <w:i/>
                <w:sz w:val="20"/>
                <w:szCs w:val="20"/>
                <w:lang w:val="af-ZA"/>
              </w:rPr>
              <w:t>Toegangsdatum</w:t>
            </w:r>
            <w:r w:rsidRPr="00E1100E">
              <w:rPr>
                <w:i/>
                <w:sz w:val="20"/>
                <w:szCs w:val="20"/>
                <w:lang w:val="af-ZA"/>
              </w:rPr>
              <w:t>: 12 Augustus 2024]</w:t>
            </w:r>
          </w:p>
        </w:tc>
      </w:tr>
    </w:tbl>
    <w:p w14:paraId="6FAF47C9" w14:textId="77777777" w:rsidR="00F35135" w:rsidRDefault="00F35135" w:rsidP="00C938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color w:val="FF0000"/>
          <w:sz w:val="32"/>
          <w:szCs w:val="32"/>
          <w:lang w:val="af-ZA"/>
        </w:rPr>
      </w:pPr>
    </w:p>
    <w:p w14:paraId="1335779B" w14:textId="16059845" w:rsidR="00C938EA" w:rsidRPr="00F35135" w:rsidRDefault="00196F69" w:rsidP="00C938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3.3.1</w:t>
      </w:r>
      <w:r w:rsidRPr="00F35135">
        <w:rPr>
          <w:bCs/>
          <w:iCs/>
          <w:color w:val="000000"/>
          <w:sz w:val="24"/>
          <w:szCs w:val="24"/>
          <w:lang w:val="af-ZA"/>
        </w:rPr>
        <w:tab/>
      </w:r>
      <w:r w:rsidR="00C938EA" w:rsidRPr="00F35135">
        <w:rPr>
          <w:bCs/>
          <w:iCs/>
          <w:color w:val="000000"/>
          <w:sz w:val="24"/>
          <w:szCs w:val="24"/>
          <w:lang w:val="af-ZA"/>
        </w:rPr>
        <w:t>Dui met 'n regmerkie (</w:t>
      </w:r>
      <w:r w:rsidR="00C938EA" w:rsidRPr="00F35135">
        <w:rPr>
          <w:bCs/>
          <w:iCs/>
          <w:color w:val="000000"/>
          <w:sz w:val="24"/>
          <w:szCs w:val="24"/>
          <w:lang w:val="af-ZA"/>
        </w:rPr>
        <w:sym w:font="Wingdings" w:char="F0FC"/>
      </w:r>
      <w:r w:rsidR="00C938EA" w:rsidRPr="00F35135">
        <w:rPr>
          <w:bCs/>
          <w:iCs/>
          <w:color w:val="000000"/>
          <w:sz w:val="24"/>
          <w:szCs w:val="24"/>
          <w:lang w:val="af-ZA"/>
        </w:rPr>
        <w:t xml:space="preserve">) </w:t>
      </w:r>
      <w:r w:rsidR="00B40859" w:rsidRPr="00F35135">
        <w:rPr>
          <w:bCs/>
          <w:iCs/>
          <w:color w:val="000000"/>
          <w:sz w:val="24"/>
          <w:szCs w:val="24"/>
          <w:lang w:val="af-ZA"/>
        </w:rPr>
        <w:t xml:space="preserve">aan </w:t>
      </w:r>
      <w:r w:rsidR="00C938EA" w:rsidRPr="00F35135">
        <w:rPr>
          <w:bCs/>
          <w:iCs/>
          <w:color w:val="000000"/>
          <w:sz w:val="24"/>
          <w:szCs w:val="24"/>
          <w:lang w:val="af-ZA"/>
        </w:rPr>
        <w:t>watter TWEE van die</w:t>
      </w:r>
      <w:r w:rsidR="00087B68" w:rsidRPr="00F35135">
        <w:rPr>
          <w:bCs/>
          <w:iCs/>
          <w:color w:val="000000"/>
          <w:sz w:val="24"/>
          <w:szCs w:val="24"/>
          <w:lang w:val="af-ZA"/>
        </w:rPr>
        <w:t xml:space="preserve"> onderstaande</w:t>
      </w:r>
      <w:r w:rsidR="00C938EA" w:rsidRPr="00F35135">
        <w:rPr>
          <w:bCs/>
          <w:iCs/>
          <w:color w:val="000000"/>
          <w:sz w:val="24"/>
          <w:szCs w:val="24"/>
          <w:lang w:val="af-ZA"/>
        </w:rPr>
        <w:t xml:space="preserve"> metodes jy kan begin </w:t>
      </w:r>
      <w:r w:rsidR="00006850" w:rsidRPr="00F35135">
        <w:rPr>
          <w:bCs/>
          <w:iCs/>
          <w:color w:val="000000"/>
          <w:sz w:val="24"/>
          <w:szCs w:val="24"/>
          <w:lang w:val="af-ZA"/>
        </w:rPr>
        <w:t>be</w:t>
      </w:r>
      <w:r w:rsidR="00C938EA" w:rsidRPr="00F35135">
        <w:rPr>
          <w:bCs/>
          <w:iCs/>
          <w:color w:val="000000"/>
          <w:sz w:val="24"/>
          <w:szCs w:val="24"/>
          <w:lang w:val="af-ZA"/>
        </w:rPr>
        <w:t xml:space="preserve">oefen om jou liggaamsbeeld te verbeter. </w:t>
      </w:r>
    </w:p>
    <w:p w14:paraId="11EFDD23" w14:textId="49D13398" w:rsidR="00C938EA" w:rsidRPr="00F35135" w:rsidRDefault="00945217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Stel positiewe gesondheidsdoelwitte.</w:t>
      </w:r>
    </w:p>
    <w:p w14:paraId="190C3B8C" w14:textId="79B533E5" w:rsidR="00945217" w:rsidRPr="00F35135" w:rsidRDefault="00945217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Hou op om jouself met ander te vergelyk.</w:t>
      </w:r>
    </w:p>
    <w:p w14:paraId="20B4073A" w14:textId="297D9303" w:rsidR="00063BB5" w:rsidRPr="00F35135" w:rsidRDefault="00615DC4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Waardeer</w:t>
      </w:r>
      <w:r w:rsidR="00063BB5" w:rsidRPr="00F35135">
        <w:rPr>
          <w:bCs/>
          <w:iCs/>
          <w:color w:val="000000"/>
          <w:sz w:val="24"/>
          <w:szCs w:val="24"/>
          <w:lang w:val="af-ZA"/>
        </w:rPr>
        <w:t xml:space="preserve"> jou liggaam se vermoëns </w:t>
      </w:r>
      <w:r w:rsidR="00087B68" w:rsidRPr="00F35135">
        <w:rPr>
          <w:bCs/>
          <w:iCs/>
          <w:color w:val="000000"/>
          <w:sz w:val="24"/>
          <w:szCs w:val="24"/>
          <w:lang w:val="af-ZA"/>
        </w:rPr>
        <w:t>in plaas daarvan om op voorkoms te fokus.</w:t>
      </w:r>
    </w:p>
    <w:p w14:paraId="614A6E60" w14:textId="2B4350C6" w:rsidR="00063BB5" w:rsidRPr="00F35135" w:rsidRDefault="00F30C76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Beoefen p</w:t>
      </w:r>
      <w:r w:rsidR="00C57274" w:rsidRPr="00F35135">
        <w:rPr>
          <w:bCs/>
          <w:iCs/>
          <w:color w:val="000000"/>
          <w:sz w:val="24"/>
          <w:szCs w:val="24"/>
          <w:lang w:val="af-ZA"/>
        </w:rPr>
        <w:t>ositiewe selfgesprekke.</w:t>
      </w:r>
    </w:p>
    <w:p w14:paraId="1D5D7AE5" w14:textId="377B943F" w:rsidR="00C57274" w:rsidRPr="00F35135" w:rsidRDefault="00C57274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Fokus op jou positiewe eienskappe.</w:t>
      </w:r>
    </w:p>
    <w:p w14:paraId="7A0181CF" w14:textId="31EF2F4F" w:rsidR="00C57274" w:rsidRPr="00F35135" w:rsidRDefault="00C57274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Vermy negatiewe selfgesprekke.</w:t>
      </w:r>
    </w:p>
    <w:p w14:paraId="77AFE2B3" w14:textId="43D50DC1" w:rsidR="00C57274" w:rsidRPr="00F35135" w:rsidRDefault="00BE5B87" w:rsidP="00C938E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  <w:r w:rsidRPr="00F35135">
        <w:rPr>
          <w:bCs/>
          <w:iCs/>
          <w:color w:val="000000"/>
          <w:sz w:val="24"/>
          <w:szCs w:val="24"/>
          <w:lang w:val="af-ZA"/>
        </w:rPr>
        <w:t>Distansieer</w:t>
      </w:r>
      <w:r w:rsidR="00F30C76" w:rsidRPr="00F35135">
        <w:rPr>
          <w:bCs/>
          <w:iCs/>
          <w:color w:val="000000"/>
          <w:sz w:val="24"/>
          <w:szCs w:val="24"/>
          <w:lang w:val="af-ZA"/>
        </w:rPr>
        <w:t xml:space="preserve"> jouself</w:t>
      </w:r>
      <w:r w:rsidRPr="00F35135">
        <w:rPr>
          <w:bCs/>
          <w:iCs/>
          <w:color w:val="000000"/>
          <w:sz w:val="24"/>
          <w:szCs w:val="24"/>
          <w:lang w:val="af-ZA"/>
        </w:rPr>
        <w:t xml:space="preserve"> van ongesonde media</w:t>
      </w:r>
      <w:r w:rsidR="00087B68" w:rsidRPr="00F35135">
        <w:rPr>
          <w:bCs/>
          <w:iCs/>
          <w:color w:val="000000"/>
          <w:sz w:val="24"/>
          <w:szCs w:val="24"/>
          <w:lang w:val="af-ZA"/>
        </w:rPr>
        <w:t>platforms</w:t>
      </w:r>
      <w:r w:rsidRPr="00F35135">
        <w:rPr>
          <w:bCs/>
          <w:iCs/>
          <w:color w:val="000000"/>
          <w:sz w:val="24"/>
          <w:szCs w:val="24"/>
          <w:lang w:val="af-ZA"/>
        </w:rPr>
        <w:t>.</w:t>
      </w:r>
    </w:p>
    <w:p w14:paraId="29B7F796" w14:textId="77777777" w:rsidR="001C13B3" w:rsidRPr="00E1100E" w:rsidRDefault="001C13B3" w:rsidP="001C13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1134"/>
        <w:rPr>
          <w:bCs/>
          <w:iCs/>
          <w:color w:val="000000"/>
          <w:sz w:val="24"/>
          <w:szCs w:val="24"/>
          <w:lang w:val="af-ZA"/>
        </w:rPr>
      </w:pPr>
    </w:p>
    <w:p w14:paraId="7D9F91BA" w14:textId="3247A8A7" w:rsidR="001A324E" w:rsidRPr="00E1100E" w:rsidRDefault="00BE5B87" w:rsidP="001C13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iCs/>
          <w:sz w:val="20"/>
          <w:szCs w:val="20"/>
          <w:lang w:val="af-ZA"/>
        </w:rPr>
      </w:pPr>
      <w:r w:rsidRPr="00E1100E">
        <w:rPr>
          <w:bCs/>
          <w:iCs/>
          <w:color w:val="000000"/>
          <w:sz w:val="24"/>
          <w:szCs w:val="24"/>
          <w:lang w:val="af-ZA"/>
        </w:rPr>
        <w:t>3.3.2</w:t>
      </w:r>
      <w:r w:rsidR="001C13B3" w:rsidRPr="00E1100E">
        <w:rPr>
          <w:bCs/>
          <w:iCs/>
          <w:color w:val="000000"/>
          <w:sz w:val="24"/>
          <w:szCs w:val="24"/>
          <w:lang w:val="af-ZA"/>
        </w:rPr>
        <w:tab/>
        <w:t xml:space="preserve">Hoe </w:t>
      </w:r>
      <w:r w:rsidR="00F30C76">
        <w:rPr>
          <w:bCs/>
          <w:iCs/>
          <w:color w:val="000000"/>
          <w:sz w:val="24"/>
          <w:szCs w:val="24"/>
          <w:lang w:val="af-ZA"/>
        </w:rPr>
        <w:t>kan</w:t>
      </w:r>
      <w:r w:rsidR="001C13B3" w:rsidRPr="00E1100E">
        <w:rPr>
          <w:bCs/>
          <w:iCs/>
          <w:color w:val="000000"/>
          <w:sz w:val="24"/>
          <w:szCs w:val="24"/>
          <w:lang w:val="af-ZA"/>
        </w:rPr>
        <w:t xml:space="preserve"> jy hierdie veranderinge in jou alledaagse lewe implementeer?</w:t>
      </w:r>
    </w:p>
    <w:p w14:paraId="7D9F91C6" w14:textId="454ACCE5" w:rsidR="001A324E" w:rsidRPr="006F0F66" w:rsidRDefault="001C13B3" w:rsidP="006F0F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lang w:val="af-ZA"/>
        </w:rPr>
      </w:pPr>
      <w:r w:rsidRPr="00E1100E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A324E" w:rsidRPr="006F0F66">
      <w:headerReference w:type="default" r:id="rId23"/>
      <w:footerReference w:type="default" r:id="rId24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5FCF4" w14:textId="77777777" w:rsidR="00EC089C" w:rsidRDefault="00EC089C">
      <w:pPr>
        <w:spacing w:after="0" w:line="240" w:lineRule="auto"/>
      </w:pPr>
      <w:r>
        <w:separator/>
      </w:r>
    </w:p>
  </w:endnote>
  <w:endnote w:type="continuationSeparator" w:id="0">
    <w:p w14:paraId="26FAF466" w14:textId="77777777" w:rsidR="00EC089C" w:rsidRDefault="00EC089C">
      <w:pPr>
        <w:spacing w:after="0" w:line="240" w:lineRule="auto"/>
      </w:pPr>
      <w:r>
        <w:continuationSeparator/>
      </w:r>
    </w:p>
  </w:endnote>
  <w:endnote w:type="continuationNotice" w:id="1">
    <w:p w14:paraId="0D00439E" w14:textId="77777777" w:rsidR="00EC089C" w:rsidRDefault="00EC0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F91F6" w14:textId="2154369F" w:rsidR="001A324E" w:rsidRDefault="004D68BD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F1D4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B949A" w14:textId="77777777" w:rsidR="00EC089C" w:rsidRDefault="00EC089C">
      <w:pPr>
        <w:spacing w:after="0" w:line="240" w:lineRule="auto"/>
      </w:pPr>
      <w:r>
        <w:separator/>
      </w:r>
    </w:p>
  </w:footnote>
  <w:footnote w:type="continuationSeparator" w:id="0">
    <w:p w14:paraId="198E7D1B" w14:textId="77777777" w:rsidR="00EC089C" w:rsidRDefault="00EC089C">
      <w:pPr>
        <w:spacing w:after="0" w:line="240" w:lineRule="auto"/>
      </w:pPr>
      <w:r>
        <w:continuationSeparator/>
      </w:r>
    </w:p>
  </w:footnote>
  <w:footnote w:type="continuationNotice" w:id="1">
    <w:p w14:paraId="7556ABAB" w14:textId="77777777" w:rsidR="00EC089C" w:rsidRDefault="00EC0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F91F5" w14:textId="77777777" w:rsidR="001A324E" w:rsidRDefault="004D68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D9F91F7" wp14:editId="7D9F91F8">
          <wp:extent cx="1057397" cy="377538"/>
          <wp:effectExtent l="0" t="0" r="0" b="0"/>
          <wp:docPr id="207022789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23636"/>
    <w:multiLevelType w:val="hybridMultilevel"/>
    <w:tmpl w:val="E2F8E7D8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0118D"/>
    <w:multiLevelType w:val="hybridMultilevel"/>
    <w:tmpl w:val="19CAD7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C4B13"/>
    <w:multiLevelType w:val="multilevel"/>
    <w:tmpl w:val="9500A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2095319664">
    <w:abstractNumId w:val="2"/>
  </w:num>
  <w:num w:numId="2" w16cid:durableId="1071343193">
    <w:abstractNumId w:val="1"/>
  </w:num>
  <w:num w:numId="3" w16cid:durableId="169340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24E"/>
    <w:rsid w:val="00006850"/>
    <w:rsid w:val="00063BB5"/>
    <w:rsid w:val="00070D56"/>
    <w:rsid w:val="00087B68"/>
    <w:rsid w:val="000A04EF"/>
    <w:rsid w:val="000F308D"/>
    <w:rsid w:val="001419CD"/>
    <w:rsid w:val="00196F69"/>
    <w:rsid w:val="001A324E"/>
    <w:rsid w:val="001B0DF3"/>
    <w:rsid w:val="001C13B3"/>
    <w:rsid w:val="00245FAF"/>
    <w:rsid w:val="002C44D8"/>
    <w:rsid w:val="002C5860"/>
    <w:rsid w:val="00366D58"/>
    <w:rsid w:val="003A011A"/>
    <w:rsid w:val="003E34E9"/>
    <w:rsid w:val="004403B6"/>
    <w:rsid w:val="00477995"/>
    <w:rsid w:val="00492731"/>
    <w:rsid w:val="004A42E8"/>
    <w:rsid w:val="004B3FA3"/>
    <w:rsid w:val="004D152B"/>
    <w:rsid w:val="004D68BD"/>
    <w:rsid w:val="004E000A"/>
    <w:rsid w:val="005037E5"/>
    <w:rsid w:val="00511EB3"/>
    <w:rsid w:val="00516E2B"/>
    <w:rsid w:val="00554789"/>
    <w:rsid w:val="00556910"/>
    <w:rsid w:val="005D57C7"/>
    <w:rsid w:val="005E6320"/>
    <w:rsid w:val="005F3101"/>
    <w:rsid w:val="00615DC4"/>
    <w:rsid w:val="00633823"/>
    <w:rsid w:val="00645CC8"/>
    <w:rsid w:val="00684BC8"/>
    <w:rsid w:val="006F0F66"/>
    <w:rsid w:val="00756CF2"/>
    <w:rsid w:val="00785EF3"/>
    <w:rsid w:val="007F1D49"/>
    <w:rsid w:val="00851404"/>
    <w:rsid w:val="008540BF"/>
    <w:rsid w:val="00863599"/>
    <w:rsid w:val="00870E19"/>
    <w:rsid w:val="008B6560"/>
    <w:rsid w:val="00945217"/>
    <w:rsid w:val="00970493"/>
    <w:rsid w:val="009706D3"/>
    <w:rsid w:val="009B5A3D"/>
    <w:rsid w:val="00A37759"/>
    <w:rsid w:val="00A749F2"/>
    <w:rsid w:val="00A81D06"/>
    <w:rsid w:val="00AB064F"/>
    <w:rsid w:val="00AC40CD"/>
    <w:rsid w:val="00B40859"/>
    <w:rsid w:val="00B5021C"/>
    <w:rsid w:val="00B544AB"/>
    <w:rsid w:val="00B83FFB"/>
    <w:rsid w:val="00BD611A"/>
    <w:rsid w:val="00BE2503"/>
    <w:rsid w:val="00BE5B87"/>
    <w:rsid w:val="00C0028D"/>
    <w:rsid w:val="00C2195B"/>
    <w:rsid w:val="00C57274"/>
    <w:rsid w:val="00C938EA"/>
    <w:rsid w:val="00CB21F7"/>
    <w:rsid w:val="00CD65E0"/>
    <w:rsid w:val="00D11F6B"/>
    <w:rsid w:val="00DB4338"/>
    <w:rsid w:val="00DF66F5"/>
    <w:rsid w:val="00E05906"/>
    <w:rsid w:val="00E07522"/>
    <w:rsid w:val="00E079DD"/>
    <w:rsid w:val="00E1100E"/>
    <w:rsid w:val="00E46EF5"/>
    <w:rsid w:val="00E53283"/>
    <w:rsid w:val="00E76E43"/>
    <w:rsid w:val="00EC089C"/>
    <w:rsid w:val="00ED17C8"/>
    <w:rsid w:val="00EE28AE"/>
    <w:rsid w:val="00F041AF"/>
    <w:rsid w:val="00F10856"/>
    <w:rsid w:val="00F225C4"/>
    <w:rsid w:val="00F301C6"/>
    <w:rsid w:val="00F30C76"/>
    <w:rsid w:val="00F35135"/>
    <w:rsid w:val="00F47465"/>
    <w:rsid w:val="00F84F08"/>
    <w:rsid w:val="00FF0BF9"/>
    <w:rsid w:val="00F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D9F917D"/>
  <w15:docId w15:val="{F40B66AF-C7AD-4A35-988A-D56F19D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E110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ou.edu/health/resources/student-health-101/physicalwellness/body-image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hyperlink" Target="https://wou.edu/health/resources/student-health-101/physicalwellness/body-imag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ZrVGtjEKzHfUYhK9k4weZaefQ==">CgMxLjAyCGguZ2pkZ3hzMgloLjMwajB6bGw4AHIhMU9ULU43VFFtaWk5YVRSUkNHRm9pVU9JZzdtRkZ2MEJS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6D5253-1BF1-42A9-8BF3-694CF6C84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6ACFA-D112-478E-990B-C16A5FA17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358</Words>
  <Characters>3597</Characters>
  <Application>Microsoft Office Word</Application>
  <DocSecurity>0</DocSecurity>
  <Lines>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9</cp:revision>
  <dcterms:created xsi:type="dcterms:W3CDTF">2024-08-17T18:46:00Z</dcterms:created>
  <dcterms:modified xsi:type="dcterms:W3CDTF">2024-08-26T07:17:00Z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829c15b207d557f7d3fda97bb105cee004c61bdea8483cdcba323b594878b845</vt:lpwstr>
  </property>
</Properties>
</file>