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8C52D" w14:textId="39665F36" w:rsidR="00BB5AB7" w:rsidRPr="00025119" w:rsidRDefault="00D010A6" w:rsidP="007A3315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25119">
        <w:rPr>
          <w:b/>
          <w:bCs/>
          <w:color w:val="000000"/>
        </w:rPr>
        <w:drawing>
          <wp:inline distT="0" distB="0" distL="0" distR="0" wp14:anchorId="275F7B34" wp14:editId="1A7DB563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AFFF7" w14:textId="77777777" w:rsidR="00BB5AB7" w:rsidRPr="00025119" w:rsidRDefault="00BB5AB7" w:rsidP="007A3315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62581FB" w14:textId="4927187A" w:rsidR="00196088" w:rsidRPr="00025119" w:rsidRDefault="00196088" w:rsidP="00196088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25119">
        <w:rPr>
          <w:rFonts w:ascii="Calibri" w:eastAsia="Calibri" w:hAnsi="Calibri" w:cs="Calibri"/>
          <w:b/>
          <w:bCs/>
          <w:sz w:val="28"/>
          <w:szCs w:val="28"/>
          <w:u w:val="single"/>
        </w:rPr>
        <w:t>Les 7 – Groepaktiwiteit</w:t>
      </w:r>
    </w:p>
    <w:p w14:paraId="086084A4" w14:textId="77777777" w:rsidR="00CD76F3" w:rsidRPr="00025119" w:rsidRDefault="00CD76F3" w:rsidP="00196088">
      <w:pPr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D76F3" w:rsidRPr="00025119" w14:paraId="5DF59578" w14:textId="77777777" w:rsidTr="00CD76F3">
        <w:tc>
          <w:tcPr>
            <w:tcW w:w="10456" w:type="dxa"/>
            <w:shd w:val="clear" w:color="auto" w:fill="F2F2F2"/>
          </w:tcPr>
          <w:p w14:paraId="588413B9" w14:textId="0E702E6D" w:rsidR="00CD76F3" w:rsidRPr="00025119" w:rsidRDefault="00CD76F3" w:rsidP="00CD76F3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GROEP 1: </w:t>
            </w:r>
            <w:r w:rsidR="00D010A6"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Die g</w:t>
            </w: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ebruik </w:t>
            </w:r>
            <w:r w:rsidR="00D010A6"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van </w:t>
            </w:r>
            <w:proofErr w:type="spellStart"/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geslagsterme</w:t>
            </w:r>
            <w:proofErr w:type="spellEnd"/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as 'n belediging</w:t>
            </w:r>
          </w:p>
        </w:tc>
      </w:tr>
    </w:tbl>
    <w:p w14:paraId="317400B3" w14:textId="77777777" w:rsidR="00CD76F3" w:rsidRPr="00025119" w:rsidRDefault="00CD76F3" w:rsidP="00CD76F3">
      <w:pPr>
        <w:rPr>
          <w:rFonts w:ascii="Calibri" w:eastAsia="Calibri" w:hAnsi="Calibri" w:cs="Calibri"/>
          <w:b/>
          <w:bCs/>
          <w:sz w:val="12"/>
          <w:szCs w:val="12"/>
          <w:lang w:eastAsia="af-ZA"/>
        </w:rPr>
      </w:pPr>
    </w:p>
    <w:p w14:paraId="4A4BA047" w14:textId="4E365F7B" w:rsidR="00CD76F3" w:rsidRPr="00025119" w:rsidRDefault="00CD76F3" w:rsidP="00CD76F3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 xml:space="preserve">Deel 1: </w:t>
      </w:r>
      <w:r w:rsidR="00642FBE">
        <w:rPr>
          <w:rFonts w:ascii="Calibri" w:eastAsia="Calibri" w:hAnsi="Calibri" w:cs="Calibri"/>
          <w:b/>
          <w:bCs/>
          <w:lang w:eastAsia="af-ZA"/>
        </w:rPr>
        <w:t>Toneelteks</w:t>
      </w:r>
    </w:p>
    <w:p w14:paraId="5E98BB58" w14:textId="55DC99DA" w:rsidR="00337C8F" w:rsidRPr="00025119" w:rsidRDefault="00D010A6" w:rsidP="00D010A6">
      <w:pPr>
        <w:spacing w:after="240"/>
        <w:rPr>
          <w:rFonts w:ascii="Calibri" w:eastAsia="Calibri" w:hAnsi="Calibri" w:cs="Calibri"/>
          <w:sz w:val="12"/>
          <w:szCs w:val="12"/>
          <w:lang w:eastAsia="af-ZA"/>
        </w:rPr>
      </w:pPr>
      <w:r w:rsidRPr="00025119">
        <w:rPr>
          <w:rFonts w:ascii="Calibri" w:eastAsia="Calibri" w:hAnsi="Calibri" w:cs="Calibri"/>
          <w:lang w:eastAsia="af-ZA"/>
        </w:rPr>
        <w:t xml:space="preserve">Lees die </w:t>
      </w:r>
      <w:r w:rsidR="00642FBE">
        <w:rPr>
          <w:rFonts w:ascii="Calibri" w:eastAsia="Calibri" w:hAnsi="Calibri" w:cs="Calibri"/>
          <w:lang w:eastAsia="af-ZA"/>
        </w:rPr>
        <w:t>toneelteks</w:t>
      </w:r>
      <w:r w:rsidRPr="00025119">
        <w:rPr>
          <w:rFonts w:ascii="Calibri" w:eastAsia="Calibri" w:hAnsi="Calibri" w:cs="Calibri"/>
          <w:lang w:eastAsia="af-ZA"/>
        </w:rPr>
        <w:t xml:space="preserve"> hieronder deur. Bespreek daarna die vrae voordat julle jul rolspel beplan, wat aan ’n ander groep voorgelê sal word.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D76F3" w:rsidRPr="00025119" w14:paraId="12261E40" w14:textId="77777777" w:rsidTr="0006231F">
        <w:tc>
          <w:tcPr>
            <w:tcW w:w="10456" w:type="dxa"/>
            <w:vAlign w:val="center"/>
          </w:tcPr>
          <w:p w14:paraId="3632A9EC" w14:textId="28323293" w:rsidR="00337C8F" w:rsidRPr="00025119" w:rsidRDefault="00CD76F3" w:rsidP="00337C8F">
            <w:pPr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b/>
                <w:bCs/>
                <w:u w:val="single"/>
                <w:lang w:eastAsia="af-ZA"/>
              </w:rPr>
              <w:drawing>
                <wp:anchor distT="0" distB="0" distL="114300" distR="114300" simplePos="0" relativeHeight="251670528" behindDoc="0" locked="0" layoutInCell="1" hidden="0" allowOverlap="1" wp14:anchorId="5B632FFA" wp14:editId="7B6ED0DA">
                  <wp:simplePos x="0" y="0"/>
                  <wp:positionH relativeFrom="column">
                    <wp:posOffset>3935095</wp:posOffset>
                  </wp:positionH>
                  <wp:positionV relativeFrom="paragraph">
                    <wp:posOffset>22225</wp:posOffset>
                  </wp:positionV>
                  <wp:extent cx="2595880" cy="1691640"/>
                  <wp:effectExtent l="0" t="0" r="0" b="3810"/>
                  <wp:wrapSquare wrapText="bothSides" distT="0" distB="0" distL="114300" distR="11430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880" cy="1691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7C8F"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Karakters</w:t>
            </w:r>
            <w:r w:rsidR="00337C8F"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2F56C556" w14:textId="77777777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Thabo: sokkerspeler</w:t>
            </w:r>
          </w:p>
          <w:p w14:paraId="2EDD2F83" w14:textId="77777777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Ayesha: het 'n vriendin wat gay is</w:t>
            </w:r>
          </w:p>
          <w:p w14:paraId="76748210" w14:textId="77777777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Sipho: vriend</w:t>
            </w:r>
          </w:p>
          <w:p w14:paraId="6EAE98F8" w14:textId="77777777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</w:p>
          <w:p w14:paraId="2237223D" w14:textId="7B88EE75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Draaiboek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244A3360" w14:textId="148CA68F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Thabo: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Hierdie opdrag is so vervelig. Eerlikwaar, dit is so gay.</w:t>
            </w:r>
          </w:p>
          <w:p w14:paraId="4C607464" w14:textId="03B92C4F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Ayesha: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</w:t>
            </w:r>
            <w:proofErr w:type="spellStart"/>
            <w:r w:rsidRPr="00025119">
              <w:rPr>
                <w:rFonts w:ascii="Calibri" w:eastAsia="Calibri" w:hAnsi="Calibri" w:cs="Calibri"/>
                <w:lang w:eastAsia="af-ZA"/>
              </w:rPr>
              <w:t>Uh</w:t>
            </w:r>
            <w:proofErr w:type="spellEnd"/>
            <w:r w:rsidRPr="00025119">
              <w:rPr>
                <w:rFonts w:ascii="Calibri" w:eastAsia="Calibri" w:hAnsi="Calibri" w:cs="Calibri"/>
                <w:lang w:eastAsia="af-ZA"/>
              </w:rPr>
              <w:t>... Oukei...</w:t>
            </w:r>
          </w:p>
          <w:p w14:paraId="524CD305" w14:textId="6A828B75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Sipho: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Ja, maak gou sodat ons kan klaarmaak.</w:t>
            </w:r>
          </w:p>
          <w:p w14:paraId="39E4BC2C" w14:textId="2F9381B5" w:rsidR="00337C8F" w:rsidRPr="00025119" w:rsidRDefault="00337C8F" w:rsidP="00337C8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Ayesha: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Ek dink nie dis mooi </w:t>
            </w:r>
            <w:r w:rsidR="009951BB" w:rsidRPr="00025119">
              <w:rPr>
                <w:rFonts w:ascii="Calibri" w:eastAsia="Calibri" w:hAnsi="Calibri" w:cs="Calibri"/>
                <w:lang w:eastAsia="af-ZA"/>
              </w:rPr>
              <w:t xml:space="preserve">om so </w:t>
            </w:r>
            <w:r w:rsidRPr="00025119">
              <w:rPr>
                <w:rFonts w:ascii="Calibri" w:eastAsia="Calibri" w:hAnsi="Calibri" w:cs="Calibri"/>
                <w:lang w:eastAsia="af-ZA"/>
              </w:rPr>
              <w:t>te sê nie.</w:t>
            </w:r>
          </w:p>
          <w:p w14:paraId="3BDC6BF3" w14:textId="2473120C" w:rsidR="00CD76F3" w:rsidRPr="00025119" w:rsidRDefault="00337C8F" w:rsidP="00337C8F">
            <w:pPr>
              <w:ind w:left="34"/>
              <w:rPr>
                <w:rFonts w:ascii="Calibri" w:eastAsia="Calibri" w:hAnsi="Calibri" w:cs="Calibri"/>
                <w:sz w:val="28"/>
                <w:szCs w:val="28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Thabo: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Ontspan, dis net 'n grap.</w:t>
            </w:r>
          </w:p>
        </w:tc>
      </w:tr>
    </w:tbl>
    <w:p w14:paraId="501A885F" w14:textId="77777777" w:rsidR="00CD76F3" w:rsidRPr="00025119" w:rsidRDefault="00CD76F3" w:rsidP="00F6787C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C67CD" w:rsidRPr="00025119" w14:paraId="0A812F38" w14:textId="77777777" w:rsidTr="00843642">
        <w:tc>
          <w:tcPr>
            <w:tcW w:w="10456" w:type="dxa"/>
            <w:shd w:val="clear" w:color="auto" w:fill="B2A1C7"/>
          </w:tcPr>
          <w:p w14:paraId="0B9FBF79" w14:textId="6297964A" w:rsidR="00FC67CD" w:rsidRPr="00025119" w:rsidRDefault="00FC67CD" w:rsidP="00F6787C">
            <w:pPr>
              <w:rPr>
                <w:rFonts w:ascii="Calibri" w:eastAsia="Calibri" w:hAnsi="Calibri" w:cs="Calibri"/>
                <w:b/>
                <w:bCs/>
              </w:rPr>
            </w:pPr>
            <w:r w:rsidRPr="00025119">
              <w:rPr>
                <w:rFonts w:ascii="Calibri" w:eastAsia="Calibri" w:hAnsi="Calibri" w:cs="Calibri"/>
                <w:b/>
                <w:bCs/>
              </w:rPr>
              <w:t>Besprekingsvrae</w:t>
            </w:r>
          </w:p>
        </w:tc>
      </w:tr>
      <w:tr w:rsidR="00D06000" w:rsidRPr="00025119" w14:paraId="67C679D8" w14:textId="77777777" w:rsidTr="00987F32">
        <w:tc>
          <w:tcPr>
            <w:tcW w:w="10456" w:type="dxa"/>
            <w:shd w:val="clear" w:color="auto" w:fill="E5DFEC"/>
          </w:tcPr>
          <w:p w14:paraId="695F998A" w14:textId="736ED28B" w:rsidR="00D06000" w:rsidRPr="00025119" w:rsidRDefault="008361B5" w:rsidP="00F6787C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a. Hoe dink jy voel Ayesha? </w:t>
            </w:r>
            <w:r w:rsidR="00D010A6" w:rsidRPr="00025119">
              <w:rPr>
                <w:rFonts w:ascii="Calibri" w:eastAsia="Calibri" w:hAnsi="Calibri" w:cs="Calibri"/>
              </w:rPr>
              <w:t>Waar</w:t>
            </w:r>
            <w:r w:rsidRPr="00025119">
              <w:rPr>
                <w:rFonts w:ascii="Calibri" w:eastAsia="Calibri" w:hAnsi="Calibri" w:cs="Calibri"/>
              </w:rPr>
              <w:t>om</w:t>
            </w:r>
            <w:r w:rsidR="00D010A6" w:rsidRPr="00025119">
              <w:rPr>
                <w:rFonts w:ascii="Calibri" w:eastAsia="Calibri" w:hAnsi="Calibri" w:cs="Calibri"/>
              </w:rPr>
              <w:t xml:space="preserve"> sê jy so</w:t>
            </w:r>
            <w:r w:rsidRPr="00025119">
              <w:rPr>
                <w:rFonts w:ascii="Calibri" w:eastAsia="Calibri" w:hAnsi="Calibri" w:cs="Calibri"/>
              </w:rPr>
              <w:t>?</w:t>
            </w:r>
          </w:p>
          <w:p w14:paraId="3D93BD00" w14:textId="4E65CB39" w:rsidR="008361B5" w:rsidRPr="00025119" w:rsidRDefault="008361B5" w:rsidP="00F6787C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b. </w:t>
            </w:r>
            <w:r w:rsidR="00D010A6" w:rsidRPr="00025119">
              <w:rPr>
                <w:rFonts w:ascii="Calibri" w:eastAsia="Calibri" w:hAnsi="Calibri" w:cs="Calibri"/>
              </w:rPr>
              <w:t>Waar</w:t>
            </w:r>
            <w:r w:rsidRPr="00025119">
              <w:rPr>
                <w:rFonts w:ascii="Calibri" w:eastAsia="Calibri" w:hAnsi="Calibri" w:cs="Calibri"/>
              </w:rPr>
              <w:t>om is die opmerking "dis so gay" oneerbiedig?</w:t>
            </w:r>
          </w:p>
        </w:tc>
      </w:tr>
    </w:tbl>
    <w:p w14:paraId="0255FC7C" w14:textId="77777777" w:rsidR="00FC67CD" w:rsidRPr="00025119" w:rsidRDefault="00FC67CD" w:rsidP="00F6787C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p w14:paraId="045D1F57" w14:textId="77777777" w:rsidR="00642FBE" w:rsidRPr="00025119" w:rsidRDefault="00642FBE" w:rsidP="00642FBE">
      <w:pPr>
        <w:rPr>
          <w:rFonts w:ascii="Calibri" w:eastAsia="Calibri" w:hAnsi="Calibri" w:cs="Calibri"/>
          <w:b/>
          <w:bCs/>
        </w:rPr>
      </w:pPr>
      <w:r w:rsidRPr="00025119">
        <w:rPr>
          <w:rFonts w:ascii="Calibri" w:eastAsia="Calibri" w:hAnsi="Calibri" w:cs="Calibri"/>
          <w:b/>
          <w:bCs/>
        </w:rPr>
        <w:t xml:space="preserve">Herskrywing van die </w:t>
      </w:r>
      <w:r>
        <w:rPr>
          <w:rFonts w:ascii="Calibri" w:eastAsia="Calibri" w:hAnsi="Calibri" w:cs="Calibri"/>
          <w:b/>
          <w:bCs/>
        </w:rPr>
        <w:t>toneelteks</w:t>
      </w:r>
    </w:p>
    <w:p w14:paraId="0388112B" w14:textId="77777777" w:rsidR="00642FBE" w:rsidRPr="00025119" w:rsidRDefault="00642FBE" w:rsidP="00642FBE">
      <w:pPr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Herskryf die toneel kortliks, met dieselfde karakters, om respekvolle taal en gedrag te toon. Oefen om j</w:t>
      </w:r>
      <w:r>
        <w:rPr>
          <w:rFonts w:ascii="Calibri" w:eastAsia="Calibri" w:hAnsi="Calibri" w:cs="Calibri"/>
        </w:rPr>
        <w:t>ul</w:t>
      </w:r>
      <w:r w:rsidRPr="00025119">
        <w:rPr>
          <w:rFonts w:ascii="Calibri" w:eastAsia="Calibri" w:hAnsi="Calibri" w:cs="Calibri"/>
        </w:rPr>
        <w:t xml:space="preserve"> verbeterde </w:t>
      </w:r>
      <w:r>
        <w:rPr>
          <w:rFonts w:ascii="Calibri" w:eastAsia="Calibri" w:hAnsi="Calibri" w:cs="Calibri"/>
        </w:rPr>
        <w:t>toneelteks</w:t>
      </w:r>
      <w:r w:rsidRPr="00025119">
        <w:rPr>
          <w:rFonts w:ascii="Calibri" w:eastAsia="Calibri" w:hAnsi="Calibri" w:cs="Calibri"/>
        </w:rPr>
        <w:t xml:space="preserve"> as 'n groep te lees.</w:t>
      </w:r>
    </w:p>
    <w:p w14:paraId="160759D1" w14:textId="77777777" w:rsidR="00642FBE" w:rsidRPr="00025119" w:rsidRDefault="00642FBE" w:rsidP="00642FBE">
      <w:pPr>
        <w:spacing w:after="240"/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0D6D6F" w14:textId="77777777" w:rsidR="00642FBE" w:rsidRPr="00025119" w:rsidRDefault="00642FBE" w:rsidP="00642FBE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>Deel 2: Rolspel</w:t>
      </w:r>
    </w:p>
    <w:p w14:paraId="252C123E" w14:textId="77777777" w:rsidR="00642FBE" w:rsidRPr="00025119" w:rsidRDefault="00642FBE" w:rsidP="00642FBE">
      <w:pPr>
        <w:spacing w:line="259" w:lineRule="auto"/>
        <w:jc w:val="both"/>
        <w:rPr>
          <w:rFonts w:ascii="Calibri" w:eastAsia="Calibri" w:hAnsi="Calibri" w:cs="Calibri"/>
          <w:lang w:eastAsia="af-ZA"/>
        </w:rPr>
      </w:pPr>
      <w:r>
        <w:rPr>
          <w:rFonts w:ascii="Calibri" w:eastAsia="Calibri" w:hAnsi="Calibri" w:cs="Calibri"/>
          <w:lang w:eastAsia="af-ZA"/>
        </w:rPr>
        <w:t>Voer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ulle</w:t>
      </w:r>
      <w:r w:rsidRPr="00025119">
        <w:rPr>
          <w:rFonts w:ascii="Calibri" w:eastAsia="Calibri" w:hAnsi="Calibri" w:cs="Calibri"/>
          <w:lang w:eastAsia="af-ZA"/>
        </w:rPr>
        <w:t xml:space="preserve"> verbeterde rolspel </w:t>
      </w:r>
      <w:r>
        <w:rPr>
          <w:rFonts w:ascii="Calibri" w:eastAsia="Calibri" w:hAnsi="Calibri" w:cs="Calibri"/>
          <w:lang w:eastAsia="af-ZA"/>
        </w:rPr>
        <w:t>vir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</w:t>
      </w:r>
      <w:r w:rsidRPr="00025119">
        <w:rPr>
          <w:rFonts w:ascii="Calibri" w:eastAsia="Calibri" w:hAnsi="Calibri" w:cs="Calibri"/>
          <w:lang w:eastAsia="af-ZA"/>
        </w:rPr>
        <w:t xml:space="preserve"> </w:t>
      </w:r>
      <w:proofErr w:type="spellStart"/>
      <w:r w:rsidRPr="00025119">
        <w:rPr>
          <w:rFonts w:ascii="Calibri" w:eastAsia="Calibri" w:hAnsi="Calibri" w:cs="Calibri"/>
          <w:lang w:eastAsia="af-ZA"/>
        </w:rPr>
        <w:t>maatgroep</w:t>
      </w:r>
      <w:proofErr w:type="spellEnd"/>
      <w:r w:rsidRPr="00025119">
        <w:rPr>
          <w:rFonts w:ascii="Calibri" w:eastAsia="Calibri" w:hAnsi="Calibri" w:cs="Calibri"/>
          <w:lang w:eastAsia="af-ZA"/>
        </w:rPr>
        <w:t xml:space="preserve"> </w:t>
      </w:r>
      <w:r>
        <w:rPr>
          <w:rFonts w:ascii="Calibri" w:eastAsia="Calibri" w:hAnsi="Calibri" w:cs="Calibri"/>
          <w:lang w:eastAsia="af-ZA"/>
        </w:rPr>
        <w:t>uit</w:t>
      </w:r>
      <w:r w:rsidRPr="00025119">
        <w:rPr>
          <w:rFonts w:ascii="Calibri" w:eastAsia="Calibri" w:hAnsi="Calibri" w:cs="Calibri"/>
          <w:lang w:eastAsia="af-ZA"/>
        </w:rPr>
        <w:t xml:space="preserve">. Dit behoort </w:t>
      </w:r>
      <w:r w:rsidRPr="00025119">
        <w:rPr>
          <w:rFonts w:ascii="Calibri" w:eastAsia="Calibri" w:hAnsi="Calibri" w:cs="Calibri"/>
          <w:b/>
          <w:bCs/>
          <w:lang w:eastAsia="af-ZA"/>
        </w:rPr>
        <w:t>nie langer as EEN minuut te wees nie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26C4A2FA" w14:textId="77777777" w:rsidR="00642FBE" w:rsidRPr="00025119" w:rsidRDefault="00642FBE" w:rsidP="00642FBE">
      <w:pPr>
        <w:pStyle w:val="ListParagraph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af-ZA"/>
        </w:rPr>
      </w:pPr>
      <w:r w:rsidRPr="00025119">
        <w:rPr>
          <w:rFonts w:ascii="Calibri" w:eastAsia="Calibri" w:hAnsi="Calibri" w:cs="Calibri"/>
          <w:sz w:val="24"/>
          <w:szCs w:val="24"/>
          <w:lang w:eastAsia="af-ZA"/>
        </w:rPr>
        <w:t>Elke groep moet lede kies om die verskillende dele te lees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60AD0B1D" w14:textId="77777777" w:rsidR="00642FBE" w:rsidRPr="003907F2" w:rsidRDefault="00642FBE" w:rsidP="00642FBE">
      <w:pPr>
        <w:pStyle w:val="ListParagraph"/>
        <w:numPr>
          <w:ilvl w:val="0"/>
          <w:numId w:val="21"/>
        </w:numPr>
        <w:ind w:left="426"/>
        <w:rPr>
          <w:rFonts w:ascii="Calibri" w:eastAsia="Calibri" w:hAnsi="Calibri" w:cs="Calibri"/>
          <w:sz w:val="24"/>
          <w:szCs w:val="24"/>
          <w:lang w:eastAsia="af-ZA"/>
        </w:rPr>
      </w:pPr>
      <w:r w:rsidRPr="00025119">
        <w:rPr>
          <w:rFonts w:ascii="Calibri" w:eastAsia="Calibri" w:hAnsi="Calibri" w:cs="Calibri"/>
          <w:b/>
          <w:bCs/>
          <w:sz w:val="24"/>
          <w:szCs w:val="24"/>
          <w:lang w:eastAsia="af-ZA"/>
        </w:rPr>
        <w:t xml:space="preserve">Reël vir die rolspel: 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>J</w:t>
      </w:r>
      <w:r>
        <w:rPr>
          <w:rFonts w:ascii="Calibri" w:eastAsia="Calibri" w:hAnsi="Calibri" w:cs="Calibri"/>
          <w:sz w:val="24"/>
          <w:szCs w:val="24"/>
          <w:lang w:eastAsia="af-ZA"/>
        </w:rPr>
        <w:t>ul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 xml:space="preserve"> rolspel moet 'n duidelike skuif toon van oneerbiedige gedrag na respekvolle gedrag.</w:t>
      </w:r>
    </w:p>
    <w:p w14:paraId="1529899C" w14:textId="42AD871D" w:rsidR="00D010A6" w:rsidRPr="00025119" w:rsidRDefault="00D010A6" w:rsidP="00F6787C">
      <w:pPr>
        <w:rPr>
          <w:rFonts w:ascii="Calibri" w:eastAsia="Calibri" w:hAnsi="Calibri" w:cs="Calibri"/>
          <w:b/>
          <w:bCs/>
        </w:rPr>
      </w:pPr>
      <w:r w:rsidRPr="00025119">
        <w:rPr>
          <w:b/>
          <w:bCs/>
          <w:color w:val="000000"/>
        </w:rPr>
        <w:lastRenderedPageBreak/>
        <w:drawing>
          <wp:inline distT="0" distB="0" distL="0" distR="0" wp14:anchorId="296409A5" wp14:editId="19468D75">
            <wp:extent cx="6645910" cy="1033145"/>
            <wp:effectExtent l="0" t="0" r="2540" b="0"/>
            <wp:docPr id="547137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39DE" w14:textId="77777777" w:rsidR="00D010A6" w:rsidRPr="00025119" w:rsidRDefault="00D010A6" w:rsidP="00F6787C">
      <w:pPr>
        <w:rPr>
          <w:rFonts w:ascii="Calibri" w:eastAsia="Calibri" w:hAnsi="Calibri" w:cs="Calibri"/>
        </w:rPr>
      </w:pPr>
    </w:p>
    <w:p w14:paraId="0275BCCC" w14:textId="77777777" w:rsidR="00D010A6" w:rsidRPr="00025119" w:rsidRDefault="00D010A6" w:rsidP="00D010A6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25119">
        <w:rPr>
          <w:rFonts w:ascii="Calibri" w:eastAsia="Calibri" w:hAnsi="Calibri" w:cs="Calibri"/>
          <w:b/>
          <w:bCs/>
          <w:sz w:val="28"/>
          <w:szCs w:val="28"/>
          <w:u w:val="single"/>
        </w:rPr>
        <w:t>Les 7 – Groepaktiwiteit</w:t>
      </w:r>
    </w:p>
    <w:p w14:paraId="79D8A1C4" w14:textId="77777777" w:rsidR="00D010A6" w:rsidRPr="00025119" w:rsidRDefault="00D010A6" w:rsidP="00D010A6">
      <w:pPr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010A6" w:rsidRPr="00025119" w14:paraId="7CAE091B" w14:textId="77777777" w:rsidTr="00FB4A65">
        <w:tc>
          <w:tcPr>
            <w:tcW w:w="10456" w:type="dxa"/>
            <w:shd w:val="clear" w:color="auto" w:fill="F2F2F2"/>
          </w:tcPr>
          <w:p w14:paraId="06C2DD3C" w14:textId="77777777" w:rsidR="00D010A6" w:rsidRPr="00025119" w:rsidRDefault="00D010A6" w:rsidP="00FB4A65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GROEP 2: Beoordeling van geslagsidentiteit</w:t>
            </w:r>
          </w:p>
        </w:tc>
      </w:tr>
    </w:tbl>
    <w:p w14:paraId="4632E53D" w14:textId="77777777" w:rsidR="00D010A6" w:rsidRPr="00025119" w:rsidRDefault="00D010A6" w:rsidP="00F6787C">
      <w:pPr>
        <w:rPr>
          <w:rFonts w:ascii="Calibri" w:eastAsia="Calibri" w:hAnsi="Calibri" w:cs="Calibri"/>
        </w:rPr>
      </w:pPr>
    </w:p>
    <w:p w14:paraId="5BFC3B77" w14:textId="77777777" w:rsidR="00CE7C9A" w:rsidRPr="00025119" w:rsidRDefault="00CE7C9A" w:rsidP="00740991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 xml:space="preserve">Deel 1: </w:t>
      </w:r>
      <w:r>
        <w:rPr>
          <w:rFonts w:ascii="Calibri" w:eastAsia="Calibri" w:hAnsi="Calibri" w:cs="Calibri"/>
          <w:b/>
          <w:bCs/>
          <w:lang w:eastAsia="af-ZA"/>
        </w:rPr>
        <w:t>Toneelteks</w:t>
      </w:r>
    </w:p>
    <w:p w14:paraId="76821AD8" w14:textId="77777777" w:rsidR="00CE7C9A" w:rsidRPr="00025119" w:rsidRDefault="00CE7C9A" w:rsidP="00CE7C9A">
      <w:pPr>
        <w:spacing w:after="240"/>
        <w:rPr>
          <w:rFonts w:ascii="Calibri" w:eastAsia="Calibri" w:hAnsi="Calibri" w:cs="Calibri"/>
          <w:sz w:val="12"/>
          <w:szCs w:val="12"/>
          <w:lang w:eastAsia="af-ZA"/>
        </w:rPr>
      </w:pPr>
      <w:r w:rsidRPr="00025119">
        <w:rPr>
          <w:rFonts w:ascii="Calibri" w:eastAsia="Calibri" w:hAnsi="Calibri" w:cs="Calibri"/>
          <w:lang w:eastAsia="af-ZA"/>
        </w:rPr>
        <w:t xml:space="preserve">Lees die </w:t>
      </w:r>
      <w:r>
        <w:rPr>
          <w:rFonts w:ascii="Calibri" w:eastAsia="Calibri" w:hAnsi="Calibri" w:cs="Calibri"/>
          <w:lang w:eastAsia="af-ZA"/>
        </w:rPr>
        <w:t>toneelteks</w:t>
      </w:r>
      <w:r w:rsidRPr="00025119">
        <w:rPr>
          <w:rFonts w:ascii="Calibri" w:eastAsia="Calibri" w:hAnsi="Calibri" w:cs="Calibri"/>
          <w:lang w:eastAsia="af-ZA"/>
        </w:rPr>
        <w:t xml:space="preserve"> hieronder deur. Bespreek daarna die vrae voordat julle jul rolspel beplan, wat aan ’n ander groep voorgelê sal word.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C178B" w:rsidRPr="00025119" w14:paraId="073EEA9C" w14:textId="77777777" w:rsidTr="0006231F">
        <w:tc>
          <w:tcPr>
            <w:tcW w:w="10456" w:type="dxa"/>
            <w:vAlign w:val="center"/>
          </w:tcPr>
          <w:p w14:paraId="6F1BDF5F" w14:textId="354EFE20" w:rsidR="006C178B" w:rsidRPr="00025119" w:rsidRDefault="003A534F" w:rsidP="0006231F">
            <w:pPr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Theme="minorHAnsi" w:hAnsiTheme="minorHAnsi" w:cstheme="minorHAnsi"/>
                <w:sz w:val="22"/>
                <w:szCs w:val="22"/>
                <w:u w:val="single"/>
              </w:rPr>
              <w:drawing>
                <wp:anchor distT="0" distB="0" distL="114300" distR="114300" simplePos="0" relativeHeight="251672576" behindDoc="0" locked="0" layoutInCell="1" allowOverlap="1" wp14:anchorId="40AD8B49" wp14:editId="10B5E744">
                  <wp:simplePos x="0" y="0"/>
                  <wp:positionH relativeFrom="column">
                    <wp:posOffset>4004945</wp:posOffset>
                  </wp:positionH>
                  <wp:positionV relativeFrom="paragraph">
                    <wp:posOffset>38735</wp:posOffset>
                  </wp:positionV>
                  <wp:extent cx="2504440" cy="1668780"/>
                  <wp:effectExtent l="0" t="0" r="0" b="7620"/>
                  <wp:wrapSquare wrapText="bothSides"/>
                  <wp:docPr id="188543773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888571" name="Picture 148488857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440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178B"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Karakters</w:t>
            </w:r>
            <w:r w:rsidR="006C178B"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326FCF01" w14:textId="7C784735" w:rsidR="003A534F" w:rsidRPr="00025119" w:rsidRDefault="003A534F" w:rsidP="003A534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Jordan: verken hul geslagsidentiteit</w:t>
            </w:r>
          </w:p>
          <w:p w14:paraId="0665171C" w14:textId="77777777" w:rsidR="003A534F" w:rsidRPr="00025119" w:rsidRDefault="003A534F" w:rsidP="003A534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Lerato: vriend</w:t>
            </w:r>
          </w:p>
          <w:p w14:paraId="3931EBF2" w14:textId="6F34340F" w:rsidR="006C178B" w:rsidRPr="00025119" w:rsidRDefault="003A534F" w:rsidP="003A534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Klasmaat: leerder in die klas</w:t>
            </w:r>
          </w:p>
          <w:p w14:paraId="7D1A2AA5" w14:textId="77777777" w:rsidR="003A534F" w:rsidRPr="00025119" w:rsidRDefault="003A534F" w:rsidP="003A534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</w:p>
          <w:p w14:paraId="4B3582D2" w14:textId="77777777" w:rsidR="006C178B" w:rsidRPr="00025119" w:rsidRDefault="006C178B" w:rsidP="0006231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Draaiboek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58B0B56C" w14:textId="4BF8F5DA" w:rsidR="00AF1D51" w:rsidRPr="00025119" w:rsidRDefault="00AF1D51" w:rsidP="00AF1D5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Jordan: </w:t>
            </w:r>
            <w:r w:rsidRPr="00025119">
              <w:rPr>
                <w:rFonts w:ascii="Calibri" w:eastAsia="Calibri" w:hAnsi="Calibri" w:cs="Calibri"/>
                <w:lang w:eastAsia="af-ZA"/>
              </w:rPr>
              <w:t>Ek voel meer gemaklik om eerlik te wees oor wie ek is.</w:t>
            </w:r>
          </w:p>
          <w:p w14:paraId="67CF86E2" w14:textId="41F45FC6" w:rsidR="00AF1D51" w:rsidRPr="00025119" w:rsidRDefault="00AF1D51" w:rsidP="00AF1D5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Lerato: </w:t>
            </w:r>
            <w:r w:rsidRPr="00025119">
              <w:rPr>
                <w:rFonts w:ascii="Calibri" w:eastAsia="Calibri" w:hAnsi="Calibri" w:cs="Calibri"/>
                <w:lang w:eastAsia="af-ZA"/>
              </w:rPr>
              <w:t>Maar jy lyk nie soos 'n meisie nie.</w:t>
            </w:r>
          </w:p>
          <w:p w14:paraId="1DB2CEE5" w14:textId="75A76ABE" w:rsidR="00AF1D51" w:rsidRPr="00F70497" w:rsidRDefault="00AF1D51" w:rsidP="00AF1D5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F7049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Klasmaat: </w:t>
            </w:r>
            <w:r w:rsidR="002457E2" w:rsidRPr="00F70497">
              <w:rPr>
                <w:rFonts w:ascii="Calibri" w:eastAsia="Calibri" w:hAnsi="Calibri" w:cs="Calibri"/>
                <w:lang w:eastAsia="af-ZA"/>
              </w:rPr>
              <w:t xml:space="preserve">(lag) </w:t>
            </w:r>
            <w:r w:rsidR="00D010A6" w:rsidRPr="00F70497">
              <w:rPr>
                <w:rFonts w:ascii="Calibri" w:eastAsia="Calibri" w:hAnsi="Calibri" w:cs="Calibri"/>
                <w:lang w:eastAsia="af-ZA"/>
              </w:rPr>
              <w:t>J</w:t>
            </w:r>
            <w:r w:rsidR="002457E2" w:rsidRPr="00F70497">
              <w:rPr>
                <w:rFonts w:ascii="Calibri" w:eastAsia="Calibri" w:hAnsi="Calibri" w:cs="Calibri"/>
                <w:lang w:eastAsia="af-ZA"/>
              </w:rPr>
              <w:t>a, dit is verwarrend.</w:t>
            </w:r>
          </w:p>
          <w:p w14:paraId="7EB67C79" w14:textId="18C0B269" w:rsidR="00AF1D51" w:rsidRPr="00F70497" w:rsidRDefault="00AF1D51" w:rsidP="00AF1D5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F7049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Jordan: </w:t>
            </w:r>
            <w:r w:rsidR="002457E2" w:rsidRPr="00F70497">
              <w:rPr>
                <w:rFonts w:ascii="Calibri" w:eastAsia="Calibri" w:hAnsi="Calibri" w:cs="Calibri"/>
                <w:lang w:eastAsia="af-ZA"/>
              </w:rPr>
              <w:t>Dis hoe ek voel.</w:t>
            </w:r>
          </w:p>
          <w:p w14:paraId="7A075B1A" w14:textId="6ADC58D8" w:rsidR="006C178B" w:rsidRPr="00025119" w:rsidRDefault="00AF1D51" w:rsidP="00AF1D51">
            <w:pPr>
              <w:ind w:left="34"/>
              <w:rPr>
                <w:rFonts w:ascii="Calibri" w:eastAsia="Calibri" w:hAnsi="Calibri" w:cs="Calibri"/>
                <w:sz w:val="28"/>
                <w:szCs w:val="28"/>
                <w:lang w:eastAsia="af-ZA"/>
              </w:rPr>
            </w:pPr>
            <w:r w:rsidRPr="00F7049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Lerato: </w:t>
            </w:r>
            <w:r w:rsidR="009951BB" w:rsidRPr="00F70497">
              <w:rPr>
                <w:rFonts w:ascii="Calibri" w:eastAsia="Calibri" w:hAnsi="Calibri" w:cs="Calibri"/>
                <w:bCs/>
                <w:lang w:eastAsia="af-ZA"/>
              </w:rPr>
              <w:t>Wees</w:t>
            </w:r>
            <w:r w:rsidRPr="00F7049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 </w:t>
            </w:r>
            <w:r w:rsidRPr="00F70497">
              <w:rPr>
                <w:rFonts w:ascii="Calibri" w:eastAsia="Calibri" w:hAnsi="Calibri" w:cs="Calibri"/>
                <w:lang w:eastAsia="af-ZA"/>
              </w:rPr>
              <w:t xml:space="preserve">net </w:t>
            </w:r>
            <w:r w:rsidR="009951BB" w:rsidRPr="00F70497">
              <w:rPr>
                <w:rFonts w:ascii="Calibri" w:eastAsia="Calibri" w:hAnsi="Calibri" w:cs="Calibri"/>
                <w:lang w:eastAsia="af-ZA"/>
              </w:rPr>
              <w:t>jouself</w:t>
            </w:r>
            <w:r w:rsidRPr="00F70497">
              <w:rPr>
                <w:rFonts w:ascii="Calibri" w:eastAsia="Calibri" w:hAnsi="Calibri" w:cs="Calibri"/>
                <w:lang w:eastAsia="af-ZA"/>
              </w:rPr>
              <w:t>.</w:t>
            </w:r>
          </w:p>
        </w:tc>
      </w:tr>
    </w:tbl>
    <w:p w14:paraId="13BB2762" w14:textId="77777777" w:rsidR="006C178B" w:rsidRPr="00025119" w:rsidRDefault="006C178B" w:rsidP="006C178B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C178B" w:rsidRPr="00025119" w14:paraId="4AB02190" w14:textId="77777777" w:rsidTr="0006231F">
        <w:tc>
          <w:tcPr>
            <w:tcW w:w="10456" w:type="dxa"/>
            <w:shd w:val="clear" w:color="auto" w:fill="B2A1C7"/>
          </w:tcPr>
          <w:p w14:paraId="0DE2A3BC" w14:textId="77777777" w:rsidR="006C178B" w:rsidRPr="00025119" w:rsidRDefault="006C178B" w:rsidP="0006231F">
            <w:pPr>
              <w:rPr>
                <w:rFonts w:ascii="Calibri" w:eastAsia="Calibri" w:hAnsi="Calibri" w:cs="Calibri"/>
                <w:b/>
                <w:bCs/>
              </w:rPr>
            </w:pPr>
            <w:r w:rsidRPr="00025119">
              <w:rPr>
                <w:rFonts w:ascii="Calibri" w:eastAsia="Calibri" w:hAnsi="Calibri" w:cs="Calibri"/>
                <w:b/>
                <w:bCs/>
              </w:rPr>
              <w:t>Besprekingsvrae</w:t>
            </w:r>
          </w:p>
        </w:tc>
      </w:tr>
      <w:tr w:rsidR="006C178B" w:rsidRPr="00025119" w14:paraId="45877AAA" w14:textId="77777777" w:rsidTr="0006231F">
        <w:tc>
          <w:tcPr>
            <w:tcW w:w="10456" w:type="dxa"/>
            <w:shd w:val="clear" w:color="auto" w:fill="E5DFEC"/>
          </w:tcPr>
          <w:p w14:paraId="620468FA" w14:textId="5A6E0EA2" w:rsidR="006C178B" w:rsidRPr="00025119" w:rsidRDefault="006C178B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a. Hoe sou Jordan voel? </w:t>
            </w:r>
            <w:r w:rsidR="00D010A6" w:rsidRPr="00025119">
              <w:rPr>
                <w:rFonts w:ascii="Calibri" w:eastAsia="Calibri" w:hAnsi="Calibri" w:cs="Calibri"/>
              </w:rPr>
              <w:t>Waarom sê jy so?</w:t>
            </w:r>
          </w:p>
          <w:p w14:paraId="5E3C2C97" w14:textId="2B90E0B9" w:rsidR="006C178B" w:rsidRPr="00025119" w:rsidRDefault="006C178B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b. </w:t>
            </w:r>
            <w:r w:rsidR="00D010A6" w:rsidRPr="00025119">
              <w:rPr>
                <w:rFonts w:ascii="Calibri" w:eastAsia="Calibri" w:hAnsi="Calibri" w:cs="Calibri"/>
              </w:rPr>
              <w:t>Waaro</w:t>
            </w:r>
            <w:r w:rsidRPr="00025119">
              <w:rPr>
                <w:rFonts w:ascii="Calibri" w:eastAsia="Calibri" w:hAnsi="Calibri" w:cs="Calibri"/>
              </w:rPr>
              <w:t>m is dit oneerbiedig om iemand se geslagsidentiteit of hoe hulle hulself uitdruk, te oordeel?</w:t>
            </w:r>
          </w:p>
        </w:tc>
      </w:tr>
    </w:tbl>
    <w:p w14:paraId="7979B57A" w14:textId="77777777" w:rsidR="006C178B" w:rsidRPr="00025119" w:rsidRDefault="006C178B" w:rsidP="006C178B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p w14:paraId="52D28178" w14:textId="77777777" w:rsidR="00642FBE" w:rsidRPr="00025119" w:rsidRDefault="00642FBE" w:rsidP="00642FBE">
      <w:pPr>
        <w:rPr>
          <w:rFonts w:ascii="Calibri" w:eastAsia="Calibri" w:hAnsi="Calibri" w:cs="Calibri"/>
          <w:b/>
          <w:bCs/>
        </w:rPr>
      </w:pPr>
      <w:r w:rsidRPr="00025119">
        <w:rPr>
          <w:rFonts w:ascii="Calibri" w:eastAsia="Calibri" w:hAnsi="Calibri" w:cs="Calibri"/>
          <w:b/>
          <w:bCs/>
        </w:rPr>
        <w:t xml:space="preserve">Herskrywing van die </w:t>
      </w:r>
      <w:r>
        <w:rPr>
          <w:rFonts w:ascii="Calibri" w:eastAsia="Calibri" w:hAnsi="Calibri" w:cs="Calibri"/>
          <w:b/>
          <w:bCs/>
        </w:rPr>
        <w:t>toneelteks</w:t>
      </w:r>
    </w:p>
    <w:p w14:paraId="70BDB042" w14:textId="77777777" w:rsidR="00642FBE" w:rsidRPr="00025119" w:rsidRDefault="00642FBE" w:rsidP="00642FBE">
      <w:pPr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Herskryf die toneel kortliks, met dieselfde karakters, om respekvolle taal en gedrag te toon. Oefen om j</w:t>
      </w:r>
      <w:r>
        <w:rPr>
          <w:rFonts w:ascii="Calibri" w:eastAsia="Calibri" w:hAnsi="Calibri" w:cs="Calibri"/>
        </w:rPr>
        <w:t>ul</w:t>
      </w:r>
      <w:r w:rsidRPr="00025119">
        <w:rPr>
          <w:rFonts w:ascii="Calibri" w:eastAsia="Calibri" w:hAnsi="Calibri" w:cs="Calibri"/>
        </w:rPr>
        <w:t xml:space="preserve"> verbeterde </w:t>
      </w:r>
      <w:r>
        <w:rPr>
          <w:rFonts w:ascii="Calibri" w:eastAsia="Calibri" w:hAnsi="Calibri" w:cs="Calibri"/>
        </w:rPr>
        <w:t>toneelteks</w:t>
      </w:r>
      <w:r w:rsidRPr="00025119">
        <w:rPr>
          <w:rFonts w:ascii="Calibri" w:eastAsia="Calibri" w:hAnsi="Calibri" w:cs="Calibri"/>
        </w:rPr>
        <w:t xml:space="preserve"> as 'n groep te lees.</w:t>
      </w:r>
    </w:p>
    <w:p w14:paraId="381FC1BF" w14:textId="77777777" w:rsidR="00642FBE" w:rsidRPr="00025119" w:rsidRDefault="00642FBE" w:rsidP="00642FBE">
      <w:pPr>
        <w:spacing w:after="240"/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589A46" w14:textId="77777777" w:rsidR="00642FBE" w:rsidRPr="00025119" w:rsidRDefault="00642FBE" w:rsidP="00642FBE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>Deel 2: Rolspel</w:t>
      </w:r>
    </w:p>
    <w:p w14:paraId="232339C3" w14:textId="77777777" w:rsidR="00642FBE" w:rsidRPr="00025119" w:rsidRDefault="00642FBE" w:rsidP="00642FBE">
      <w:pPr>
        <w:spacing w:line="259" w:lineRule="auto"/>
        <w:jc w:val="both"/>
        <w:rPr>
          <w:rFonts w:ascii="Calibri" w:eastAsia="Calibri" w:hAnsi="Calibri" w:cs="Calibri"/>
          <w:lang w:eastAsia="af-ZA"/>
        </w:rPr>
      </w:pPr>
      <w:r>
        <w:rPr>
          <w:rFonts w:ascii="Calibri" w:eastAsia="Calibri" w:hAnsi="Calibri" w:cs="Calibri"/>
          <w:lang w:eastAsia="af-ZA"/>
        </w:rPr>
        <w:t>Voer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ulle</w:t>
      </w:r>
      <w:r w:rsidRPr="00025119">
        <w:rPr>
          <w:rFonts w:ascii="Calibri" w:eastAsia="Calibri" w:hAnsi="Calibri" w:cs="Calibri"/>
          <w:lang w:eastAsia="af-ZA"/>
        </w:rPr>
        <w:t xml:space="preserve"> verbeterde rolspel </w:t>
      </w:r>
      <w:r>
        <w:rPr>
          <w:rFonts w:ascii="Calibri" w:eastAsia="Calibri" w:hAnsi="Calibri" w:cs="Calibri"/>
          <w:lang w:eastAsia="af-ZA"/>
        </w:rPr>
        <w:t>vir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</w:t>
      </w:r>
      <w:r w:rsidRPr="00025119">
        <w:rPr>
          <w:rFonts w:ascii="Calibri" w:eastAsia="Calibri" w:hAnsi="Calibri" w:cs="Calibri"/>
          <w:lang w:eastAsia="af-ZA"/>
        </w:rPr>
        <w:t xml:space="preserve"> </w:t>
      </w:r>
      <w:proofErr w:type="spellStart"/>
      <w:r w:rsidRPr="00025119">
        <w:rPr>
          <w:rFonts w:ascii="Calibri" w:eastAsia="Calibri" w:hAnsi="Calibri" w:cs="Calibri"/>
          <w:lang w:eastAsia="af-ZA"/>
        </w:rPr>
        <w:t>maatgroep</w:t>
      </w:r>
      <w:proofErr w:type="spellEnd"/>
      <w:r w:rsidRPr="00025119">
        <w:rPr>
          <w:rFonts w:ascii="Calibri" w:eastAsia="Calibri" w:hAnsi="Calibri" w:cs="Calibri"/>
          <w:lang w:eastAsia="af-ZA"/>
        </w:rPr>
        <w:t xml:space="preserve"> </w:t>
      </w:r>
      <w:r>
        <w:rPr>
          <w:rFonts w:ascii="Calibri" w:eastAsia="Calibri" w:hAnsi="Calibri" w:cs="Calibri"/>
          <w:lang w:eastAsia="af-ZA"/>
        </w:rPr>
        <w:t>uit</w:t>
      </w:r>
      <w:r w:rsidRPr="00025119">
        <w:rPr>
          <w:rFonts w:ascii="Calibri" w:eastAsia="Calibri" w:hAnsi="Calibri" w:cs="Calibri"/>
          <w:lang w:eastAsia="af-ZA"/>
        </w:rPr>
        <w:t xml:space="preserve">. Dit behoort </w:t>
      </w:r>
      <w:r w:rsidRPr="00025119">
        <w:rPr>
          <w:rFonts w:ascii="Calibri" w:eastAsia="Calibri" w:hAnsi="Calibri" w:cs="Calibri"/>
          <w:b/>
          <w:bCs/>
          <w:lang w:eastAsia="af-ZA"/>
        </w:rPr>
        <w:t>nie langer as EEN minuut te wees nie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196BA883" w14:textId="77777777" w:rsidR="00642FBE" w:rsidRPr="00025119" w:rsidRDefault="00642FBE" w:rsidP="00642FBE">
      <w:pPr>
        <w:pStyle w:val="ListParagraph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af-ZA"/>
        </w:rPr>
      </w:pPr>
      <w:r w:rsidRPr="00025119">
        <w:rPr>
          <w:rFonts w:ascii="Calibri" w:eastAsia="Calibri" w:hAnsi="Calibri" w:cs="Calibri"/>
          <w:sz w:val="24"/>
          <w:szCs w:val="24"/>
          <w:lang w:eastAsia="af-ZA"/>
        </w:rPr>
        <w:t>Elke groep moet lede kies om die verskillende dele te lees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522C65AE" w14:textId="77777777" w:rsidR="00642FBE" w:rsidRPr="003907F2" w:rsidRDefault="00642FBE" w:rsidP="00642FBE">
      <w:pPr>
        <w:pStyle w:val="ListParagraph"/>
        <w:numPr>
          <w:ilvl w:val="0"/>
          <w:numId w:val="21"/>
        </w:numPr>
        <w:ind w:left="426"/>
        <w:rPr>
          <w:rFonts w:ascii="Calibri" w:eastAsia="Calibri" w:hAnsi="Calibri" w:cs="Calibri"/>
          <w:sz w:val="24"/>
          <w:szCs w:val="24"/>
          <w:lang w:eastAsia="af-ZA"/>
        </w:rPr>
      </w:pPr>
      <w:r w:rsidRPr="00025119">
        <w:rPr>
          <w:rFonts w:ascii="Calibri" w:eastAsia="Calibri" w:hAnsi="Calibri" w:cs="Calibri"/>
          <w:b/>
          <w:bCs/>
          <w:sz w:val="24"/>
          <w:szCs w:val="24"/>
          <w:lang w:eastAsia="af-ZA"/>
        </w:rPr>
        <w:t xml:space="preserve">Reël vir die rolspel: 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>J</w:t>
      </w:r>
      <w:r>
        <w:rPr>
          <w:rFonts w:ascii="Calibri" w:eastAsia="Calibri" w:hAnsi="Calibri" w:cs="Calibri"/>
          <w:sz w:val="24"/>
          <w:szCs w:val="24"/>
          <w:lang w:eastAsia="af-ZA"/>
        </w:rPr>
        <w:t>ul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 xml:space="preserve"> rolspel moet 'n duidelike skuif toon van oneerbiedige gedrag na respekvolle gedrag.</w:t>
      </w:r>
    </w:p>
    <w:p w14:paraId="25026EF9" w14:textId="7ECEF77E" w:rsidR="00D010A6" w:rsidRPr="00025119" w:rsidRDefault="00D010A6" w:rsidP="006C178B">
      <w:pPr>
        <w:rPr>
          <w:rFonts w:ascii="Calibri" w:eastAsia="Calibri" w:hAnsi="Calibri" w:cs="Calibri"/>
        </w:rPr>
      </w:pPr>
      <w:r w:rsidRPr="00025119">
        <w:rPr>
          <w:b/>
          <w:bCs/>
          <w:color w:val="000000"/>
        </w:rPr>
        <w:drawing>
          <wp:inline distT="0" distB="0" distL="0" distR="0" wp14:anchorId="64F986F2" wp14:editId="59C48FF0">
            <wp:extent cx="6645910" cy="1033145"/>
            <wp:effectExtent l="0" t="0" r="2540" b="0"/>
            <wp:docPr id="274967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A58AA" w14:textId="77777777" w:rsidR="00D010A6" w:rsidRPr="00025119" w:rsidRDefault="00D010A6" w:rsidP="00D010A6">
      <w:pPr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25119">
        <w:rPr>
          <w:rFonts w:ascii="Calibri" w:eastAsia="Calibri" w:hAnsi="Calibri" w:cs="Calibri"/>
          <w:b/>
          <w:bCs/>
          <w:sz w:val="28"/>
          <w:szCs w:val="28"/>
          <w:u w:val="single"/>
        </w:rPr>
        <w:t>Les 7 – Groepaktiwiteit</w:t>
      </w:r>
    </w:p>
    <w:p w14:paraId="7F18199E" w14:textId="77777777" w:rsidR="00D010A6" w:rsidRPr="00025119" w:rsidRDefault="00D010A6" w:rsidP="00D010A6">
      <w:pPr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010A6" w:rsidRPr="00025119" w14:paraId="2269038C" w14:textId="77777777" w:rsidTr="00FB4A65">
        <w:tc>
          <w:tcPr>
            <w:tcW w:w="10456" w:type="dxa"/>
            <w:shd w:val="clear" w:color="auto" w:fill="F2F2F2"/>
          </w:tcPr>
          <w:p w14:paraId="5A9BB484" w14:textId="0712E160" w:rsidR="00D010A6" w:rsidRPr="00025119" w:rsidRDefault="00D010A6" w:rsidP="00FB4A65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</w:pPr>
            <w:r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GROEP 3: </w:t>
            </w:r>
            <w:r w:rsidR="00D11816"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U</w:t>
            </w:r>
            <w:r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itsluit</w:t>
            </w:r>
            <w:r w:rsidR="00D11816"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ing</w:t>
            </w:r>
            <w:r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omdat</w:t>
            </w:r>
            <w:r w:rsidR="00D11816"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iemand</w:t>
            </w:r>
            <w:r w:rsidRPr="00FF79BC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anders is</w:t>
            </w:r>
          </w:p>
        </w:tc>
      </w:tr>
    </w:tbl>
    <w:p w14:paraId="73964AC4" w14:textId="77777777" w:rsidR="00D010A6" w:rsidRPr="00025119" w:rsidRDefault="00D010A6" w:rsidP="006C178B">
      <w:pPr>
        <w:rPr>
          <w:rFonts w:ascii="Calibri" w:eastAsia="Calibri" w:hAnsi="Calibri" w:cs="Calibri"/>
        </w:rPr>
      </w:pPr>
    </w:p>
    <w:p w14:paraId="6800C819" w14:textId="77777777" w:rsidR="00CE7C9A" w:rsidRPr="00025119" w:rsidRDefault="00CE7C9A" w:rsidP="00740991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 xml:space="preserve">Deel 1: </w:t>
      </w:r>
      <w:r>
        <w:rPr>
          <w:rFonts w:ascii="Calibri" w:eastAsia="Calibri" w:hAnsi="Calibri" w:cs="Calibri"/>
          <w:b/>
          <w:bCs/>
          <w:lang w:eastAsia="af-ZA"/>
        </w:rPr>
        <w:t>Toneelteks</w:t>
      </w:r>
    </w:p>
    <w:p w14:paraId="010955AE" w14:textId="77777777" w:rsidR="00CE7C9A" w:rsidRPr="00025119" w:rsidRDefault="00CE7C9A" w:rsidP="00CE7C9A">
      <w:pPr>
        <w:spacing w:after="240"/>
        <w:rPr>
          <w:rFonts w:ascii="Calibri" w:eastAsia="Calibri" w:hAnsi="Calibri" w:cs="Calibri"/>
          <w:sz w:val="12"/>
          <w:szCs w:val="12"/>
          <w:lang w:eastAsia="af-ZA"/>
        </w:rPr>
      </w:pPr>
      <w:r w:rsidRPr="00025119">
        <w:rPr>
          <w:rFonts w:ascii="Calibri" w:eastAsia="Calibri" w:hAnsi="Calibri" w:cs="Calibri"/>
          <w:lang w:eastAsia="af-ZA"/>
        </w:rPr>
        <w:t xml:space="preserve">Lees die </w:t>
      </w:r>
      <w:r>
        <w:rPr>
          <w:rFonts w:ascii="Calibri" w:eastAsia="Calibri" w:hAnsi="Calibri" w:cs="Calibri"/>
          <w:lang w:eastAsia="af-ZA"/>
        </w:rPr>
        <w:t>toneelteks</w:t>
      </w:r>
      <w:r w:rsidRPr="00025119">
        <w:rPr>
          <w:rFonts w:ascii="Calibri" w:eastAsia="Calibri" w:hAnsi="Calibri" w:cs="Calibri"/>
          <w:lang w:eastAsia="af-ZA"/>
        </w:rPr>
        <w:t xml:space="preserve"> hieronder deur. Bespreek daarna die vrae voordat julle jul rolspel beplan, wat aan ’n ander groep voorgelê sal word.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B6779" w:rsidRPr="00025119" w14:paraId="769CA617" w14:textId="77777777" w:rsidTr="0006231F">
        <w:tc>
          <w:tcPr>
            <w:tcW w:w="10456" w:type="dxa"/>
            <w:vAlign w:val="center"/>
          </w:tcPr>
          <w:p w14:paraId="4160AE61" w14:textId="0F31CC04" w:rsidR="00FB6779" w:rsidRPr="00025119" w:rsidRDefault="00BB34B2" w:rsidP="0006231F">
            <w:pPr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hAnsi="Calibri" w:cs="Calibri"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10EF0225" wp14:editId="71038FB8">
                  <wp:simplePos x="0" y="0"/>
                  <wp:positionH relativeFrom="column">
                    <wp:posOffset>4338955</wp:posOffset>
                  </wp:positionH>
                  <wp:positionV relativeFrom="paragraph">
                    <wp:posOffset>46355</wp:posOffset>
                  </wp:positionV>
                  <wp:extent cx="2144395" cy="1429385"/>
                  <wp:effectExtent l="0" t="0" r="8255" b="0"/>
                  <wp:wrapSquare wrapText="bothSides"/>
                  <wp:docPr id="26962180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406524" name="Picture 38540652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395" cy="142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6779"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Karakters</w:t>
            </w:r>
            <w:r w:rsidR="00FB6779"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071609AA" w14:textId="77777777" w:rsidR="007F336F" w:rsidRPr="00025119" w:rsidRDefault="007F336F" w:rsidP="007F336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Groepslid 1</w:t>
            </w:r>
          </w:p>
          <w:p w14:paraId="737D7228" w14:textId="77777777" w:rsidR="007F336F" w:rsidRPr="00025119" w:rsidRDefault="007F336F" w:rsidP="007F336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Groepslid 2</w:t>
            </w:r>
          </w:p>
          <w:p w14:paraId="6BCE91B0" w14:textId="2E915999" w:rsidR="00FB6779" w:rsidRPr="00025119" w:rsidRDefault="007F336F" w:rsidP="007F336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Alex: leerder wat by die groep wil aansluit</w:t>
            </w:r>
          </w:p>
          <w:p w14:paraId="40D1A650" w14:textId="77777777" w:rsidR="007F336F" w:rsidRPr="00025119" w:rsidRDefault="007F336F" w:rsidP="007F336F">
            <w:pPr>
              <w:ind w:left="34"/>
              <w:rPr>
                <w:rFonts w:ascii="Calibri" w:eastAsia="Calibri" w:hAnsi="Calibri" w:cs="Calibri"/>
                <w:lang w:eastAsia="af-ZA"/>
              </w:rPr>
            </w:pPr>
          </w:p>
          <w:p w14:paraId="6EB80ABD" w14:textId="77777777" w:rsidR="00FB6779" w:rsidRPr="00025119" w:rsidRDefault="00FB6779" w:rsidP="0006231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Draaiboek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1370A9C2" w14:textId="0992F917" w:rsidR="007F336F" w:rsidRPr="00025119" w:rsidRDefault="007F336F" w:rsidP="007F336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Groepslid 1: </w:t>
            </w:r>
            <w:r w:rsidRPr="00025119">
              <w:rPr>
                <w:rFonts w:ascii="Calibri" w:eastAsia="Calibri" w:hAnsi="Calibri" w:cs="Calibri"/>
                <w:lang w:eastAsia="af-ZA"/>
              </w:rPr>
              <w:t>Ons het nog een persoon nodig.</w:t>
            </w:r>
          </w:p>
          <w:p w14:paraId="37BDF74F" w14:textId="4DB900F2" w:rsidR="007F336F" w:rsidRPr="00025119" w:rsidRDefault="007F336F" w:rsidP="007F336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Groepslid 2: 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Nie Alex nie... Hy is </w:t>
            </w:r>
            <w:proofErr w:type="spellStart"/>
            <w:r w:rsidR="00D010A6" w:rsidRPr="00025119">
              <w:rPr>
                <w:rFonts w:ascii="Calibri" w:eastAsia="Calibri" w:hAnsi="Calibri" w:cs="Calibri"/>
                <w:i/>
                <w:iCs/>
                <w:lang w:eastAsia="af-ZA"/>
              </w:rPr>
              <w:t>weird</w:t>
            </w:r>
            <w:proofErr w:type="spellEnd"/>
            <w:r w:rsidRPr="00025119">
              <w:rPr>
                <w:rFonts w:ascii="Calibri" w:eastAsia="Calibri" w:hAnsi="Calibri" w:cs="Calibri"/>
                <w:lang w:eastAsia="af-ZA"/>
              </w:rPr>
              <w:t>.</w:t>
            </w:r>
          </w:p>
          <w:p w14:paraId="6776B8ED" w14:textId="720918A8" w:rsidR="007F336F" w:rsidRPr="00FF79BC" w:rsidRDefault="007F336F" w:rsidP="007F336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Alex: </w:t>
            </w:r>
            <w:r w:rsidRPr="00025119">
              <w:rPr>
                <w:rFonts w:ascii="Calibri" w:eastAsia="Calibri" w:hAnsi="Calibri" w:cs="Calibri"/>
                <w:lang w:eastAsia="af-ZA"/>
              </w:rPr>
              <w:t>Kan ek by j</w:t>
            </w:r>
            <w:r w:rsidR="00040AF7">
              <w:rPr>
                <w:rFonts w:ascii="Calibri" w:eastAsia="Calibri" w:hAnsi="Calibri" w:cs="Calibri"/>
                <w:lang w:eastAsia="af-ZA"/>
              </w:rPr>
              <w:t>ulle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</w:t>
            </w:r>
            <w:r w:rsidRPr="00FF79BC">
              <w:rPr>
                <w:rFonts w:ascii="Calibri" w:eastAsia="Calibri" w:hAnsi="Calibri" w:cs="Calibri"/>
                <w:lang w:eastAsia="af-ZA"/>
              </w:rPr>
              <w:t>groep aansluit?</w:t>
            </w:r>
          </w:p>
          <w:p w14:paraId="5792DC56" w14:textId="3CF751FB" w:rsidR="007F336F" w:rsidRPr="00025119" w:rsidRDefault="007F336F" w:rsidP="007F336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FF79BC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Groepslid 1: </w:t>
            </w:r>
            <w:r w:rsidRPr="00FF79BC">
              <w:rPr>
                <w:rFonts w:ascii="Calibri" w:eastAsia="Calibri" w:hAnsi="Calibri" w:cs="Calibri"/>
                <w:lang w:eastAsia="af-ZA"/>
              </w:rPr>
              <w:t>Jammer, ons</w:t>
            </w:r>
            <w:r w:rsidR="009951BB" w:rsidRPr="00FF79BC">
              <w:rPr>
                <w:rFonts w:ascii="Calibri" w:eastAsia="Calibri" w:hAnsi="Calibri" w:cs="Calibri"/>
                <w:lang w:eastAsia="af-ZA"/>
              </w:rPr>
              <w:t xml:space="preserve"> groep</w:t>
            </w:r>
            <w:r w:rsidRPr="00FF79BC">
              <w:rPr>
                <w:rFonts w:ascii="Calibri" w:eastAsia="Calibri" w:hAnsi="Calibri" w:cs="Calibri"/>
                <w:lang w:eastAsia="af-ZA"/>
              </w:rPr>
              <w:t xml:space="preserve"> is</w:t>
            </w:r>
            <w:r w:rsidR="009951BB" w:rsidRPr="00FF79BC">
              <w:rPr>
                <w:rFonts w:ascii="Calibri" w:eastAsia="Calibri" w:hAnsi="Calibri" w:cs="Calibri"/>
                <w:lang w:eastAsia="af-ZA"/>
              </w:rPr>
              <w:t xml:space="preserve"> reeds</w:t>
            </w:r>
            <w:r w:rsidRPr="00FF79BC">
              <w:rPr>
                <w:rFonts w:ascii="Calibri" w:eastAsia="Calibri" w:hAnsi="Calibri" w:cs="Calibri"/>
                <w:lang w:eastAsia="af-ZA"/>
              </w:rPr>
              <w:t xml:space="preserve"> vol</w:t>
            </w:r>
            <w:r w:rsidR="009951BB" w:rsidRPr="00FF79BC">
              <w:rPr>
                <w:rFonts w:ascii="Calibri" w:eastAsia="Calibri" w:hAnsi="Calibri" w:cs="Calibri"/>
                <w:lang w:eastAsia="af-ZA"/>
              </w:rPr>
              <w:t>tallig</w:t>
            </w:r>
            <w:r w:rsidRPr="00FF79BC">
              <w:rPr>
                <w:rFonts w:ascii="Calibri" w:eastAsia="Calibri" w:hAnsi="Calibri" w:cs="Calibri"/>
                <w:lang w:eastAsia="af-ZA"/>
              </w:rPr>
              <w:t>.</w:t>
            </w:r>
          </w:p>
          <w:p w14:paraId="170359E7" w14:textId="46C91B65" w:rsidR="00FB6779" w:rsidRPr="00025119" w:rsidRDefault="007F336F" w:rsidP="007F336F">
            <w:pPr>
              <w:ind w:left="34"/>
              <w:rPr>
                <w:rFonts w:ascii="Calibri" w:eastAsia="Calibri" w:hAnsi="Calibri" w:cs="Calibri"/>
                <w:sz w:val="28"/>
                <w:szCs w:val="28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Groepslid 2: </w:t>
            </w:r>
            <w:r w:rsidR="00534982" w:rsidRPr="00025119">
              <w:rPr>
                <w:rFonts w:ascii="Calibri" w:eastAsia="Calibri" w:hAnsi="Calibri" w:cs="Calibri"/>
                <w:lang w:eastAsia="af-ZA"/>
              </w:rPr>
              <w:t>(fluister) Dit gaan ongemaklik wees.</w:t>
            </w:r>
          </w:p>
        </w:tc>
      </w:tr>
    </w:tbl>
    <w:p w14:paraId="729CC2E1" w14:textId="77777777" w:rsidR="00FB6779" w:rsidRPr="00025119" w:rsidRDefault="00FB6779" w:rsidP="00FB6779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B6779" w:rsidRPr="00025119" w14:paraId="5D4EE294" w14:textId="77777777" w:rsidTr="0006231F">
        <w:tc>
          <w:tcPr>
            <w:tcW w:w="10456" w:type="dxa"/>
            <w:shd w:val="clear" w:color="auto" w:fill="B2A1C7"/>
          </w:tcPr>
          <w:p w14:paraId="02ED1BC4" w14:textId="77777777" w:rsidR="00FB6779" w:rsidRPr="00025119" w:rsidRDefault="00FB6779" w:rsidP="0006231F">
            <w:pPr>
              <w:rPr>
                <w:rFonts w:ascii="Calibri" w:eastAsia="Calibri" w:hAnsi="Calibri" w:cs="Calibri"/>
                <w:b/>
                <w:bCs/>
              </w:rPr>
            </w:pPr>
            <w:r w:rsidRPr="00025119">
              <w:rPr>
                <w:rFonts w:ascii="Calibri" w:eastAsia="Calibri" w:hAnsi="Calibri" w:cs="Calibri"/>
                <w:b/>
                <w:bCs/>
              </w:rPr>
              <w:t>Besprekingsvrae</w:t>
            </w:r>
          </w:p>
        </w:tc>
      </w:tr>
      <w:tr w:rsidR="00FB6779" w:rsidRPr="00025119" w14:paraId="1E77CEBB" w14:textId="77777777" w:rsidTr="0006231F">
        <w:tc>
          <w:tcPr>
            <w:tcW w:w="10456" w:type="dxa"/>
            <w:shd w:val="clear" w:color="auto" w:fill="E5DFEC"/>
          </w:tcPr>
          <w:p w14:paraId="36572056" w14:textId="46F1F9B9" w:rsidR="00FB6779" w:rsidRPr="00025119" w:rsidRDefault="00FB6779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a. Hoe sou Alex voel? </w:t>
            </w:r>
            <w:r w:rsidR="00D010A6" w:rsidRPr="00025119">
              <w:rPr>
                <w:rFonts w:ascii="Calibri" w:eastAsia="Calibri" w:hAnsi="Calibri" w:cs="Calibri"/>
              </w:rPr>
              <w:t>Waarom sê jy so?</w:t>
            </w:r>
          </w:p>
          <w:p w14:paraId="4780422F" w14:textId="6F1BF895" w:rsidR="00FB6779" w:rsidRPr="00025119" w:rsidRDefault="00FB6779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b. Watter boodskap </w:t>
            </w:r>
            <w:r w:rsidR="009951BB" w:rsidRPr="00025119">
              <w:rPr>
                <w:rFonts w:ascii="Calibri" w:eastAsia="Calibri" w:hAnsi="Calibri" w:cs="Calibri"/>
              </w:rPr>
              <w:t xml:space="preserve">word deur </w:t>
            </w:r>
            <w:r w:rsidRPr="00025119">
              <w:rPr>
                <w:rFonts w:ascii="Calibri" w:eastAsia="Calibri" w:hAnsi="Calibri" w:cs="Calibri"/>
              </w:rPr>
              <w:t>uitsluiting</w:t>
            </w:r>
            <w:r w:rsidR="009951BB" w:rsidRPr="00025119">
              <w:rPr>
                <w:rFonts w:ascii="Calibri" w:eastAsia="Calibri" w:hAnsi="Calibri" w:cs="Calibri"/>
              </w:rPr>
              <w:t xml:space="preserve"> oorgedra</w:t>
            </w:r>
            <w:r w:rsidRPr="00025119">
              <w:rPr>
                <w:rFonts w:ascii="Calibri" w:eastAsia="Calibri" w:hAnsi="Calibri" w:cs="Calibri"/>
              </w:rPr>
              <w:t>?</w:t>
            </w:r>
          </w:p>
        </w:tc>
      </w:tr>
    </w:tbl>
    <w:p w14:paraId="7542A49C" w14:textId="77777777" w:rsidR="00FB6779" w:rsidRPr="00025119" w:rsidRDefault="00FB6779" w:rsidP="00FB6779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p w14:paraId="0A3CB89E" w14:textId="77777777" w:rsidR="00642FBE" w:rsidRPr="00025119" w:rsidRDefault="00642FBE" w:rsidP="00642FBE">
      <w:pPr>
        <w:rPr>
          <w:rFonts w:ascii="Calibri" w:eastAsia="Calibri" w:hAnsi="Calibri" w:cs="Calibri"/>
          <w:b/>
          <w:bCs/>
        </w:rPr>
      </w:pPr>
      <w:r w:rsidRPr="00025119">
        <w:rPr>
          <w:rFonts w:ascii="Calibri" w:eastAsia="Calibri" w:hAnsi="Calibri" w:cs="Calibri"/>
          <w:b/>
          <w:bCs/>
        </w:rPr>
        <w:t xml:space="preserve">Herskrywing van die </w:t>
      </w:r>
      <w:r>
        <w:rPr>
          <w:rFonts w:ascii="Calibri" w:eastAsia="Calibri" w:hAnsi="Calibri" w:cs="Calibri"/>
          <w:b/>
          <w:bCs/>
        </w:rPr>
        <w:t>toneelteks</w:t>
      </w:r>
    </w:p>
    <w:p w14:paraId="56832C6F" w14:textId="77777777" w:rsidR="00642FBE" w:rsidRPr="00025119" w:rsidRDefault="00642FBE" w:rsidP="00642FBE">
      <w:pPr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Herskryf die toneel kortliks, met dieselfde karakters, om respekvolle taal en gedrag te toon. Oefen om j</w:t>
      </w:r>
      <w:r>
        <w:rPr>
          <w:rFonts w:ascii="Calibri" w:eastAsia="Calibri" w:hAnsi="Calibri" w:cs="Calibri"/>
        </w:rPr>
        <w:t>ul</w:t>
      </w:r>
      <w:r w:rsidRPr="00025119">
        <w:rPr>
          <w:rFonts w:ascii="Calibri" w:eastAsia="Calibri" w:hAnsi="Calibri" w:cs="Calibri"/>
        </w:rPr>
        <w:t xml:space="preserve"> verbeterde </w:t>
      </w:r>
      <w:r>
        <w:rPr>
          <w:rFonts w:ascii="Calibri" w:eastAsia="Calibri" w:hAnsi="Calibri" w:cs="Calibri"/>
        </w:rPr>
        <w:t>toneelteks</w:t>
      </w:r>
      <w:r w:rsidRPr="00025119">
        <w:rPr>
          <w:rFonts w:ascii="Calibri" w:eastAsia="Calibri" w:hAnsi="Calibri" w:cs="Calibri"/>
        </w:rPr>
        <w:t xml:space="preserve"> as 'n groep te lees.</w:t>
      </w:r>
    </w:p>
    <w:p w14:paraId="014C9085" w14:textId="77777777" w:rsidR="00642FBE" w:rsidRPr="00025119" w:rsidRDefault="00642FBE" w:rsidP="00642FBE">
      <w:pPr>
        <w:spacing w:after="240"/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50EAE5" w14:textId="77777777" w:rsidR="00642FBE" w:rsidRPr="00025119" w:rsidRDefault="00642FBE" w:rsidP="00642FBE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>Deel 2: Rolspel</w:t>
      </w:r>
    </w:p>
    <w:p w14:paraId="48505651" w14:textId="77777777" w:rsidR="00642FBE" w:rsidRPr="00025119" w:rsidRDefault="00642FBE" w:rsidP="00642FBE">
      <w:pPr>
        <w:spacing w:line="259" w:lineRule="auto"/>
        <w:jc w:val="both"/>
        <w:rPr>
          <w:rFonts w:ascii="Calibri" w:eastAsia="Calibri" w:hAnsi="Calibri" w:cs="Calibri"/>
          <w:lang w:eastAsia="af-ZA"/>
        </w:rPr>
      </w:pPr>
      <w:r>
        <w:rPr>
          <w:rFonts w:ascii="Calibri" w:eastAsia="Calibri" w:hAnsi="Calibri" w:cs="Calibri"/>
          <w:lang w:eastAsia="af-ZA"/>
        </w:rPr>
        <w:t>Voer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ulle</w:t>
      </w:r>
      <w:r w:rsidRPr="00025119">
        <w:rPr>
          <w:rFonts w:ascii="Calibri" w:eastAsia="Calibri" w:hAnsi="Calibri" w:cs="Calibri"/>
          <w:lang w:eastAsia="af-ZA"/>
        </w:rPr>
        <w:t xml:space="preserve"> verbeterde rolspel </w:t>
      </w:r>
      <w:r>
        <w:rPr>
          <w:rFonts w:ascii="Calibri" w:eastAsia="Calibri" w:hAnsi="Calibri" w:cs="Calibri"/>
          <w:lang w:eastAsia="af-ZA"/>
        </w:rPr>
        <w:t>vir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</w:t>
      </w:r>
      <w:r w:rsidRPr="00025119">
        <w:rPr>
          <w:rFonts w:ascii="Calibri" w:eastAsia="Calibri" w:hAnsi="Calibri" w:cs="Calibri"/>
          <w:lang w:eastAsia="af-ZA"/>
        </w:rPr>
        <w:t xml:space="preserve"> </w:t>
      </w:r>
      <w:proofErr w:type="spellStart"/>
      <w:r w:rsidRPr="00025119">
        <w:rPr>
          <w:rFonts w:ascii="Calibri" w:eastAsia="Calibri" w:hAnsi="Calibri" w:cs="Calibri"/>
          <w:lang w:eastAsia="af-ZA"/>
        </w:rPr>
        <w:t>maatgroep</w:t>
      </w:r>
      <w:proofErr w:type="spellEnd"/>
      <w:r w:rsidRPr="00025119">
        <w:rPr>
          <w:rFonts w:ascii="Calibri" w:eastAsia="Calibri" w:hAnsi="Calibri" w:cs="Calibri"/>
          <w:lang w:eastAsia="af-ZA"/>
        </w:rPr>
        <w:t xml:space="preserve"> </w:t>
      </w:r>
      <w:r>
        <w:rPr>
          <w:rFonts w:ascii="Calibri" w:eastAsia="Calibri" w:hAnsi="Calibri" w:cs="Calibri"/>
          <w:lang w:eastAsia="af-ZA"/>
        </w:rPr>
        <w:t>uit</w:t>
      </w:r>
      <w:r w:rsidRPr="00025119">
        <w:rPr>
          <w:rFonts w:ascii="Calibri" w:eastAsia="Calibri" w:hAnsi="Calibri" w:cs="Calibri"/>
          <w:lang w:eastAsia="af-ZA"/>
        </w:rPr>
        <w:t xml:space="preserve">. Dit behoort </w:t>
      </w:r>
      <w:r w:rsidRPr="00025119">
        <w:rPr>
          <w:rFonts w:ascii="Calibri" w:eastAsia="Calibri" w:hAnsi="Calibri" w:cs="Calibri"/>
          <w:b/>
          <w:bCs/>
          <w:lang w:eastAsia="af-ZA"/>
        </w:rPr>
        <w:t>nie langer as EEN minuut te wees nie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4D0C41DC" w14:textId="77777777" w:rsidR="00642FBE" w:rsidRPr="00025119" w:rsidRDefault="00642FBE" w:rsidP="00642FBE">
      <w:pPr>
        <w:pStyle w:val="ListParagraph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af-ZA"/>
        </w:rPr>
      </w:pPr>
      <w:r w:rsidRPr="00025119">
        <w:rPr>
          <w:rFonts w:ascii="Calibri" w:eastAsia="Calibri" w:hAnsi="Calibri" w:cs="Calibri"/>
          <w:sz w:val="24"/>
          <w:szCs w:val="24"/>
          <w:lang w:eastAsia="af-ZA"/>
        </w:rPr>
        <w:t>Elke groep moet lede kies om die verskillende dele te lees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6A4765FE" w14:textId="77777777" w:rsidR="00642FBE" w:rsidRPr="003907F2" w:rsidRDefault="00642FBE" w:rsidP="00642FBE">
      <w:pPr>
        <w:pStyle w:val="ListParagraph"/>
        <w:numPr>
          <w:ilvl w:val="0"/>
          <w:numId w:val="21"/>
        </w:numPr>
        <w:ind w:left="426"/>
        <w:rPr>
          <w:rFonts w:ascii="Calibri" w:eastAsia="Calibri" w:hAnsi="Calibri" w:cs="Calibri"/>
          <w:sz w:val="24"/>
          <w:szCs w:val="24"/>
          <w:lang w:eastAsia="af-ZA"/>
        </w:rPr>
      </w:pPr>
      <w:r w:rsidRPr="00025119">
        <w:rPr>
          <w:rFonts w:ascii="Calibri" w:eastAsia="Calibri" w:hAnsi="Calibri" w:cs="Calibri"/>
          <w:b/>
          <w:bCs/>
          <w:sz w:val="24"/>
          <w:szCs w:val="24"/>
          <w:lang w:eastAsia="af-ZA"/>
        </w:rPr>
        <w:t xml:space="preserve">Reël vir die rolspel: 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>J</w:t>
      </w:r>
      <w:r>
        <w:rPr>
          <w:rFonts w:ascii="Calibri" w:eastAsia="Calibri" w:hAnsi="Calibri" w:cs="Calibri"/>
          <w:sz w:val="24"/>
          <w:szCs w:val="24"/>
          <w:lang w:eastAsia="af-ZA"/>
        </w:rPr>
        <w:t>ul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 xml:space="preserve"> rolspel moet 'n duidelike skuif toon van oneerbiedige gedrag na respekvolle gedrag.</w:t>
      </w:r>
    </w:p>
    <w:p w14:paraId="34DF5A76" w14:textId="22CA8AD9" w:rsidR="003907F2" w:rsidRPr="00025119" w:rsidRDefault="00D010A6" w:rsidP="003907F2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25119">
        <w:rPr>
          <w:b/>
          <w:bCs/>
          <w:color w:val="000000"/>
        </w:rPr>
        <w:drawing>
          <wp:inline distT="0" distB="0" distL="0" distR="0" wp14:anchorId="4F3D7B80" wp14:editId="30AB7D9A">
            <wp:extent cx="6645910" cy="1033145"/>
            <wp:effectExtent l="0" t="0" r="2540" b="0"/>
            <wp:docPr id="861900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4E09" w14:textId="77777777" w:rsidR="003907F2" w:rsidRPr="00025119" w:rsidRDefault="003907F2" w:rsidP="00D010A6">
      <w:pPr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25119">
        <w:rPr>
          <w:rFonts w:ascii="Calibri" w:eastAsia="Calibri" w:hAnsi="Calibri" w:cs="Calibri"/>
          <w:b/>
          <w:bCs/>
          <w:sz w:val="28"/>
          <w:szCs w:val="28"/>
          <w:u w:val="single"/>
        </w:rPr>
        <w:t>Les 7 – Groepaktiwiteit</w:t>
      </w:r>
    </w:p>
    <w:p w14:paraId="15E55AF5" w14:textId="77777777" w:rsidR="003907F2" w:rsidRPr="00025119" w:rsidRDefault="003907F2" w:rsidP="003907F2">
      <w:pPr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07F2" w:rsidRPr="00025119" w14:paraId="7BBC1335" w14:textId="77777777" w:rsidTr="0006231F">
        <w:tc>
          <w:tcPr>
            <w:tcW w:w="10456" w:type="dxa"/>
            <w:shd w:val="clear" w:color="auto" w:fill="F2F2F2"/>
          </w:tcPr>
          <w:p w14:paraId="1ADF1883" w14:textId="02975E13" w:rsidR="003907F2" w:rsidRPr="00025119" w:rsidRDefault="003907F2" w:rsidP="0006231F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GROEP 4: </w:t>
            </w:r>
            <w:r w:rsidR="00D010A6"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Skinder</w:t>
            </w: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oor iemand se seksualiteit</w:t>
            </w:r>
          </w:p>
        </w:tc>
      </w:tr>
    </w:tbl>
    <w:p w14:paraId="7939CC3D" w14:textId="77777777" w:rsidR="003907F2" w:rsidRPr="00025119" w:rsidRDefault="003907F2" w:rsidP="003907F2">
      <w:pPr>
        <w:rPr>
          <w:rFonts w:ascii="Calibri" w:eastAsia="Calibri" w:hAnsi="Calibri" w:cs="Calibri"/>
          <w:b/>
          <w:bCs/>
          <w:sz w:val="12"/>
          <w:szCs w:val="12"/>
          <w:lang w:eastAsia="af-ZA"/>
        </w:rPr>
      </w:pPr>
    </w:p>
    <w:p w14:paraId="118E3F3C" w14:textId="77777777" w:rsidR="00CE7C9A" w:rsidRPr="00025119" w:rsidRDefault="00CE7C9A" w:rsidP="00740991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 xml:space="preserve">Deel 1: </w:t>
      </w:r>
      <w:r>
        <w:rPr>
          <w:rFonts w:ascii="Calibri" w:eastAsia="Calibri" w:hAnsi="Calibri" w:cs="Calibri"/>
          <w:b/>
          <w:bCs/>
          <w:lang w:eastAsia="af-ZA"/>
        </w:rPr>
        <w:t>Toneelteks</w:t>
      </w:r>
    </w:p>
    <w:p w14:paraId="191C9792" w14:textId="77777777" w:rsidR="00CE7C9A" w:rsidRPr="00025119" w:rsidRDefault="00CE7C9A" w:rsidP="00CE7C9A">
      <w:pPr>
        <w:spacing w:after="240"/>
        <w:rPr>
          <w:rFonts w:ascii="Calibri" w:eastAsia="Calibri" w:hAnsi="Calibri" w:cs="Calibri"/>
          <w:sz w:val="12"/>
          <w:szCs w:val="12"/>
          <w:lang w:eastAsia="af-ZA"/>
        </w:rPr>
      </w:pPr>
      <w:r w:rsidRPr="00025119">
        <w:rPr>
          <w:rFonts w:ascii="Calibri" w:eastAsia="Calibri" w:hAnsi="Calibri" w:cs="Calibri"/>
          <w:lang w:eastAsia="af-ZA"/>
        </w:rPr>
        <w:t xml:space="preserve">Lees die </w:t>
      </w:r>
      <w:r>
        <w:rPr>
          <w:rFonts w:ascii="Calibri" w:eastAsia="Calibri" w:hAnsi="Calibri" w:cs="Calibri"/>
          <w:lang w:eastAsia="af-ZA"/>
        </w:rPr>
        <w:t>toneelteks</w:t>
      </w:r>
      <w:r w:rsidRPr="00025119">
        <w:rPr>
          <w:rFonts w:ascii="Calibri" w:eastAsia="Calibri" w:hAnsi="Calibri" w:cs="Calibri"/>
          <w:lang w:eastAsia="af-ZA"/>
        </w:rPr>
        <w:t xml:space="preserve"> hieronder deur. Bespreek daarna die vrae voordat julle jul rolspel beplan, wat aan ’n ander groep voorgelê sal word.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07F2" w:rsidRPr="00025119" w14:paraId="1043E133" w14:textId="77777777" w:rsidTr="0006231F">
        <w:tc>
          <w:tcPr>
            <w:tcW w:w="10456" w:type="dxa"/>
            <w:vAlign w:val="center"/>
          </w:tcPr>
          <w:p w14:paraId="55A261F6" w14:textId="725D658C" w:rsidR="003907F2" w:rsidRPr="00025119" w:rsidRDefault="004B5202" w:rsidP="0006231F">
            <w:pPr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Arial" w:hAnsi="Arial" w:cs="Arial"/>
              </w:rPr>
              <w:drawing>
                <wp:anchor distT="0" distB="0" distL="114300" distR="114300" simplePos="0" relativeHeight="251676672" behindDoc="0" locked="0" layoutInCell="1" allowOverlap="1" wp14:anchorId="3850CC0A" wp14:editId="55A17A31">
                  <wp:simplePos x="0" y="0"/>
                  <wp:positionH relativeFrom="column">
                    <wp:posOffset>4110355</wp:posOffset>
                  </wp:positionH>
                  <wp:positionV relativeFrom="paragraph">
                    <wp:posOffset>69215</wp:posOffset>
                  </wp:positionV>
                  <wp:extent cx="2379345" cy="1584325"/>
                  <wp:effectExtent l="0" t="0" r="1905" b="0"/>
                  <wp:wrapSquare wrapText="bothSides"/>
                  <wp:docPr id="178118995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745191" name="Picture 91774519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34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07F2"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Karakters</w:t>
            </w:r>
            <w:r w:rsidR="003907F2"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400B8105" w14:textId="77777777" w:rsidR="00C07D28" w:rsidRPr="00025119" w:rsidRDefault="00C07D28" w:rsidP="00C07D28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proofErr w:type="spellStart"/>
            <w:r w:rsidRPr="00025119">
              <w:rPr>
                <w:rFonts w:ascii="Calibri" w:eastAsia="Calibri" w:hAnsi="Calibri" w:cs="Calibri"/>
                <w:lang w:eastAsia="af-ZA"/>
              </w:rPr>
              <w:t>Kayla</w:t>
            </w:r>
            <w:proofErr w:type="spellEnd"/>
            <w:r w:rsidRPr="00025119">
              <w:rPr>
                <w:rFonts w:ascii="Calibri" w:eastAsia="Calibri" w:hAnsi="Calibri" w:cs="Calibri"/>
                <w:lang w:eastAsia="af-ZA"/>
              </w:rPr>
              <w:t>: beste vriendin</w:t>
            </w:r>
          </w:p>
          <w:p w14:paraId="146175E9" w14:textId="77777777" w:rsidR="00C07D28" w:rsidRPr="00025119" w:rsidRDefault="00C07D28" w:rsidP="00C07D28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Megan: beste vriendin</w:t>
            </w:r>
          </w:p>
          <w:p w14:paraId="5DAA0D1D" w14:textId="79F51DFE" w:rsidR="003907F2" w:rsidRPr="00025119" w:rsidRDefault="00C07D28" w:rsidP="00C07D28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Leerder: leerder wat die gesprek afluister</w:t>
            </w:r>
          </w:p>
          <w:p w14:paraId="4A1DAB1B" w14:textId="77777777" w:rsidR="00C07D28" w:rsidRPr="00025119" w:rsidRDefault="00C07D28" w:rsidP="00C07D28">
            <w:pPr>
              <w:ind w:left="34"/>
              <w:rPr>
                <w:rFonts w:ascii="Calibri" w:eastAsia="Calibri" w:hAnsi="Calibri" w:cs="Calibri"/>
                <w:lang w:eastAsia="af-ZA"/>
              </w:rPr>
            </w:pPr>
          </w:p>
          <w:p w14:paraId="5FC5F93C" w14:textId="77777777" w:rsidR="003907F2" w:rsidRPr="00025119" w:rsidRDefault="003907F2" w:rsidP="0006231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Draaiboek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013B0706" w14:textId="7F190B4D" w:rsidR="00C07D28" w:rsidRPr="00025119" w:rsidRDefault="00C07D28" w:rsidP="00C07D28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proofErr w:type="spellStart"/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Kayla</w:t>
            </w:r>
            <w:proofErr w:type="spellEnd"/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: </w:t>
            </w:r>
            <w:r w:rsidRPr="00025119">
              <w:rPr>
                <w:rFonts w:ascii="Calibri" w:eastAsia="Calibri" w:hAnsi="Calibri" w:cs="Calibri"/>
                <w:lang w:eastAsia="af-ZA"/>
              </w:rPr>
              <w:t>Ek het gehoor sy is biseksueel.</w:t>
            </w:r>
          </w:p>
          <w:p w14:paraId="3927A901" w14:textId="51EC786E" w:rsidR="00C07D28" w:rsidRPr="00040AF7" w:rsidRDefault="00C07D28" w:rsidP="00C07D28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Megan: </w:t>
            </w:r>
            <w:r w:rsidRPr="00025119">
              <w:rPr>
                <w:rFonts w:ascii="Calibri" w:eastAsia="Calibri" w:hAnsi="Calibri" w:cs="Calibri"/>
                <w:lang w:eastAsia="af-ZA"/>
              </w:rPr>
              <w:t>Dis vreemd</w:t>
            </w:r>
            <w:r w:rsidRPr="00040AF7">
              <w:rPr>
                <w:rFonts w:ascii="Calibri" w:eastAsia="Calibri" w:hAnsi="Calibri" w:cs="Calibri"/>
                <w:lang w:eastAsia="af-ZA"/>
              </w:rPr>
              <w:t>.</w:t>
            </w:r>
          </w:p>
          <w:p w14:paraId="1D097E4E" w14:textId="3FDA87E4" w:rsidR="00C07D28" w:rsidRPr="00040AF7" w:rsidRDefault="00C07D28" w:rsidP="00C07D28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proofErr w:type="spellStart"/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>Kayla</w:t>
            </w:r>
            <w:proofErr w:type="spellEnd"/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: </w:t>
            </w:r>
            <w:r w:rsidRPr="00040AF7">
              <w:rPr>
                <w:rFonts w:ascii="Calibri" w:eastAsia="Calibri" w:hAnsi="Calibri" w:cs="Calibri"/>
                <w:lang w:eastAsia="af-ZA"/>
              </w:rPr>
              <w:t xml:space="preserve">Ja, ek sou nie </w:t>
            </w:r>
            <w:r w:rsidR="009951BB" w:rsidRPr="00040AF7">
              <w:rPr>
                <w:rFonts w:ascii="Calibri" w:eastAsia="Calibri" w:hAnsi="Calibri" w:cs="Calibri"/>
                <w:lang w:eastAsia="af-ZA"/>
              </w:rPr>
              <w:t>biseksueel</w:t>
            </w:r>
            <w:r w:rsidRPr="00040AF7">
              <w:rPr>
                <w:rFonts w:ascii="Calibri" w:eastAsia="Calibri" w:hAnsi="Calibri" w:cs="Calibri"/>
                <w:lang w:eastAsia="af-ZA"/>
              </w:rPr>
              <w:t xml:space="preserve"> wou wees nie.</w:t>
            </w:r>
          </w:p>
          <w:p w14:paraId="0D97B693" w14:textId="34D66CDC" w:rsidR="003907F2" w:rsidRPr="00025119" w:rsidRDefault="00C07D28" w:rsidP="00C07D28">
            <w:pPr>
              <w:ind w:left="34"/>
              <w:rPr>
                <w:rFonts w:ascii="Calibri" w:eastAsia="Calibri" w:hAnsi="Calibri" w:cs="Calibri"/>
                <w:sz w:val="28"/>
                <w:szCs w:val="28"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Leerder: </w:t>
            </w:r>
            <w:r w:rsidRPr="00040AF7">
              <w:rPr>
                <w:rFonts w:ascii="Calibri" w:eastAsia="Calibri" w:hAnsi="Calibri" w:cs="Calibri"/>
                <w:lang w:eastAsia="af-ZA"/>
              </w:rPr>
              <w:t>(loop verby, hoor die gesprek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en loop huilend weg).</w:t>
            </w:r>
          </w:p>
        </w:tc>
      </w:tr>
    </w:tbl>
    <w:p w14:paraId="1723130F" w14:textId="77777777" w:rsidR="003907F2" w:rsidRPr="00025119" w:rsidRDefault="003907F2" w:rsidP="003907F2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07F2" w:rsidRPr="00025119" w14:paraId="647A0680" w14:textId="77777777" w:rsidTr="0006231F">
        <w:tc>
          <w:tcPr>
            <w:tcW w:w="10456" w:type="dxa"/>
            <w:shd w:val="clear" w:color="auto" w:fill="B2A1C7"/>
          </w:tcPr>
          <w:p w14:paraId="379EDC66" w14:textId="77777777" w:rsidR="003907F2" w:rsidRPr="00025119" w:rsidRDefault="003907F2" w:rsidP="0006231F">
            <w:pPr>
              <w:rPr>
                <w:rFonts w:ascii="Calibri" w:eastAsia="Calibri" w:hAnsi="Calibri" w:cs="Calibri"/>
                <w:b/>
                <w:bCs/>
              </w:rPr>
            </w:pPr>
            <w:r w:rsidRPr="00025119">
              <w:rPr>
                <w:rFonts w:ascii="Calibri" w:eastAsia="Calibri" w:hAnsi="Calibri" w:cs="Calibri"/>
                <w:b/>
                <w:bCs/>
              </w:rPr>
              <w:t>Besprekingsvrae</w:t>
            </w:r>
          </w:p>
        </w:tc>
      </w:tr>
      <w:tr w:rsidR="003907F2" w:rsidRPr="00025119" w14:paraId="398E575D" w14:textId="77777777" w:rsidTr="0006231F">
        <w:tc>
          <w:tcPr>
            <w:tcW w:w="10456" w:type="dxa"/>
            <w:shd w:val="clear" w:color="auto" w:fill="E5DFEC"/>
          </w:tcPr>
          <w:p w14:paraId="38584759" w14:textId="41B8E7CE" w:rsidR="003907F2" w:rsidRPr="00025119" w:rsidRDefault="003907F2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a. Hoe sou die leerder </w:t>
            </w:r>
            <w:r w:rsidRPr="00040AF7">
              <w:rPr>
                <w:rFonts w:ascii="Calibri" w:eastAsia="Calibri" w:hAnsi="Calibri" w:cs="Calibri"/>
              </w:rPr>
              <w:t>wat verby</w:t>
            </w:r>
            <w:r w:rsidR="009951BB" w:rsidRPr="00040AF7">
              <w:rPr>
                <w:rFonts w:ascii="Calibri" w:eastAsia="Calibri" w:hAnsi="Calibri" w:cs="Calibri"/>
              </w:rPr>
              <w:t>ge</w:t>
            </w:r>
            <w:r w:rsidRPr="00040AF7">
              <w:rPr>
                <w:rFonts w:ascii="Calibri" w:eastAsia="Calibri" w:hAnsi="Calibri" w:cs="Calibri"/>
              </w:rPr>
              <w:t>loop</w:t>
            </w:r>
            <w:r w:rsidR="009951BB" w:rsidRPr="00040AF7">
              <w:rPr>
                <w:rFonts w:ascii="Calibri" w:eastAsia="Calibri" w:hAnsi="Calibri" w:cs="Calibri"/>
              </w:rPr>
              <w:t xml:space="preserve"> het,</w:t>
            </w:r>
            <w:r w:rsidRPr="00040AF7">
              <w:rPr>
                <w:rFonts w:ascii="Calibri" w:eastAsia="Calibri" w:hAnsi="Calibri" w:cs="Calibri"/>
              </w:rPr>
              <w:t xml:space="preserve"> voel?</w:t>
            </w:r>
          </w:p>
          <w:p w14:paraId="2DB5FBEC" w14:textId="4D09A98D" w:rsidR="003907F2" w:rsidRPr="00025119" w:rsidRDefault="003907F2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b. </w:t>
            </w:r>
            <w:r w:rsidR="00D010A6" w:rsidRPr="00025119">
              <w:rPr>
                <w:rFonts w:ascii="Calibri" w:eastAsia="Calibri" w:hAnsi="Calibri" w:cs="Calibri"/>
              </w:rPr>
              <w:t>Waar</w:t>
            </w:r>
            <w:r w:rsidRPr="00025119">
              <w:rPr>
                <w:rFonts w:ascii="Calibri" w:eastAsia="Calibri" w:hAnsi="Calibri" w:cs="Calibri"/>
              </w:rPr>
              <w:t>om is skinder skadelik?</w:t>
            </w:r>
          </w:p>
        </w:tc>
      </w:tr>
    </w:tbl>
    <w:p w14:paraId="24BA6154" w14:textId="77777777" w:rsidR="003907F2" w:rsidRPr="00025119" w:rsidRDefault="003907F2" w:rsidP="003907F2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p w14:paraId="53EC13C4" w14:textId="77777777" w:rsidR="00642FBE" w:rsidRPr="00025119" w:rsidRDefault="00642FBE" w:rsidP="00642FBE">
      <w:pPr>
        <w:rPr>
          <w:rFonts w:ascii="Calibri" w:eastAsia="Calibri" w:hAnsi="Calibri" w:cs="Calibri"/>
          <w:b/>
          <w:bCs/>
        </w:rPr>
      </w:pPr>
      <w:r w:rsidRPr="00025119">
        <w:rPr>
          <w:rFonts w:ascii="Calibri" w:eastAsia="Calibri" w:hAnsi="Calibri" w:cs="Calibri"/>
          <w:b/>
          <w:bCs/>
        </w:rPr>
        <w:t xml:space="preserve">Herskrywing van die </w:t>
      </w:r>
      <w:r>
        <w:rPr>
          <w:rFonts w:ascii="Calibri" w:eastAsia="Calibri" w:hAnsi="Calibri" w:cs="Calibri"/>
          <w:b/>
          <w:bCs/>
        </w:rPr>
        <w:t>toneelteks</w:t>
      </w:r>
    </w:p>
    <w:p w14:paraId="22BF2AE9" w14:textId="77777777" w:rsidR="00642FBE" w:rsidRPr="00025119" w:rsidRDefault="00642FBE" w:rsidP="00642FBE">
      <w:pPr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Herskryf die toneel kortliks, met dieselfde karakters, om respekvolle taal en gedrag te toon. Oefen om j</w:t>
      </w:r>
      <w:r>
        <w:rPr>
          <w:rFonts w:ascii="Calibri" w:eastAsia="Calibri" w:hAnsi="Calibri" w:cs="Calibri"/>
        </w:rPr>
        <w:t>ul</w:t>
      </w:r>
      <w:r w:rsidRPr="00025119">
        <w:rPr>
          <w:rFonts w:ascii="Calibri" w:eastAsia="Calibri" w:hAnsi="Calibri" w:cs="Calibri"/>
        </w:rPr>
        <w:t xml:space="preserve"> verbeterde </w:t>
      </w:r>
      <w:r>
        <w:rPr>
          <w:rFonts w:ascii="Calibri" w:eastAsia="Calibri" w:hAnsi="Calibri" w:cs="Calibri"/>
        </w:rPr>
        <w:t>toneelteks</w:t>
      </w:r>
      <w:r w:rsidRPr="00025119">
        <w:rPr>
          <w:rFonts w:ascii="Calibri" w:eastAsia="Calibri" w:hAnsi="Calibri" w:cs="Calibri"/>
        </w:rPr>
        <w:t xml:space="preserve"> as 'n groep te lees.</w:t>
      </w:r>
    </w:p>
    <w:p w14:paraId="1ADDE4EB" w14:textId="77777777" w:rsidR="00642FBE" w:rsidRPr="00025119" w:rsidRDefault="00642FBE" w:rsidP="00642FBE">
      <w:pPr>
        <w:spacing w:after="240"/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3CEA8" w14:textId="77777777" w:rsidR="00642FBE" w:rsidRPr="00025119" w:rsidRDefault="00642FBE" w:rsidP="00642FBE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>Deel 2: Rolspel</w:t>
      </w:r>
    </w:p>
    <w:p w14:paraId="203BE138" w14:textId="77777777" w:rsidR="00642FBE" w:rsidRPr="00025119" w:rsidRDefault="00642FBE" w:rsidP="00642FBE">
      <w:pPr>
        <w:spacing w:line="259" w:lineRule="auto"/>
        <w:jc w:val="both"/>
        <w:rPr>
          <w:rFonts w:ascii="Calibri" w:eastAsia="Calibri" w:hAnsi="Calibri" w:cs="Calibri"/>
          <w:lang w:eastAsia="af-ZA"/>
        </w:rPr>
      </w:pPr>
      <w:r>
        <w:rPr>
          <w:rFonts w:ascii="Calibri" w:eastAsia="Calibri" w:hAnsi="Calibri" w:cs="Calibri"/>
          <w:lang w:eastAsia="af-ZA"/>
        </w:rPr>
        <w:t>Voer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ulle</w:t>
      </w:r>
      <w:r w:rsidRPr="00025119">
        <w:rPr>
          <w:rFonts w:ascii="Calibri" w:eastAsia="Calibri" w:hAnsi="Calibri" w:cs="Calibri"/>
          <w:lang w:eastAsia="af-ZA"/>
        </w:rPr>
        <w:t xml:space="preserve"> verbeterde rolspel </w:t>
      </w:r>
      <w:r>
        <w:rPr>
          <w:rFonts w:ascii="Calibri" w:eastAsia="Calibri" w:hAnsi="Calibri" w:cs="Calibri"/>
          <w:lang w:eastAsia="af-ZA"/>
        </w:rPr>
        <w:t>vir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</w:t>
      </w:r>
      <w:r w:rsidRPr="00025119">
        <w:rPr>
          <w:rFonts w:ascii="Calibri" w:eastAsia="Calibri" w:hAnsi="Calibri" w:cs="Calibri"/>
          <w:lang w:eastAsia="af-ZA"/>
        </w:rPr>
        <w:t xml:space="preserve"> </w:t>
      </w:r>
      <w:proofErr w:type="spellStart"/>
      <w:r w:rsidRPr="00025119">
        <w:rPr>
          <w:rFonts w:ascii="Calibri" w:eastAsia="Calibri" w:hAnsi="Calibri" w:cs="Calibri"/>
          <w:lang w:eastAsia="af-ZA"/>
        </w:rPr>
        <w:t>maatgroep</w:t>
      </w:r>
      <w:proofErr w:type="spellEnd"/>
      <w:r w:rsidRPr="00025119">
        <w:rPr>
          <w:rFonts w:ascii="Calibri" w:eastAsia="Calibri" w:hAnsi="Calibri" w:cs="Calibri"/>
          <w:lang w:eastAsia="af-ZA"/>
        </w:rPr>
        <w:t xml:space="preserve"> </w:t>
      </w:r>
      <w:r>
        <w:rPr>
          <w:rFonts w:ascii="Calibri" w:eastAsia="Calibri" w:hAnsi="Calibri" w:cs="Calibri"/>
          <w:lang w:eastAsia="af-ZA"/>
        </w:rPr>
        <w:t>uit</w:t>
      </w:r>
      <w:r w:rsidRPr="00025119">
        <w:rPr>
          <w:rFonts w:ascii="Calibri" w:eastAsia="Calibri" w:hAnsi="Calibri" w:cs="Calibri"/>
          <w:lang w:eastAsia="af-ZA"/>
        </w:rPr>
        <w:t xml:space="preserve">. Dit behoort </w:t>
      </w:r>
      <w:r w:rsidRPr="00025119">
        <w:rPr>
          <w:rFonts w:ascii="Calibri" w:eastAsia="Calibri" w:hAnsi="Calibri" w:cs="Calibri"/>
          <w:b/>
          <w:bCs/>
          <w:lang w:eastAsia="af-ZA"/>
        </w:rPr>
        <w:t>nie langer as EEN minuut te wees nie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343BE12F" w14:textId="77777777" w:rsidR="00642FBE" w:rsidRPr="00025119" w:rsidRDefault="00642FBE" w:rsidP="00642FBE">
      <w:pPr>
        <w:pStyle w:val="ListParagraph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af-ZA"/>
        </w:rPr>
      </w:pPr>
      <w:r w:rsidRPr="00025119">
        <w:rPr>
          <w:rFonts w:ascii="Calibri" w:eastAsia="Calibri" w:hAnsi="Calibri" w:cs="Calibri"/>
          <w:sz w:val="24"/>
          <w:szCs w:val="24"/>
          <w:lang w:eastAsia="af-ZA"/>
        </w:rPr>
        <w:t>Elke groep moet lede kies om die verskillende dele te lees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783A989E" w14:textId="77777777" w:rsidR="00642FBE" w:rsidRPr="003907F2" w:rsidRDefault="00642FBE" w:rsidP="00642FBE">
      <w:pPr>
        <w:pStyle w:val="ListParagraph"/>
        <w:numPr>
          <w:ilvl w:val="0"/>
          <w:numId w:val="21"/>
        </w:numPr>
        <w:ind w:left="426"/>
        <w:rPr>
          <w:rFonts w:ascii="Calibri" w:eastAsia="Calibri" w:hAnsi="Calibri" w:cs="Calibri"/>
          <w:sz w:val="24"/>
          <w:szCs w:val="24"/>
          <w:lang w:eastAsia="af-ZA"/>
        </w:rPr>
      </w:pPr>
      <w:r w:rsidRPr="00025119">
        <w:rPr>
          <w:rFonts w:ascii="Calibri" w:eastAsia="Calibri" w:hAnsi="Calibri" w:cs="Calibri"/>
          <w:b/>
          <w:bCs/>
          <w:sz w:val="24"/>
          <w:szCs w:val="24"/>
          <w:lang w:eastAsia="af-ZA"/>
        </w:rPr>
        <w:t xml:space="preserve">Reël vir die rolspel: 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>J</w:t>
      </w:r>
      <w:r>
        <w:rPr>
          <w:rFonts w:ascii="Calibri" w:eastAsia="Calibri" w:hAnsi="Calibri" w:cs="Calibri"/>
          <w:sz w:val="24"/>
          <w:szCs w:val="24"/>
          <w:lang w:eastAsia="af-ZA"/>
        </w:rPr>
        <w:t>ul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 xml:space="preserve"> rolspel moet 'n duidelike skuif toon van oneerbiedige gedrag na respekvolle gedrag.</w:t>
      </w:r>
    </w:p>
    <w:p w14:paraId="6710A1DB" w14:textId="77777777" w:rsidR="00196088" w:rsidRPr="00025119" w:rsidRDefault="00196088" w:rsidP="00196088">
      <w:pPr>
        <w:jc w:val="center"/>
        <w:rPr>
          <w:rFonts w:ascii="Calibri" w:eastAsia="Calibri" w:hAnsi="Calibri" w:cs="Calibri"/>
          <w:b/>
          <w:bCs/>
          <w:u w:val="single"/>
        </w:rPr>
      </w:pPr>
    </w:p>
    <w:p w14:paraId="201D07B1" w14:textId="4E205737" w:rsidR="00F72BD9" w:rsidRPr="00025119" w:rsidRDefault="00D010A6" w:rsidP="00D010A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25119">
        <w:rPr>
          <w:b/>
          <w:bCs/>
          <w:color w:val="000000"/>
        </w:rPr>
        <w:drawing>
          <wp:inline distT="0" distB="0" distL="0" distR="0" wp14:anchorId="36C1C1F0" wp14:editId="0BD2ECAF">
            <wp:extent cx="6645910" cy="1033145"/>
            <wp:effectExtent l="0" t="0" r="2540" b="0"/>
            <wp:docPr id="240075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CE419" w14:textId="77777777" w:rsidR="00F72BD9" w:rsidRPr="00025119" w:rsidRDefault="00F72BD9" w:rsidP="00D010A6">
      <w:pPr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25119">
        <w:rPr>
          <w:rFonts w:ascii="Calibri" w:eastAsia="Calibri" w:hAnsi="Calibri" w:cs="Calibri"/>
          <w:b/>
          <w:bCs/>
          <w:sz w:val="28"/>
          <w:szCs w:val="28"/>
          <w:u w:val="single"/>
        </w:rPr>
        <w:t>Les 7 – Groepaktiwiteit</w:t>
      </w:r>
    </w:p>
    <w:p w14:paraId="2D8761E8" w14:textId="77777777" w:rsidR="00F72BD9" w:rsidRPr="00025119" w:rsidRDefault="00F72BD9" w:rsidP="00F72BD9">
      <w:pPr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72BD9" w:rsidRPr="00025119" w14:paraId="1E38803F" w14:textId="77777777" w:rsidTr="0006231F">
        <w:tc>
          <w:tcPr>
            <w:tcW w:w="10456" w:type="dxa"/>
            <w:shd w:val="clear" w:color="auto" w:fill="F2F2F2"/>
          </w:tcPr>
          <w:p w14:paraId="3DC3DE6B" w14:textId="719480CA" w:rsidR="00F72BD9" w:rsidRPr="00025119" w:rsidRDefault="00F72BD9" w:rsidP="0006231F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GROEP 5: </w:t>
            </w:r>
            <w:r w:rsidR="009951BB" w:rsidRPr="00040AF7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Die wegwys van i</w:t>
            </w:r>
            <w:r w:rsidRPr="00040AF7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emand wat vir ondersteuning vra</w:t>
            </w:r>
          </w:p>
        </w:tc>
      </w:tr>
    </w:tbl>
    <w:p w14:paraId="789CAE66" w14:textId="77777777" w:rsidR="00F72BD9" w:rsidRPr="00025119" w:rsidRDefault="00F72BD9" w:rsidP="00F72BD9">
      <w:pPr>
        <w:rPr>
          <w:rFonts w:ascii="Calibri" w:eastAsia="Calibri" w:hAnsi="Calibri" w:cs="Calibri"/>
          <w:b/>
          <w:bCs/>
          <w:sz w:val="12"/>
          <w:szCs w:val="12"/>
          <w:lang w:eastAsia="af-ZA"/>
        </w:rPr>
      </w:pPr>
    </w:p>
    <w:p w14:paraId="3AC68022" w14:textId="77777777" w:rsidR="00CE7C9A" w:rsidRPr="00025119" w:rsidRDefault="00CE7C9A" w:rsidP="00740991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 xml:space="preserve">Deel 1: </w:t>
      </w:r>
      <w:r>
        <w:rPr>
          <w:rFonts w:ascii="Calibri" w:eastAsia="Calibri" w:hAnsi="Calibri" w:cs="Calibri"/>
          <w:b/>
          <w:bCs/>
          <w:lang w:eastAsia="af-ZA"/>
        </w:rPr>
        <w:t>Toneelteks</w:t>
      </w:r>
    </w:p>
    <w:p w14:paraId="6C2E6992" w14:textId="77777777" w:rsidR="00CE7C9A" w:rsidRPr="00025119" w:rsidRDefault="00CE7C9A" w:rsidP="00CE7C9A">
      <w:pPr>
        <w:spacing w:after="240"/>
        <w:rPr>
          <w:rFonts w:ascii="Calibri" w:eastAsia="Calibri" w:hAnsi="Calibri" w:cs="Calibri"/>
          <w:sz w:val="12"/>
          <w:szCs w:val="12"/>
          <w:lang w:eastAsia="af-ZA"/>
        </w:rPr>
      </w:pPr>
      <w:r w:rsidRPr="00025119">
        <w:rPr>
          <w:rFonts w:ascii="Calibri" w:eastAsia="Calibri" w:hAnsi="Calibri" w:cs="Calibri"/>
          <w:lang w:eastAsia="af-ZA"/>
        </w:rPr>
        <w:t xml:space="preserve">Lees die </w:t>
      </w:r>
      <w:r>
        <w:rPr>
          <w:rFonts w:ascii="Calibri" w:eastAsia="Calibri" w:hAnsi="Calibri" w:cs="Calibri"/>
          <w:lang w:eastAsia="af-ZA"/>
        </w:rPr>
        <w:t>toneelteks</w:t>
      </w:r>
      <w:r w:rsidRPr="00025119">
        <w:rPr>
          <w:rFonts w:ascii="Calibri" w:eastAsia="Calibri" w:hAnsi="Calibri" w:cs="Calibri"/>
          <w:lang w:eastAsia="af-ZA"/>
        </w:rPr>
        <w:t xml:space="preserve"> hieronder deur. Bespreek daarna die vrae voordat julle jul rolspel beplan, wat aan ’n ander groep voorgelê sal word.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72BD9" w:rsidRPr="00025119" w14:paraId="7859D2A6" w14:textId="77777777" w:rsidTr="0006231F">
        <w:tc>
          <w:tcPr>
            <w:tcW w:w="10456" w:type="dxa"/>
            <w:vAlign w:val="center"/>
          </w:tcPr>
          <w:p w14:paraId="08A8A513" w14:textId="26CA8D30" w:rsidR="00F72BD9" w:rsidRPr="00025119" w:rsidRDefault="00F72BD9" w:rsidP="0006231F">
            <w:pPr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Theme="minorHAnsi" w:hAnsiTheme="minorHAnsi" w:cstheme="minorHAnsi"/>
                <w:sz w:val="22"/>
                <w:szCs w:val="22"/>
              </w:rPr>
              <w:drawing>
                <wp:anchor distT="0" distB="0" distL="114300" distR="114300" simplePos="0" relativeHeight="251678720" behindDoc="0" locked="0" layoutInCell="1" allowOverlap="1" wp14:anchorId="4392DC16" wp14:editId="13457429">
                  <wp:simplePos x="0" y="0"/>
                  <wp:positionH relativeFrom="column">
                    <wp:posOffset>4140835</wp:posOffset>
                  </wp:positionH>
                  <wp:positionV relativeFrom="paragraph">
                    <wp:posOffset>48895</wp:posOffset>
                  </wp:positionV>
                  <wp:extent cx="2369185" cy="1578610"/>
                  <wp:effectExtent l="0" t="0" r="0" b="2540"/>
                  <wp:wrapSquare wrapText="bothSides"/>
                  <wp:docPr id="13678651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257123" name="Picture 174325712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185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Karakters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53B8CCC6" w14:textId="05045B98" w:rsidR="00BF50B1" w:rsidRPr="00025119" w:rsidRDefault="00BF50B1" w:rsidP="00BF50B1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 xml:space="preserve">Naledi: </w:t>
            </w:r>
            <w:r w:rsidR="00D11816" w:rsidRPr="00025119">
              <w:rPr>
                <w:rFonts w:ascii="Calibri" w:eastAsia="Calibri" w:hAnsi="Calibri" w:cs="Calibri"/>
                <w:lang w:eastAsia="af-ZA"/>
              </w:rPr>
              <w:t>‘n L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eerder wat oor </w:t>
            </w:r>
            <w:r w:rsidR="009951BB" w:rsidRPr="00025119">
              <w:rPr>
                <w:rFonts w:ascii="Calibri" w:eastAsia="Calibri" w:hAnsi="Calibri" w:cs="Calibri"/>
                <w:lang w:eastAsia="af-ZA"/>
              </w:rPr>
              <w:t>haar gevoelens wil praat.</w:t>
            </w:r>
          </w:p>
          <w:p w14:paraId="1B31E3D3" w14:textId="6AA0B87C" w:rsidR="00F72BD9" w:rsidRPr="00025119" w:rsidRDefault="00BF50B1" w:rsidP="00BF50B1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 xml:space="preserve">Zoe: </w:t>
            </w:r>
            <w:r w:rsidR="00D11816" w:rsidRPr="00025119">
              <w:rPr>
                <w:rFonts w:ascii="Calibri" w:eastAsia="Calibri" w:hAnsi="Calibri" w:cs="Calibri"/>
                <w:lang w:eastAsia="af-ZA"/>
              </w:rPr>
              <w:t>V</w:t>
            </w:r>
            <w:r w:rsidRPr="00025119">
              <w:rPr>
                <w:rFonts w:ascii="Calibri" w:eastAsia="Calibri" w:hAnsi="Calibri" w:cs="Calibri"/>
                <w:lang w:eastAsia="af-ZA"/>
              </w:rPr>
              <w:t>riendin</w:t>
            </w:r>
          </w:p>
          <w:p w14:paraId="3E004AD7" w14:textId="77777777" w:rsidR="00BF50B1" w:rsidRPr="00025119" w:rsidRDefault="00BF50B1" w:rsidP="00BF50B1">
            <w:pPr>
              <w:ind w:left="34"/>
              <w:rPr>
                <w:rFonts w:ascii="Calibri" w:eastAsia="Calibri" w:hAnsi="Calibri" w:cs="Calibri"/>
                <w:lang w:eastAsia="af-ZA"/>
              </w:rPr>
            </w:pPr>
          </w:p>
          <w:p w14:paraId="63FDD5DD" w14:textId="77777777" w:rsidR="00F72BD9" w:rsidRPr="00025119" w:rsidRDefault="00F72BD9" w:rsidP="0006231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Draaiboek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2B16BAFA" w14:textId="09535A7A" w:rsidR="00BF50B1" w:rsidRPr="00040AF7" w:rsidRDefault="00BF50B1" w:rsidP="00BF50B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Naledi: </w:t>
            </w:r>
            <w:r w:rsidRPr="00040AF7">
              <w:rPr>
                <w:rFonts w:ascii="Calibri" w:eastAsia="Calibri" w:hAnsi="Calibri" w:cs="Calibri"/>
                <w:lang w:eastAsia="af-ZA"/>
              </w:rPr>
              <w:t>Ek voel verward oor wie ek is.</w:t>
            </w:r>
          </w:p>
          <w:p w14:paraId="517DD85B" w14:textId="2A42FEAE" w:rsidR="00BF50B1" w:rsidRPr="00040AF7" w:rsidRDefault="00BF50B1" w:rsidP="00BF50B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Zoe: </w:t>
            </w:r>
            <w:r w:rsidRPr="00040AF7">
              <w:rPr>
                <w:rFonts w:ascii="Calibri" w:eastAsia="Calibri" w:hAnsi="Calibri" w:cs="Calibri"/>
                <w:lang w:eastAsia="af-ZA"/>
              </w:rPr>
              <w:t>Wat bedoel jy?</w:t>
            </w:r>
          </w:p>
          <w:p w14:paraId="71CCE713" w14:textId="0430913C" w:rsidR="00BF50B1" w:rsidRPr="00040AF7" w:rsidRDefault="00BF50B1" w:rsidP="00BF50B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Naledi: </w:t>
            </w:r>
            <w:r w:rsidRPr="00040AF7">
              <w:rPr>
                <w:rFonts w:ascii="Calibri" w:eastAsia="Calibri" w:hAnsi="Calibri" w:cs="Calibri"/>
                <w:lang w:eastAsia="af-ZA"/>
              </w:rPr>
              <w:t>Ek dink ek is dalk anders.</w:t>
            </w:r>
          </w:p>
          <w:p w14:paraId="3F6D1FE9" w14:textId="133A808E" w:rsidR="00BF50B1" w:rsidRPr="00040AF7" w:rsidRDefault="00BF50B1" w:rsidP="00BF50B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Zoe: </w:t>
            </w:r>
            <w:r w:rsidR="00D11816" w:rsidRPr="00040AF7">
              <w:rPr>
                <w:rFonts w:ascii="Calibri" w:eastAsia="Calibri" w:hAnsi="Calibri" w:cs="Calibri"/>
                <w:bCs/>
                <w:lang w:eastAsia="af-ZA"/>
              </w:rPr>
              <w:t>Probeer</w:t>
            </w:r>
            <w:r w:rsidRPr="00040AF7">
              <w:rPr>
                <w:rFonts w:ascii="Calibri" w:eastAsia="Calibri" w:hAnsi="Calibri" w:cs="Calibri"/>
                <w:lang w:eastAsia="af-ZA"/>
              </w:rPr>
              <w:t xml:space="preserve"> net </w:t>
            </w:r>
            <w:r w:rsidR="00D11816" w:rsidRPr="00040AF7">
              <w:rPr>
                <w:rFonts w:ascii="Calibri" w:eastAsia="Calibri" w:hAnsi="Calibri" w:cs="Calibri"/>
                <w:lang w:eastAsia="af-ZA"/>
              </w:rPr>
              <w:t>norma</w:t>
            </w:r>
            <w:r w:rsidR="00040AF7" w:rsidRPr="00040AF7">
              <w:rPr>
                <w:rFonts w:ascii="Calibri" w:eastAsia="Calibri" w:hAnsi="Calibri" w:cs="Calibri"/>
                <w:lang w:eastAsia="af-ZA"/>
              </w:rPr>
              <w:t>a</w:t>
            </w:r>
            <w:r w:rsidR="00D11816" w:rsidRPr="00040AF7">
              <w:rPr>
                <w:rFonts w:ascii="Calibri" w:eastAsia="Calibri" w:hAnsi="Calibri" w:cs="Calibri"/>
                <w:lang w:eastAsia="af-ZA"/>
              </w:rPr>
              <w:t>l wees</w:t>
            </w:r>
            <w:r w:rsidRPr="00040AF7">
              <w:rPr>
                <w:rFonts w:ascii="Calibri" w:eastAsia="Calibri" w:hAnsi="Calibri" w:cs="Calibri"/>
                <w:lang w:eastAsia="af-ZA"/>
              </w:rPr>
              <w:t xml:space="preserve"> en hou op om daaroor te praat.</w:t>
            </w:r>
          </w:p>
          <w:p w14:paraId="0D8FAF56" w14:textId="65796F65" w:rsidR="00BF50B1" w:rsidRPr="00040AF7" w:rsidRDefault="00BF50B1" w:rsidP="00BF50B1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Naledi: </w:t>
            </w:r>
            <w:r w:rsidRPr="00040AF7">
              <w:rPr>
                <w:rFonts w:ascii="Calibri" w:eastAsia="Calibri" w:hAnsi="Calibri" w:cs="Calibri"/>
                <w:lang w:eastAsia="af-ZA"/>
              </w:rPr>
              <w:t>Ek wou net gesels...</w:t>
            </w:r>
          </w:p>
          <w:p w14:paraId="11E0CE5F" w14:textId="5C464045" w:rsidR="00F72BD9" w:rsidRPr="00025119" w:rsidRDefault="00BF50B1" w:rsidP="00BF50B1">
            <w:pPr>
              <w:ind w:left="34"/>
              <w:rPr>
                <w:rFonts w:ascii="Calibri" w:eastAsia="Calibri" w:hAnsi="Calibri" w:cs="Calibri"/>
                <w:sz w:val="28"/>
                <w:szCs w:val="28"/>
                <w:lang w:eastAsia="af-ZA"/>
              </w:rPr>
            </w:pPr>
            <w:r w:rsidRPr="00040AF7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Zoe: </w:t>
            </w:r>
            <w:r w:rsidRPr="00040AF7">
              <w:rPr>
                <w:rFonts w:ascii="Calibri" w:eastAsia="Calibri" w:hAnsi="Calibri" w:cs="Calibri"/>
                <w:lang w:eastAsia="af-ZA"/>
              </w:rPr>
              <w:t>Daar is niks om oor te praat nie.</w:t>
            </w:r>
          </w:p>
        </w:tc>
      </w:tr>
    </w:tbl>
    <w:p w14:paraId="28F316BA" w14:textId="77777777" w:rsidR="00F72BD9" w:rsidRPr="00025119" w:rsidRDefault="00F72BD9" w:rsidP="00F72BD9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72BD9" w:rsidRPr="00025119" w14:paraId="0B8693AF" w14:textId="77777777" w:rsidTr="0006231F">
        <w:tc>
          <w:tcPr>
            <w:tcW w:w="10456" w:type="dxa"/>
            <w:shd w:val="clear" w:color="auto" w:fill="B2A1C7"/>
          </w:tcPr>
          <w:p w14:paraId="10BBB11E" w14:textId="77777777" w:rsidR="00F72BD9" w:rsidRPr="00025119" w:rsidRDefault="00F72BD9" w:rsidP="0006231F">
            <w:pPr>
              <w:rPr>
                <w:rFonts w:ascii="Calibri" w:eastAsia="Calibri" w:hAnsi="Calibri" w:cs="Calibri"/>
                <w:b/>
                <w:bCs/>
              </w:rPr>
            </w:pPr>
            <w:r w:rsidRPr="00025119">
              <w:rPr>
                <w:rFonts w:ascii="Calibri" w:eastAsia="Calibri" w:hAnsi="Calibri" w:cs="Calibri"/>
                <w:b/>
                <w:bCs/>
              </w:rPr>
              <w:t>Besprekingsvrae</w:t>
            </w:r>
          </w:p>
        </w:tc>
      </w:tr>
      <w:tr w:rsidR="00F72BD9" w:rsidRPr="00025119" w14:paraId="1D399F6D" w14:textId="77777777" w:rsidTr="0006231F">
        <w:tc>
          <w:tcPr>
            <w:tcW w:w="10456" w:type="dxa"/>
            <w:shd w:val="clear" w:color="auto" w:fill="E5DFEC"/>
          </w:tcPr>
          <w:p w14:paraId="44DC5480" w14:textId="2EC71161" w:rsidR="00F72BD9" w:rsidRPr="00025119" w:rsidRDefault="00F72BD9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>a. Hoe sou Naledi voel?</w:t>
            </w:r>
          </w:p>
          <w:p w14:paraId="53A2879E" w14:textId="59ADA311" w:rsidR="00F72BD9" w:rsidRPr="00025119" w:rsidRDefault="00F72BD9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b. </w:t>
            </w:r>
            <w:r w:rsidR="00D010A6" w:rsidRPr="00025119">
              <w:rPr>
                <w:rFonts w:ascii="Calibri" w:eastAsia="Calibri" w:hAnsi="Calibri" w:cs="Calibri"/>
              </w:rPr>
              <w:t>Waar</w:t>
            </w:r>
            <w:r w:rsidRPr="00025119">
              <w:rPr>
                <w:rFonts w:ascii="Calibri" w:eastAsia="Calibri" w:hAnsi="Calibri" w:cs="Calibri"/>
              </w:rPr>
              <w:t>om is Zoe se reaksie nie ondersteunend nie?</w:t>
            </w:r>
          </w:p>
        </w:tc>
      </w:tr>
    </w:tbl>
    <w:p w14:paraId="46A5E912" w14:textId="77777777" w:rsidR="00F72BD9" w:rsidRPr="00025119" w:rsidRDefault="00F72BD9" w:rsidP="00F72BD9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p w14:paraId="51CF67F0" w14:textId="77777777" w:rsidR="00642FBE" w:rsidRPr="00025119" w:rsidRDefault="00642FBE" w:rsidP="00642FBE">
      <w:pPr>
        <w:rPr>
          <w:rFonts w:ascii="Calibri" w:eastAsia="Calibri" w:hAnsi="Calibri" w:cs="Calibri"/>
          <w:b/>
          <w:bCs/>
        </w:rPr>
      </w:pPr>
      <w:r w:rsidRPr="00025119">
        <w:rPr>
          <w:rFonts w:ascii="Calibri" w:eastAsia="Calibri" w:hAnsi="Calibri" w:cs="Calibri"/>
          <w:b/>
          <w:bCs/>
        </w:rPr>
        <w:t xml:space="preserve">Herskrywing van die </w:t>
      </w:r>
      <w:r>
        <w:rPr>
          <w:rFonts w:ascii="Calibri" w:eastAsia="Calibri" w:hAnsi="Calibri" w:cs="Calibri"/>
          <w:b/>
          <w:bCs/>
        </w:rPr>
        <w:t>toneelteks</w:t>
      </w:r>
    </w:p>
    <w:p w14:paraId="1CD3380F" w14:textId="77777777" w:rsidR="00642FBE" w:rsidRPr="00025119" w:rsidRDefault="00642FBE" w:rsidP="00642FBE">
      <w:pPr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Herskryf die toneel kortliks, met dieselfde karakters, om respekvolle taal en gedrag te toon. Oefen om j</w:t>
      </w:r>
      <w:r>
        <w:rPr>
          <w:rFonts w:ascii="Calibri" w:eastAsia="Calibri" w:hAnsi="Calibri" w:cs="Calibri"/>
        </w:rPr>
        <w:t>ul</w:t>
      </w:r>
      <w:r w:rsidRPr="00025119">
        <w:rPr>
          <w:rFonts w:ascii="Calibri" w:eastAsia="Calibri" w:hAnsi="Calibri" w:cs="Calibri"/>
        </w:rPr>
        <w:t xml:space="preserve"> verbeterde </w:t>
      </w:r>
      <w:r>
        <w:rPr>
          <w:rFonts w:ascii="Calibri" w:eastAsia="Calibri" w:hAnsi="Calibri" w:cs="Calibri"/>
        </w:rPr>
        <w:t>toneelteks</w:t>
      </w:r>
      <w:r w:rsidRPr="00025119">
        <w:rPr>
          <w:rFonts w:ascii="Calibri" w:eastAsia="Calibri" w:hAnsi="Calibri" w:cs="Calibri"/>
        </w:rPr>
        <w:t xml:space="preserve"> as 'n groep te lees.</w:t>
      </w:r>
    </w:p>
    <w:p w14:paraId="6E1A5111" w14:textId="77777777" w:rsidR="00642FBE" w:rsidRPr="00025119" w:rsidRDefault="00642FBE" w:rsidP="00642FBE">
      <w:pPr>
        <w:spacing w:after="240"/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4ED2B" w14:textId="77777777" w:rsidR="00642FBE" w:rsidRPr="00025119" w:rsidRDefault="00642FBE" w:rsidP="00642FBE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>Deel 2: Rolspel</w:t>
      </w:r>
    </w:p>
    <w:p w14:paraId="0C2B44FE" w14:textId="77777777" w:rsidR="00642FBE" w:rsidRPr="00025119" w:rsidRDefault="00642FBE" w:rsidP="00642FBE">
      <w:pPr>
        <w:spacing w:line="259" w:lineRule="auto"/>
        <w:jc w:val="both"/>
        <w:rPr>
          <w:rFonts w:ascii="Calibri" w:eastAsia="Calibri" w:hAnsi="Calibri" w:cs="Calibri"/>
          <w:lang w:eastAsia="af-ZA"/>
        </w:rPr>
      </w:pPr>
      <w:r>
        <w:rPr>
          <w:rFonts w:ascii="Calibri" w:eastAsia="Calibri" w:hAnsi="Calibri" w:cs="Calibri"/>
          <w:lang w:eastAsia="af-ZA"/>
        </w:rPr>
        <w:t>Voer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ulle</w:t>
      </w:r>
      <w:r w:rsidRPr="00025119">
        <w:rPr>
          <w:rFonts w:ascii="Calibri" w:eastAsia="Calibri" w:hAnsi="Calibri" w:cs="Calibri"/>
          <w:lang w:eastAsia="af-ZA"/>
        </w:rPr>
        <w:t xml:space="preserve"> verbeterde rolspel </w:t>
      </w:r>
      <w:r>
        <w:rPr>
          <w:rFonts w:ascii="Calibri" w:eastAsia="Calibri" w:hAnsi="Calibri" w:cs="Calibri"/>
          <w:lang w:eastAsia="af-ZA"/>
        </w:rPr>
        <w:t>vir</w:t>
      </w:r>
      <w:r w:rsidRPr="00025119">
        <w:rPr>
          <w:rFonts w:ascii="Calibri" w:eastAsia="Calibri" w:hAnsi="Calibri" w:cs="Calibri"/>
          <w:lang w:eastAsia="af-ZA"/>
        </w:rPr>
        <w:t xml:space="preserve"> j</w:t>
      </w:r>
      <w:r>
        <w:rPr>
          <w:rFonts w:ascii="Calibri" w:eastAsia="Calibri" w:hAnsi="Calibri" w:cs="Calibri"/>
          <w:lang w:eastAsia="af-ZA"/>
        </w:rPr>
        <w:t>ul</w:t>
      </w:r>
      <w:r w:rsidRPr="00025119">
        <w:rPr>
          <w:rFonts w:ascii="Calibri" w:eastAsia="Calibri" w:hAnsi="Calibri" w:cs="Calibri"/>
          <w:lang w:eastAsia="af-ZA"/>
        </w:rPr>
        <w:t xml:space="preserve"> </w:t>
      </w:r>
      <w:proofErr w:type="spellStart"/>
      <w:r w:rsidRPr="00025119">
        <w:rPr>
          <w:rFonts w:ascii="Calibri" w:eastAsia="Calibri" w:hAnsi="Calibri" w:cs="Calibri"/>
          <w:lang w:eastAsia="af-ZA"/>
        </w:rPr>
        <w:t>maatgroep</w:t>
      </w:r>
      <w:proofErr w:type="spellEnd"/>
      <w:r w:rsidRPr="00025119">
        <w:rPr>
          <w:rFonts w:ascii="Calibri" w:eastAsia="Calibri" w:hAnsi="Calibri" w:cs="Calibri"/>
          <w:lang w:eastAsia="af-ZA"/>
        </w:rPr>
        <w:t xml:space="preserve"> </w:t>
      </w:r>
      <w:r>
        <w:rPr>
          <w:rFonts w:ascii="Calibri" w:eastAsia="Calibri" w:hAnsi="Calibri" w:cs="Calibri"/>
          <w:lang w:eastAsia="af-ZA"/>
        </w:rPr>
        <w:t>uit</w:t>
      </w:r>
      <w:r w:rsidRPr="00025119">
        <w:rPr>
          <w:rFonts w:ascii="Calibri" w:eastAsia="Calibri" w:hAnsi="Calibri" w:cs="Calibri"/>
          <w:lang w:eastAsia="af-ZA"/>
        </w:rPr>
        <w:t xml:space="preserve">. Dit behoort </w:t>
      </w:r>
      <w:r w:rsidRPr="00025119">
        <w:rPr>
          <w:rFonts w:ascii="Calibri" w:eastAsia="Calibri" w:hAnsi="Calibri" w:cs="Calibri"/>
          <w:b/>
          <w:bCs/>
          <w:lang w:eastAsia="af-ZA"/>
        </w:rPr>
        <w:t>nie langer as EEN minuut te wees nie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73028ADB" w14:textId="77777777" w:rsidR="00642FBE" w:rsidRPr="00025119" w:rsidRDefault="00642FBE" w:rsidP="00642FBE">
      <w:pPr>
        <w:pStyle w:val="ListParagraph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af-ZA"/>
        </w:rPr>
      </w:pPr>
      <w:r w:rsidRPr="00025119">
        <w:rPr>
          <w:rFonts w:ascii="Calibri" w:eastAsia="Calibri" w:hAnsi="Calibri" w:cs="Calibri"/>
          <w:sz w:val="24"/>
          <w:szCs w:val="24"/>
          <w:lang w:eastAsia="af-ZA"/>
        </w:rPr>
        <w:t>Elke groep moet lede kies om die verskillende dele te lees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4395E870" w14:textId="77777777" w:rsidR="00642FBE" w:rsidRPr="003907F2" w:rsidRDefault="00642FBE" w:rsidP="00642FBE">
      <w:pPr>
        <w:pStyle w:val="ListParagraph"/>
        <w:numPr>
          <w:ilvl w:val="0"/>
          <w:numId w:val="21"/>
        </w:numPr>
        <w:ind w:left="426"/>
        <w:rPr>
          <w:rFonts w:ascii="Calibri" w:eastAsia="Calibri" w:hAnsi="Calibri" w:cs="Calibri"/>
          <w:sz w:val="24"/>
          <w:szCs w:val="24"/>
          <w:lang w:eastAsia="af-ZA"/>
        </w:rPr>
      </w:pPr>
      <w:r w:rsidRPr="00025119">
        <w:rPr>
          <w:rFonts w:ascii="Calibri" w:eastAsia="Calibri" w:hAnsi="Calibri" w:cs="Calibri"/>
          <w:b/>
          <w:bCs/>
          <w:sz w:val="24"/>
          <w:szCs w:val="24"/>
          <w:lang w:eastAsia="af-ZA"/>
        </w:rPr>
        <w:t xml:space="preserve">Reël vir die rolspel: 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>J</w:t>
      </w:r>
      <w:r>
        <w:rPr>
          <w:rFonts w:ascii="Calibri" w:eastAsia="Calibri" w:hAnsi="Calibri" w:cs="Calibri"/>
          <w:sz w:val="24"/>
          <w:szCs w:val="24"/>
          <w:lang w:eastAsia="af-ZA"/>
        </w:rPr>
        <w:t>ul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 xml:space="preserve"> rolspel moet 'n duidelike skuif toon van oneerbiedige gedrag na respekvolle gedrag.</w:t>
      </w:r>
    </w:p>
    <w:p w14:paraId="3EF404EC" w14:textId="7D93A8B3" w:rsidR="00ED2C68" w:rsidRPr="00025119" w:rsidRDefault="00D010A6" w:rsidP="00D010A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25119">
        <w:rPr>
          <w:b/>
          <w:bCs/>
          <w:color w:val="000000"/>
        </w:rPr>
        <w:drawing>
          <wp:inline distT="0" distB="0" distL="0" distR="0" wp14:anchorId="362FCDFE" wp14:editId="38144B25">
            <wp:extent cx="6645910" cy="1033145"/>
            <wp:effectExtent l="0" t="0" r="2540" b="0"/>
            <wp:docPr id="308486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DA20F" w14:textId="77777777" w:rsidR="00ED2C68" w:rsidRPr="00025119" w:rsidRDefault="00ED2C68" w:rsidP="00D010A6">
      <w:pPr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25119">
        <w:rPr>
          <w:rFonts w:ascii="Calibri" w:eastAsia="Calibri" w:hAnsi="Calibri" w:cs="Calibri"/>
          <w:b/>
          <w:bCs/>
          <w:sz w:val="28"/>
          <w:szCs w:val="28"/>
          <w:u w:val="single"/>
        </w:rPr>
        <w:t>Les 7 – Groepaktiwiteit</w:t>
      </w:r>
    </w:p>
    <w:p w14:paraId="32EEE880" w14:textId="77777777" w:rsidR="00ED2C68" w:rsidRPr="00025119" w:rsidRDefault="00ED2C68" w:rsidP="00ED2C68">
      <w:pPr>
        <w:jc w:val="center"/>
        <w:rPr>
          <w:rFonts w:ascii="Calibri" w:eastAsia="Calibri" w:hAnsi="Calibri" w:cs="Calibri"/>
          <w:b/>
          <w:bCs/>
          <w:u w:val="singl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2C68" w:rsidRPr="00025119" w14:paraId="2BA9A3B9" w14:textId="77777777" w:rsidTr="0006231F">
        <w:tc>
          <w:tcPr>
            <w:tcW w:w="10456" w:type="dxa"/>
            <w:shd w:val="clear" w:color="auto" w:fill="F2F2F2"/>
          </w:tcPr>
          <w:p w14:paraId="125A422E" w14:textId="5F2C8F28" w:rsidR="00ED2C68" w:rsidRPr="00025119" w:rsidRDefault="00ED2C68" w:rsidP="0006231F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GROEP 6: </w:t>
            </w:r>
            <w:r w:rsidRPr="00324E5A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Weier</w:t>
            </w:r>
            <w:r w:rsidR="00D11816" w:rsidRPr="00324E5A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ing</w:t>
            </w:r>
            <w:r w:rsidRPr="00324E5A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om iemand se </w:t>
            </w:r>
            <w:r w:rsidR="00D11816" w:rsidRPr="00324E5A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korrekte </w:t>
            </w:r>
            <w:r w:rsidRPr="00324E5A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>voornaamwoorde</w:t>
            </w:r>
            <w:r w:rsidRPr="00025119"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af-ZA"/>
              </w:rPr>
              <w:t xml:space="preserve"> te gebruik</w:t>
            </w:r>
          </w:p>
        </w:tc>
      </w:tr>
    </w:tbl>
    <w:p w14:paraId="25FAAED9" w14:textId="77777777" w:rsidR="00ED2C68" w:rsidRPr="00025119" w:rsidRDefault="00ED2C68" w:rsidP="00ED2C68">
      <w:pPr>
        <w:rPr>
          <w:rFonts w:ascii="Calibri" w:eastAsia="Calibri" w:hAnsi="Calibri" w:cs="Calibri"/>
          <w:b/>
          <w:bCs/>
          <w:sz w:val="12"/>
          <w:szCs w:val="12"/>
          <w:lang w:eastAsia="af-ZA"/>
        </w:rPr>
      </w:pPr>
    </w:p>
    <w:p w14:paraId="39C700DA" w14:textId="77777777" w:rsidR="00CE7C9A" w:rsidRPr="00025119" w:rsidRDefault="00CE7C9A" w:rsidP="00740991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 xml:space="preserve">Deel 1: </w:t>
      </w:r>
      <w:r>
        <w:rPr>
          <w:rFonts w:ascii="Calibri" w:eastAsia="Calibri" w:hAnsi="Calibri" w:cs="Calibri"/>
          <w:b/>
          <w:bCs/>
          <w:lang w:eastAsia="af-ZA"/>
        </w:rPr>
        <w:t>Toneelteks</w:t>
      </w:r>
    </w:p>
    <w:p w14:paraId="22788E07" w14:textId="77777777" w:rsidR="00CE7C9A" w:rsidRPr="00025119" w:rsidRDefault="00CE7C9A" w:rsidP="00CE7C9A">
      <w:pPr>
        <w:spacing w:after="240"/>
        <w:rPr>
          <w:rFonts w:ascii="Calibri" w:eastAsia="Calibri" w:hAnsi="Calibri" w:cs="Calibri"/>
          <w:sz w:val="12"/>
          <w:szCs w:val="12"/>
          <w:lang w:eastAsia="af-ZA"/>
        </w:rPr>
      </w:pPr>
      <w:r w:rsidRPr="00025119">
        <w:rPr>
          <w:rFonts w:ascii="Calibri" w:eastAsia="Calibri" w:hAnsi="Calibri" w:cs="Calibri"/>
          <w:lang w:eastAsia="af-ZA"/>
        </w:rPr>
        <w:t xml:space="preserve">Lees die </w:t>
      </w:r>
      <w:r>
        <w:rPr>
          <w:rFonts w:ascii="Calibri" w:eastAsia="Calibri" w:hAnsi="Calibri" w:cs="Calibri"/>
          <w:lang w:eastAsia="af-ZA"/>
        </w:rPr>
        <w:t>toneelteks</w:t>
      </w:r>
      <w:r w:rsidRPr="00025119">
        <w:rPr>
          <w:rFonts w:ascii="Calibri" w:eastAsia="Calibri" w:hAnsi="Calibri" w:cs="Calibri"/>
          <w:lang w:eastAsia="af-ZA"/>
        </w:rPr>
        <w:t xml:space="preserve"> hieronder deur. Bespreek daarna die vrae voordat julle jul rolspel beplan, wat aan ’n ander groep voorgelê sal word.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2C68" w:rsidRPr="00025119" w14:paraId="1005B47F" w14:textId="77777777" w:rsidTr="0006231F">
        <w:tc>
          <w:tcPr>
            <w:tcW w:w="10456" w:type="dxa"/>
            <w:vAlign w:val="center"/>
          </w:tcPr>
          <w:p w14:paraId="0ACCB3A1" w14:textId="676F6AA2" w:rsidR="00ED2C68" w:rsidRPr="00025119" w:rsidRDefault="00773CC7" w:rsidP="0006231F">
            <w:pPr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Arial" w:hAnsi="Arial" w:cs="Arial"/>
              </w:rPr>
              <w:drawing>
                <wp:anchor distT="0" distB="0" distL="114300" distR="114300" simplePos="0" relativeHeight="251680768" behindDoc="0" locked="0" layoutInCell="1" allowOverlap="1" wp14:anchorId="1C941475" wp14:editId="7B0C2DFC">
                  <wp:simplePos x="0" y="0"/>
                  <wp:positionH relativeFrom="column">
                    <wp:posOffset>4293235</wp:posOffset>
                  </wp:positionH>
                  <wp:positionV relativeFrom="paragraph">
                    <wp:posOffset>31115</wp:posOffset>
                  </wp:positionV>
                  <wp:extent cx="2204085" cy="1468120"/>
                  <wp:effectExtent l="0" t="0" r="5715" b="0"/>
                  <wp:wrapSquare wrapText="bothSides"/>
                  <wp:docPr id="28998883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745191" name="Picture 91774519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408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2C68"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Karakters</w:t>
            </w:r>
            <w:r w:rsidR="00ED2C68"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1CCCA02A" w14:textId="0C0EDA0F" w:rsidR="0081405E" w:rsidRPr="00025119" w:rsidRDefault="0081405E" w:rsidP="0081405E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 xml:space="preserve">Chris: leerder wat </w:t>
            </w:r>
            <w:r w:rsidR="00D010A6" w:rsidRPr="00025119">
              <w:rPr>
                <w:rFonts w:ascii="Calibri" w:eastAsia="Calibri" w:hAnsi="Calibri" w:cs="Calibri"/>
                <w:lang w:eastAsia="af-ZA"/>
              </w:rPr>
              <w:t>‘</w:t>
            </w:r>
            <w:r w:rsidRPr="00025119">
              <w:rPr>
                <w:rFonts w:ascii="Calibri" w:eastAsia="Calibri" w:hAnsi="Calibri" w:cs="Calibri"/>
                <w:lang w:eastAsia="af-ZA"/>
              </w:rPr>
              <w:t>hulle</w:t>
            </w:r>
            <w:r w:rsidR="00D010A6" w:rsidRPr="00025119">
              <w:rPr>
                <w:rFonts w:ascii="Calibri" w:eastAsia="Calibri" w:hAnsi="Calibri" w:cs="Calibri"/>
                <w:lang w:eastAsia="af-ZA"/>
              </w:rPr>
              <w:t>/hul’</w:t>
            </w:r>
            <w:r w:rsidRPr="00025119">
              <w:rPr>
                <w:rFonts w:ascii="Calibri" w:eastAsia="Calibri" w:hAnsi="Calibri" w:cs="Calibri"/>
                <w:lang w:eastAsia="af-ZA"/>
              </w:rPr>
              <w:t xml:space="preserve"> voornaamwoorde gebruik</w:t>
            </w:r>
          </w:p>
          <w:p w14:paraId="71293A28" w14:textId="77777777" w:rsidR="0081405E" w:rsidRPr="00025119" w:rsidRDefault="0081405E" w:rsidP="0081405E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Onderwyser</w:t>
            </w:r>
          </w:p>
          <w:p w14:paraId="5034FB65" w14:textId="55A8F4A2" w:rsidR="00ED2C68" w:rsidRPr="00025119" w:rsidRDefault="0081405E" w:rsidP="0081405E">
            <w:pPr>
              <w:ind w:left="34"/>
              <w:rPr>
                <w:rFonts w:ascii="Calibri" w:eastAsia="Calibri" w:hAnsi="Calibri" w:cs="Calibri"/>
                <w:lang w:eastAsia="af-ZA"/>
              </w:rPr>
            </w:pPr>
            <w:r w:rsidRPr="00025119">
              <w:rPr>
                <w:rFonts w:ascii="Calibri" w:eastAsia="Calibri" w:hAnsi="Calibri" w:cs="Calibri"/>
                <w:lang w:eastAsia="af-ZA"/>
              </w:rPr>
              <w:t>Klasmaat</w:t>
            </w:r>
          </w:p>
          <w:p w14:paraId="1D34F0C3" w14:textId="77777777" w:rsidR="0081405E" w:rsidRPr="00025119" w:rsidRDefault="0081405E" w:rsidP="0081405E">
            <w:pPr>
              <w:ind w:left="34"/>
              <w:rPr>
                <w:rFonts w:ascii="Calibri" w:eastAsia="Calibri" w:hAnsi="Calibri" w:cs="Calibri"/>
                <w:lang w:eastAsia="af-ZA"/>
              </w:rPr>
            </w:pPr>
          </w:p>
          <w:p w14:paraId="1B9D44EF" w14:textId="77777777" w:rsidR="00ED2C68" w:rsidRPr="00025119" w:rsidRDefault="00ED2C68" w:rsidP="0006231F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u w:val="single"/>
                <w:lang w:eastAsia="af-ZA"/>
              </w:rPr>
              <w:t>Draaiboek</w:t>
            </w: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>:</w:t>
            </w:r>
          </w:p>
          <w:p w14:paraId="471B238D" w14:textId="18109449" w:rsidR="00773CC7" w:rsidRPr="00D67D2C" w:rsidRDefault="00773CC7" w:rsidP="00773CC7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025119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Chris: </w:t>
            </w:r>
            <w:r w:rsidRPr="00D67D2C">
              <w:rPr>
                <w:rFonts w:ascii="Calibri" w:eastAsia="Calibri" w:hAnsi="Calibri" w:cs="Calibri"/>
                <w:lang w:eastAsia="af-ZA"/>
              </w:rPr>
              <w:t xml:space="preserve">Verskoon my, ek gebruik </w:t>
            </w:r>
            <w:r w:rsidR="00D010A6" w:rsidRPr="00D67D2C">
              <w:rPr>
                <w:rFonts w:ascii="Calibri" w:eastAsia="Calibri" w:hAnsi="Calibri" w:cs="Calibri"/>
                <w:lang w:eastAsia="af-ZA"/>
              </w:rPr>
              <w:t>‘</w:t>
            </w:r>
            <w:r w:rsidRPr="00D67D2C">
              <w:rPr>
                <w:rFonts w:ascii="Calibri" w:eastAsia="Calibri" w:hAnsi="Calibri" w:cs="Calibri"/>
                <w:lang w:eastAsia="af-ZA"/>
              </w:rPr>
              <w:t>hulle</w:t>
            </w:r>
            <w:r w:rsidR="00D010A6" w:rsidRPr="00D67D2C">
              <w:rPr>
                <w:rFonts w:ascii="Calibri" w:eastAsia="Calibri" w:hAnsi="Calibri" w:cs="Calibri"/>
                <w:lang w:eastAsia="af-ZA"/>
              </w:rPr>
              <w:t>/hul’</w:t>
            </w:r>
            <w:r w:rsidRPr="00D67D2C">
              <w:rPr>
                <w:rFonts w:ascii="Calibri" w:eastAsia="Calibri" w:hAnsi="Calibri" w:cs="Calibri"/>
                <w:lang w:eastAsia="af-ZA"/>
              </w:rPr>
              <w:t xml:space="preserve"> </w:t>
            </w:r>
            <w:r w:rsidR="00D11816" w:rsidRPr="00D67D2C">
              <w:rPr>
                <w:rFonts w:ascii="Calibri" w:eastAsia="Calibri" w:hAnsi="Calibri" w:cs="Calibri"/>
                <w:lang w:eastAsia="af-ZA"/>
              </w:rPr>
              <w:t xml:space="preserve">as </w:t>
            </w:r>
            <w:r w:rsidRPr="00D67D2C">
              <w:rPr>
                <w:rFonts w:ascii="Calibri" w:eastAsia="Calibri" w:hAnsi="Calibri" w:cs="Calibri"/>
                <w:lang w:eastAsia="af-ZA"/>
              </w:rPr>
              <w:t>voornaamwoorde.</w:t>
            </w:r>
          </w:p>
          <w:p w14:paraId="7A1FB4E1" w14:textId="71AFC181" w:rsidR="00773CC7" w:rsidRPr="00D67D2C" w:rsidRDefault="00773CC7" w:rsidP="00773CC7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D67D2C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Klasmaat: </w:t>
            </w:r>
            <w:r w:rsidRPr="00D67D2C">
              <w:rPr>
                <w:rFonts w:ascii="Calibri" w:eastAsia="Calibri" w:hAnsi="Calibri" w:cs="Calibri"/>
                <w:lang w:eastAsia="af-ZA"/>
              </w:rPr>
              <w:t>Dis verwarrend. Ek gaan jou net "hy" noem.</w:t>
            </w:r>
          </w:p>
          <w:p w14:paraId="01B13794" w14:textId="7993E0E8" w:rsidR="00773CC7" w:rsidRPr="00D67D2C" w:rsidRDefault="00773CC7" w:rsidP="00773CC7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D67D2C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Onderwyser: </w:t>
            </w:r>
            <w:r w:rsidRPr="00D67D2C">
              <w:rPr>
                <w:rFonts w:ascii="Calibri" w:eastAsia="Calibri" w:hAnsi="Calibri" w:cs="Calibri"/>
                <w:lang w:eastAsia="af-ZA"/>
              </w:rPr>
              <w:t>Respekteer asseblief hoe mense identifiseer.</w:t>
            </w:r>
          </w:p>
          <w:p w14:paraId="5482C3BE" w14:textId="754A460C" w:rsidR="00773CC7" w:rsidRPr="00D67D2C" w:rsidRDefault="00773CC7" w:rsidP="00773CC7">
            <w:pPr>
              <w:ind w:left="34"/>
              <w:rPr>
                <w:rFonts w:ascii="Calibri" w:eastAsia="Calibri" w:hAnsi="Calibri" w:cs="Calibri"/>
                <w:b/>
                <w:bCs/>
                <w:lang w:eastAsia="af-ZA"/>
              </w:rPr>
            </w:pPr>
            <w:r w:rsidRPr="00D67D2C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Klasmaat: </w:t>
            </w:r>
            <w:r w:rsidRPr="00D67D2C">
              <w:rPr>
                <w:rFonts w:ascii="Calibri" w:eastAsia="Calibri" w:hAnsi="Calibri" w:cs="Calibri"/>
                <w:lang w:eastAsia="af-ZA"/>
              </w:rPr>
              <w:t xml:space="preserve">(rol oë) </w:t>
            </w:r>
            <w:r w:rsidR="000F7AC0" w:rsidRPr="00D67D2C">
              <w:rPr>
                <w:rFonts w:ascii="Calibri" w:eastAsia="Calibri" w:hAnsi="Calibri" w:cs="Calibri"/>
                <w:lang w:eastAsia="af-ZA"/>
              </w:rPr>
              <w:t xml:space="preserve">Ek verstaan nie wat die </w:t>
            </w:r>
            <w:r w:rsidR="000F7AC0" w:rsidRPr="00D67D2C">
              <w:rPr>
                <w:rFonts w:ascii="Calibri" w:eastAsia="Calibri" w:hAnsi="Calibri" w:cs="Calibri"/>
                <w:i/>
                <w:iCs/>
                <w:lang w:eastAsia="af-ZA"/>
              </w:rPr>
              <w:t xml:space="preserve">"big </w:t>
            </w:r>
            <w:proofErr w:type="spellStart"/>
            <w:r w:rsidR="000F7AC0" w:rsidRPr="00D67D2C">
              <w:rPr>
                <w:rFonts w:ascii="Calibri" w:eastAsia="Calibri" w:hAnsi="Calibri" w:cs="Calibri"/>
                <w:i/>
                <w:iCs/>
                <w:lang w:eastAsia="af-ZA"/>
              </w:rPr>
              <w:t>deal</w:t>
            </w:r>
            <w:proofErr w:type="spellEnd"/>
            <w:r w:rsidR="000F7AC0" w:rsidRPr="00D67D2C">
              <w:rPr>
                <w:rFonts w:ascii="Calibri" w:eastAsia="Calibri" w:hAnsi="Calibri" w:cs="Calibri"/>
                <w:i/>
                <w:iCs/>
                <w:lang w:eastAsia="af-ZA"/>
              </w:rPr>
              <w:t>"</w:t>
            </w:r>
            <w:r w:rsidR="000F7AC0" w:rsidRPr="00D67D2C">
              <w:rPr>
                <w:rFonts w:ascii="Calibri" w:eastAsia="Calibri" w:hAnsi="Calibri" w:cs="Calibri"/>
                <w:lang w:eastAsia="af-ZA"/>
              </w:rPr>
              <w:t xml:space="preserve"> is nie</w:t>
            </w:r>
            <w:r w:rsidRPr="00D67D2C">
              <w:rPr>
                <w:rFonts w:ascii="Calibri" w:eastAsia="Calibri" w:hAnsi="Calibri" w:cs="Calibri"/>
                <w:lang w:eastAsia="af-ZA"/>
              </w:rPr>
              <w:t xml:space="preserve">. Dis </w:t>
            </w:r>
            <w:r w:rsidR="00D11816" w:rsidRPr="00D67D2C">
              <w:rPr>
                <w:rFonts w:ascii="Calibri" w:eastAsia="Calibri" w:hAnsi="Calibri" w:cs="Calibri"/>
                <w:lang w:eastAsia="af-ZA"/>
              </w:rPr>
              <w:t xml:space="preserve">net </w:t>
            </w:r>
            <w:r w:rsidRPr="00D67D2C">
              <w:rPr>
                <w:rFonts w:ascii="Calibri" w:eastAsia="Calibri" w:hAnsi="Calibri" w:cs="Calibri"/>
                <w:lang w:eastAsia="af-ZA"/>
              </w:rPr>
              <w:t>te veel moeite om te onthou.</w:t>
            </w:r>
          </w:p>
          <w:p w14:paraId="0BAD3CE4" w14:textId="15199EE5" w:rsidR="00ED2C68" w:rsidRPr="00025119" w:rsidRDefault="00773CC7" w:rsidP="00773CC7">
            <w:pPr>
              <w:ind w:left="34"/>
              <w:rPr>
                <w:rFonts w:ascii="Calibri" w:eastAsia="Calibri" w:hAnsi="Calibri" w:cs="Calibri"/>
                <w:sz w:val="28"/>
                <w:szCs w:val="28"/>
                <w:lang w:eastAsia="af-ZA"/>
              </w:rPr>
            </w:pPr>
            <w:r w:rsidRPr="00D67D2C">
              <w:rPr>
                <w:rFonts w:ascii="Calibri" w:eastAsia="Calibri" w:hAnsi="Calibri" w:cs="Calibri"/>
                <w:b/>
                <w:bCs/>
                <w:lang w:eastAsia="af-ZA"/>
              </w:rPr>
              <w:t xml:space="preserve">Chris: </w:t>
            </w:r>
            <w:r w:rsidR="00735EE3" w:rsidRPr="00D67D2C">
              <w:rPr>
                <w:rFonts w:ascii="Calibri" w:eastAsia="Calibri" w:hAnsi="Calibri" w:cs="Calibri"/>
                <w:lang w:eastAsia="af-ZA"/>
              </w:rPr>
              <w:t>(ontsteld) Dit m</w:t>
            </w:r>
            <w:r w:rsidR="00D11816" w:rsidRPr="00D67D2C">
              <w:rPr>
                <w:rFonts w:ascii="Calibri" w:eastAsia="Calibri" w:hAnsi="Calibri" w:cs="Calibri"/>
                <w:lang w:eastAsia="af-ZA"/>
              </w:rPr>
              <w:t xml:space="preserve">aak saak </w:t>
            </w:r>
            <w:r w:rsidR="00735EE3" w:rsidRPr="00D67D2C">
              <w:rPr>
                <w:rFonts w:ascii="Calibri" w:eastAsia="Calibri" w:hAnsi="Calibri" w:cs="Calibri"/>
                <w:lang w:eastAsia="af-ZA"/>
              </w:rPr>
              <w:t xml:space="preserve">vir my </w:t>
            </w:r>
            <w:r w:rsidR="00D11816" w:rsidRPr="00D67D2C">
              <w:rPr>
                <w:rFonts w:ascii="Calibri" w:eastAsia="Calibri" w:hAnsi="Calibri" w:cs="Calibri"/>
                <w:lang w:eastAsia="af-ZA"/>
              </w:rPr>
              <w:t>en is vir my belangrik</w:t>
            </w:r>
            <w:r w:rsidR="00735EE3" w:rsidRPr="00D67D2C">
              <w:rPr>
                <w:rFonts w:ascii="Calibri" w:eastAsia="Calibri" w:hAnsi="Calibri" w:cs="Calibri"/>
                <w:lang w:eastAsia="af-ZA"/>
              </w:rPr>
              <w:t>.</w:t>
            </w:r>
          </w:p>
        </w:tc>
      </w:tr>
    </w:tbl>
    <w:p w14:paraId="45EA326B" w14:textId="57552158" w:rsidR="00ED2C68" w:rsidRPr="00025119" w:rsidRDefault="00ED2C68" w:rsidP="00ED2C68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2C68" w:rsidRPr="00025119" w14:paraId="5A2B1AB3" w14:textId="77777777" w:rsidTr="0006231F">
        <w:tc>
          <w:tcPr>
            <w:tcW w:w="10456" w:type="dxa"/>
            <w:shd w:val="clear" w:color="auto" w:fill="B2A1C7"/>
          </w:tcPr>
          <w:p w14:paraId="449D1B3F" w14:textId="77777777" w:rsidR="00ED2C68" w:rsidRPr="00025119" w:rsidRDefault="00ED2C68" w:rsidP="0006231F">
            <w:pPr>
              <w:rPr>
                <w:rFonts w:ascii="Calibri" w:eastAsia="Calibri" w:hAnsi="Calibri" w:cs="Calibri"/>
                <w:b/>
                <w:bCs/>
              </w:rPr>
            </w:pPr>
            <w:r w:rsidRPr="00025119">
              <w:rPr>
                <w:rFonts w:ascii="Calibri" w:eastAsia="Calibri" w:hAnsi="Calibri" w:cs="Calibri"/>
                <w:b/>
                <w:bCs/>
              </w:rPr>
              <w:t>Besprekingsvrae</w:t>
            </w:r>
          </w:p>
        </w:tc>
      </w:tr>
      <w:tr w:rsidR="00ED2C68" w:rsidRPr="00025119" w14:paraId="5C4C1EDE" w14:textId="77777777" w:rsidTr="0006231F">
        <w:tc>
          <w:tcPr>
            <w:tcW w:w="10456" w:type="dxa"/>
            <w:shd w:val="clear" w:color="auto" w:fill="E5DFEC"/>
          </w:tcPr>
          <w:p w14:paraId="42AC2490" w14:textId="2A8B7B2D" w:rsidR="00ED2C68" w:rsidRPr="00025119" w:rsidRDefault="00ED2C68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>a. Hoe sou Chris in hierdie situasie voel?</w:t>
            </w:r>
          </w:p>
          <w:p w14:paraId="6103727D" w14:textId="1C054662" w:rsidR="00ED2C68" w:rsidRPr="00025119" w:rsidRDefault="00ED2C68" w:rsidP="0006231F">
            <w:pPr>
              <w:rPr>
                <w:rFonts w:ascii="Calibri" w:eastAsia="Calibri" w:hAnsi="Calibri" w:cs="Calibri"/>
              </w:rPr>
            </w:pPr>
            <w:r w:rsidRPr="00025119">
              <w:rPr>
                <w:rFonts w:ascii="Calibri" w:eastAsia="Calibri" w:hAnsi="Calibri" w:cs="Calibri"/>
              </w:rPr>
              <w:t xml:space="preserve">b. </w:t>
            </w:r>
            <w:r w:rsidR="00D010A6" w:rsidRPr="00025119">
              <w:rPr>
                <w:rFonts w:ascii="Calibri" w:eastAsia="Calibri" w:hAnsi="Calibri" w:cs="Calibri"/>
              </w:rPr>
              <w:t>Waar</w:t>
            </w:r>
            <w:r w:rsidRPr="00025119">
              <w:rPr>
                <w:rFonts w:ascii="Calibri" w:eastAsia="Calibri" w:hAnsi="Calibri" w:cs="Calibri"/>
              </w:rPr>
              <w:t>om is dit oneerbiedig om die verkeerde voornaamwoorde te gebruik?</w:t>
            </w:r>
          </w:p>
        </w:tc>
      </w:tr>
    </w:tbl>
    <w:p w14:paraId="6F491558" w14:textId="77777777" w:rsidR="00ED2C68" w:rsidRPr="00025119" w:rsidRDefault="00ED2C68" w:rsidP="00ED2C68">
      <w:pPr>
        <w:rPr>
          <w:rFonts w:ascii="Calibri" w:eastAsia="Calibri" w:hAnsi="Calibri" w:cs="Calibri"/>
          <w:b/>
          <w:bCs/>
          <w:sz w:val="12"/>
          <w:szCs w:val="12"/>
          <w:u w:val="single"/>
        </w:rPr>
      </w:pPr>
    </w:p>
    <w:p w14:paraId="74B0A524" w14:textId="251DB666" w:rsidR="00D010A6" w:rsidRPr="00025119" w:rsidRDefault="00D010A6" w:rsidP="00D010A6">
      <w:pPr>
        <w:rPr>
          <w:rFonts w:ascii="Calibri" w:eastAsia="Calibri" w:hAnsi="Calibri" w:cs="Calibri"/>
          <w:b/>
          <w:bCs/>
        </w:rPr>
      </w:pPr>
      <w:r w:rsidRPr="00025119">
        <w:rPr>
          <w:rFonts w:ascii="Calibri" w:eastAsia="Calibri" w:hAnsi="Calibri" w:cs="Calibri"/>
          <w:b/>
          <w:bCs/>
        </w:rPr>
        <w:t xml:space="preserve">Herskrywing van die </w:t>
      </w:r>
      <w:r w:rsidR="00856211">
        <w:rPr>
          <w:rFonts w:ascii="Calibri" w:eastAsia="Calibri" w:hAnsi="Calibri" w:cs="Calibri"/>
          <w:b/>
          <w:bCs/>
        </w:rPr>
        <w:t>toneelteks</w:t>
      </w:r>
    </w:p>
    <w:p w14:paraId="549F6D7E" w14:textId="0BB46450" w:rsidR="00ED2C68" w:rsidRPr="00025119" w:rsidRDefault="00ED2C68" w:rsidP="00ED2C68">
      <w:pPr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Herskryf die toneel kortliks, met dieselfde karakters, om respekvolle taal en gedrag te toon. Oefen om j</w:t>
      </w:r>
      <w:r w:rsidR="00856211">
        <w:rPr>
          <w:rFonts w:ascii="Calibri" w:eastAsia="Calibri" w:hAnsi="Calibri" w:cs="Calibri"/>
        </w:rPr>
        <w:t>ul</w:t>
      </w:r>
      <w:r w:rsidRPr="00025119">
        <w:rPr>
          <w:rFonts w:ascii="Calibri" w:eastAsia="Calibri" w:hAnsi="Calibri" w:cs="Calibri"/>
        </w:rPr>
        <w:t xml:space="preserve"> verbeterde </w:t>
      </w:r>
      <w:r w:rsidR="00856211">
        <w:rPr>
          <w:rFonts w:ascii="Calibri" w:eastAsia="Calibri" w:hAnsi="Calibri" w:cs="Calibri"/>
        </w:rPr>
        <w:t>toneelteks</w:t>
      </w:r>
      <w:r w:rsidRPr="00025119">
        <w:rPr>
          <w:rFonts w:ascii="Calibri" w:eastAsia="Calibri" w:hAnsi="Calibri" w:cs="Calibri"/>
        </w:rPr>
        <w:t xml:space="preserve"> as 'n groep te lees.</w:t>
      </w:r>
    </w:p>
    <w:p w14:paraId="2382F7AA" w14:textId="3D775690" w:rsidR="00ED2C68" w:rsidRPr="00025119" w:rsidRDefault="00D010A6" w:rsidP="00D010A6">
      <w:pPr>
        <w:spacing w:after="240"/>
        <w:rPr>
          <w:rFonts w:ascii="Calibri" w:eastAsia="Calibri" w:hAnsi="Calibri" w:cs="Calibri"/>
        </w:rPr>
      </w:pPr>
      <w:r w:rsidRPr="00025119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6406E1" w14:textId="77777777" w:rsidR="00ED2C68" w:rsidRPr="00025119" w:rsidRDefault="00ED2C68" w:rsidP="00ED2C68">
      <w:pPr>
        <w:shd w:val="clear" w:color="auto" w:fill="403152"/>
        <w:rPr>
          <w:rFonts w:ascii="Calibri" w:eastAsia="Calibri" w:hAnsi="Calibri" w:cs="Calibri"/>
          <w:b/>
          <w:bCs/>
          <w:lang w:eastAsia="af-ZA"/>
        </w:rPr>
      </w:pPr>
      <w:r w:rsidRPr="00025119">
        <w:rPr>
          <w:rFonts w:ascii="Calibri" w:eastAsia="Calibri" w:hAnsi="Calibri" w:cs="Calibri"/>
          <w:b/>
          <w:bCs/>
          <w:lang w:eastAsia="af-ZA"/>
        </w:rPr>
        <w:t>Deel 2: Rolspel</w:t>
      </w:r>
    </w:p>
    <w:p w14:paraId="0268D995" w14:textId="64C7E8C0" w:rsidR="00ED2C68" w:rsidRPr="00025119" w:rsidRDefault="007B2646" w:rsidP="00ED2C68">
      <w:pPr>
        <w:spacing w:line="259" w:lineRule="auto"/>
        <w:jc w:val="both"/>
        <w:rPr>
          <w:rFonts w:ascii="Calibri" w:eastAsia="Calibri" w:hAnsi="Calibri" w:cs="Calibri"/>
          <w:lang w:eastAsia="af-ZA"/>
        </w:rPr>
      </w:pPr>
      <w:r>
        <w:rPr>
          <w:rFonts w:ascii="Calibri" w:eastAsia="Calibri" w:hAnsi="Calibri" w:cs="Calibri"/>
          <w:lang w:eastAsia="af-ZA"/>
        </w:rPr>
        <w:t>Voer</w:t>
      </w:r>
      <w:r w:rsidR="00ED2C68" w:rsidRPr="00025119">
        <w:rPr>
          <w:rFonts w:ascii="Calibri" w:eastAsia="Calibri" w:hAnsi="Calibri" w:cs="Calibri"/>
          <w:lang w:eastAsia="af-ZA"/>
        </w:rPr>
        <w:t xml:space="preserve"> j</w:t>
      </w:r>
      <w:r w:rsidR="00D67D2C">
        <w:rPr>
          <w:rFonts w:ascii="Calibri" w:eastAsia="Calibri" w:hAnsi="Calibri" w:cs="Calibri"/>
          <w:lang w:eastAsia="af-ZA"/>
        </w:rPr>
        <w:t>ulle</w:t>
      </w:r>
      <w:r w:rsidR="00ED2C68" w:rsidRPr="00025119">
        <w:rPr>
          <w:rFonts w:ascii="Calibri" w:eastAsia="Calibri" w:hAnsi="Calibri" w:cs="Calibri"/>
          <w:lang w:eastAsia="af-ZA"/>
        </w:rPr>
        <w:t xml:space="preserve"> verbeterde rolspel </w:t>
      </w:r>
      <w:r w:rsidR="00642FBE">
        <w:rPr>
          <w:rFonts w:ascii="Calibri" w:eastAsia="Calibri" w:hAnsi="Calibri" w:cs="Calibri"/>
          <w:lang w:eastAsia="af-ZA"/>
        </w:rPr>
        <w:t>vir</w:t>
      </w:r>
      <w:r w:rsidR="00ED2C68" w:rsidRPr="00025119">
        <w:rPr>
          <w:rFonts w:ascii="Calibri" w:eastAsia="Calibri" w:hAnsi="Calibri" w:cs="Calibri"/>
          <w:lang w:eastAsia="af-ZA"/>
        </w:rPr>
        <w:t xml:space="preserve"> j</w:t>
      </w:r>
      <w:r w:rsidR="00D67D2C">
        <w:rPr>
          <w:rFonts w:ascii="Calibri" w:eastAsia="Calibri" w:hAnsi="Calibri" w:cs="Calibri"/>
          <w:lang w:eastAsia="af-ZA"/>
        </w:rPr>
        <w:t>ul</w:t>
      </w:r>
      <w:r w:rsidR="00ED2C68" w:rsidRPr="00025119">
        <w:rPr>
          <w:rFonts w:ascii="Calibri" w:eastAsia="Calibri" w:hAnsi="Calibri" w:cs="Calibri"/>
          <w:lang w:eastAsia="af-ZA"/>
        </w:rPr>
        <w:t xml:space="preserve"> </w:t>
      </w:r>
      <w:proofErr w:type="spellStart"/>
      <w:r w:rsidR="00ED2C68" w:rsidRPr="00025119">
        <w:rPr>
          <w:rFonts w:ascii="Calibri" w:eastAsia="Calibri" w:hAnsi="Calibri" w:cs="Calibri"/>
          <w:lang w:eastAsia="af-ZA"/>
        </w:rPr>
        <w:t>maatgroep</w:t>
      </w:r>
      <w:proofErr w:type="spellEnd"/>
      <w:r w:rsidR="00ED2C68" w:rsidRPr="00025119">
        <w:rPr>
          <w:rFonts w:ascii="Calibri" w:eastAsia="Calibri" w:hAnsi="Calibri" w:cs="Calibri"/>
          <w:lang w:eastAsia="af-ZA"/>
        </w:rPr>
        <w:t xml:space="preserve"> </w:t>
      </w:r>
      <w:r>
        <w:rPr>
          <w:rFonts w:ascii="Calibri" w:eastAsia="Calibri" w:hAnsi="Calibri" w:cs="Calibri"/>
          <w:lang w:eastAsia="af-ZA"/>
        </w:rPr>
        <w:t>uit</w:t>
      </w:r>
      <w:r w:rsidR="00ED2C68" w:rsidRPr="00025119">
        <w:rPr>
          <w:rFonts w:ascii="Calibri" w:eastAsia="Calibri" w:hAnsi="Calibri" w:cs="Calibri"/>
          <w:lang w:eastAsia="af-ZA"/>
        </w:rPr>
        <w:t xml:space="preserve">. Dit behoort </w:t>
      </w:r>
      <w:r w:rsidR="00ED2C68" w:rsidRPr="00025119">
        <w:rPr>
          <w:rFonts w:ascii="Calibri" w:eastAsia="Calibri" w:hAnsi="Calibri" w:cs="Calibri"/>
          <w:b/>
          <w:bCs/>
          <w:lang w:eastAsia="af-ZA"/>
        </w:rPr>
        <w:t>nie langer as EEN minuut te wees nie</w:t>
      </w:r>
      <w:r w:rsidR="00ED2C68" w:rsidRPr="00025119">
        <w:rPr>
          <w:rFonts w:ascii="Calibri" w:eastAsia="Calibri" w:hAnsi="Calibri" w:cs="Calibri"/>
          <w:lang w:eastAsia="af-ZA"/>
        </w:rPr>
        <w:t>.</w:t>
      </w:r>
    </w:p>
    <w:p w14:paraId="0B6FD5B7" w14:textId="77777777" w:rsidR="00ED2C68" w:rsidRPr="00025119" w:rsidRDefault="00ED2C68" w:rsidP="00ED2C68">
      <w:pPr>
        <w:pStyle w:val="ListParagraph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af-ZA"/>
        </w:rPr>
      </w:pPr>
      <w:r w:rsidRPr="00025119">
        <w:rPr>
          <w:rFonts w:ascii="Calibri" w:eastAsia="Calibri" w:hAnsi="Calibri" w:cs="Calibri"/>
          <w:sz w:val="24"/>
          <w:szCs w:val="24"/>
          <w:lang w:eastAsia="af-ZA"/>
        </w:rPr>
        <w:t>Elke groep moet lede kies om die verskillende dele te lees</w:t>
      </w:r>
      <w:r w:rsidRPr="00025119">
        <w:rPr>
          <w:rFonts w:ascii="Calibri" w:eastAsia="Calibri" w:hAnsi="Calibri" w:cs="Calibri"/>
          <w:lang w:eastAsia="af-ZA"/>
        </w:rPr>
        <w:t>.</w:t>
      </w:r>
    </w:p>
    <w:p w14:paraId="5C6683E1" w14:textId="174A02D3" w:rsidR="00ED2C68" w:rsidRPr="003907F2" w:rsidRDefault="00ED2C68" w:rsidP="00ED2C68">
      <w:pPr>
        <w:pStyle w:val="ListParagraph"/>
        <w:numPr>
          <w:ilvl w:val="0"/>
          <w:numId w:val="21"/>
        </w:numPr>
        <w:ind w:left="426"/>
        <w:rPr>
          <w:rFonts w:ascii="Calibri" w:eastAsia="Calibri" w:hAnsi="Calibri" w:cs="Calibri"/>
          <w:sz w:val="24"/>
          <w:szCs w:val="24"/>
          <w:lang w:eastAsia="af-ZA"/>
        </w:rPr>
      </w:pPr>
      <w:r w:rsidRPr="00025119">
        <w:rPr>
          <w:rFonts w:ascii="Calibri" w:eastAsia="Calibri" w:hAnsi="Calibri" w:cs="Calibri"/>
          <w:b/>
          <w:bCs/>
          <w:sz w:val="24"/>
          <w:szCs w:val="24"/>
          <w:lang w:eastAsia="af-ZA"/>
        </w:rPr>
        <w:t xml:space="preserve">Reël vir die rolspel: 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>J</w:t>
      </w:r>
      <w:r w:rsidR="007B2646">
        <w:rPr>
          <w:rFonts w:ascii="Calibri" w:eastAsia="Calibri" w:hAnsi="Calibri" w:cs="Calibri"/>
          <w:sz w:val="24"/>
          <w:szCs w:val="24"/>
          <w:lang w:eastAsia="af-ZA"/>
        </w:rPr>
        <w:t>ul</w:t>
      </w:r>
      <w:r w:rsidRPr="00025119">
        <w:rPr>
          <w:rFonts w:ascii="Calibri" w:eastAsia="Calibri" w:hAnsi="Calibri" w:cs="Calibri"/>
          <w:sz w:val="24"/>
          <w:szCs w:val="24"/>
          <w:lang w:eastAsia="af-ZA"/>
        </w:rPr>
        <w:t xml:space="preserve"> rolspel moet 'n duidelike skuif toon van oneerbiedige gedrag na respekvolle gedrag.</w:t>
      </w:r>
    </w:p>
    <w:sectPr w:rsidR="00ED2C68" w:rsidRPr="003907F2" w:rsidSect="00BB5AB7">
      <w:headerReference w:type="default" r:id="rId16"/>
      <w:footerReference w:type="default" r:id="rId17"/>
      <w:pgSz w:w="11906" w:h="16838"/>
      <w:pgMar w:top="720" w:right="720" w:bottom="720" w:left="720" w:header="5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EA4EF" w14:textId="77777777" w:rsidR="0008597D" w:rsidRPr="00025119" w:rsidRDefault="0008597D" w:rsidP="007E02A5">
      <w:r w:rsidRPr="00025119">
        <w:separator/>
      </w:r>
    </w:p>
  </w:endnote>
  <w:endnote w:type="continuationSeparator" w:id="0">
    <w:p w14:paraId="27FEC90B" w14:textId="77777777" w:rsidR="0008597D" w:rsidRPr="00025119" w:rsidRDefault="0008597D" w:rsidP="007E02A5">
      <w:r w:rsidRPr="000251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9861" w14:textId="6E365EE1" w:rsidR="007E02A5" w:rsidRPr="00025119" w:rsidRDefault="00F97653" w:rsidP="00D010A6">
    <w:pPr>
      <w:pStyle w:val="Footer"/>
    </w:pPr>
    <w:r w:rsidRPr="00025119">
      <w:rPr>
        <w:sz w:val="20"/>
        <w:szCs w:val="20"/>
      </w:rPr>
      <w:t xml:space="preserve">©2026 </w:t>
    </w:r>
    <w:proofErr w:type="spellStart"/>
    <w:r w:rsidRPr="00025119">
      <w:rPr>
        <w:sz w:val="20"/>
        <w:szCs w:val="20"/>
      </w:rPr>
      <w:t>Teenactiv</w:t>
    </w:r>
    <w:proofErr w:type="spellEnd"/>
    <w:r w:rsidRPr="00025119">
      <w:rPr>
        <w:sz w:val="20"/>
        <w:szCs w:val="20"/>
      </w:rPr>
      <w:t xml:space="preserve">                                                                    </w:t>
    </w:r>
    <w:r w:rsidR="00D010A6" w:rsidRPr="00025119">
      <w:rPr>
        <w:sz w:val="20"/>
        <w:szCs w:val="20"/>
      </w:rPr>
      <w:t xml:space="preserve">       </w:t>
    </w:r>
    <w:r w:rsidRPr="00025119">
      <w:rPr>
        <w:sz w:val="20"/>
        <w:szCs w:val="20"/>
      </w:rPr>
      <w:fldChar w:fldCharType="begin"/>
    </w:r>
    <w:r w:rsidRPr="00025119">
      <w:rPr>
        <w:sz w:val="20"/>
        <w:szCs w:val="20"/>
      </w:rPr>
      <w:instrText xml:space="preserve"> PAGE </w:instrText>
    </w:r>
    <w:r w:rsidRPr="00025119">
      <w:rPr>
        <w:sz w:val="20"/>
        <w:szCs w:val="20"/>
      </w:rPr>
      <w:fldChar w:fldCharType="separate"/>
    </w:r>
    <w:r w:rsidRPr="00025119">
      <w:rPr>
        <w:sz w:val="20"/>
        <w:szCs w:val="20"/>
      </w:rPr>
      <w:t>1</w:t>
    </w:r>
    <w:r w:rsidRPr="00025119">
      <w:rPr>
        <w:sz w:val="20"/>
        <w:szCs w:val="20"/>
      </w:rPr>
      <w:fldChar w:fldCharType="end"/>
    </w:r>
    <w:r w:rsidRPr="00025119">
      <w:rPr>
        <w:sz w:val="20"/>
        <w:szCs w:val="20"/>
      </w:rPr>
      <w:t xml:space="preserve">                                                                  </w:t>
    </w:r>
    <w:r w:rsidR="00D010A6" w:rsidRPr="00025119">
      <w:rPr>
        <w:sz w:val="20"/>
        <w:szCs w:val="20"/>
      </w:rPr>
      <w:t xml:space="preserve">                   </w:t>
    </w:r>
    <w:hyperlink r:id="rId1" w:history="1">
      <w:r w:rsidR="00D010A6" w:rsidRPr="00025119">
        <w:rPr>
          <w:rStyle w:val="Hyperlink"/>
          <w:sz w:val="20"/>
          <w:szCs w:val="20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B6721" w14:textId="77777777" w:rsidR="0008597D" w:rsidRPr="00025119" w:rsidRDefault="0008597D" w:rsidP="007E02A5">
      <w:r w:rsidRPr="00025119">
        <w:separator/>
      </w:r>
    </w:p>
  </w:footnote>
  <w:footnote w:type="continuationSeparator" w:id="0">
    <w:p w14:paraId="15683D15" w14:textId="77777777" w:rsidR="0008597D" w:rsidRPr="00025119" w:rsidRDefault="0008597D" w:rsidP="007E02A5">
      <w:r w:rsidRPr="000251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565FC" w14:textId="6A270F4B" w:rsidR="007E02A5" w:rsidRPr="00025119" w:rsidRDefault="00BB5AB7" w:rsidP="004776B8">
    <w:pPr>
      <w:pStyle w:val="Header"/>
      <w:tabs>
        <w:tab w:val="clear" w:pos="9026"/>
        <w:tab w:val="right" w:pos="10206"/>
      </w:tabs>
    </w:pPr>
    <w:r w:rsidRPr="00025119">
      <w:rPr>
        <w:lang w:eastAsia="en-ZA"/>
      </w:rPr>
      <w:drawing>
        <wp:anchor distT="0" distB="0" distL="114300" distR="114300" simplePos="0" relativeHeight="251658240" behindDoc="1" locked="0" layoutInCell="1" allowOverlap="1" wp14:anchorId="7B77BD83" wp14:editId="0CFE0F15">
          <wp:simplePos x="0" y="0"/>
          <wp:positionH relativeFrom="margin">
            <wp:align>right</wp:align>
          </wp:positionH>
          <wp:positionV relativeFrom="paragraph">
            <wp:posOffset>-256540</wp:posOffset>
          </wp:positionV>
          <wp:extent cx="1052195" cy="375285"/>
          <wp:effectExtent l="0" t="0" r="0" b="5715"/>
          <wp:wrapTight wrapText="bothSides">
            <wp:wrapPolygon edited="0">
              <wp:start x="0" y="0"/>
              <wp:lineTo x="0" y="20832"/>
              <wp:lineTo x="21118" y="20832"/>
              <wp:lineTo x="21118" y="0"/>
              <wp:lineTo x="0" y="0"/>
            </wp:wrapPolygon>
          </wp:wrapTight>
          <wp:docPr id="1599463680" name="Picture 1599463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776B8" w:rsidRPr="00025119">
      <w:t xml:space="preserve">  </w:t>
    </w:r>
    <w:r w:rsidR="004776B8" w:rsidRPr="0002511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F6B"/>
    <w:multiLevelType w:val="hybridMultilevel"/>
    <w:tmpl w:val="04D813EC"/>
    <w:lvl w:ilvl="0" w:tplc="9CB8F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76B97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1691F"/>
    <w:multiLevelType w:val="hybridMultilevel"/>
    <w:tmpl w:val="296A1A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AD7538"/>
    <w:multiLevelType w:val="hybridMultilevel"/>
    <w:tmpl w:val="296A1A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0B59A4"/>
    <w:multiLevelType w:val="hybridMultilevel"/>
    <w:tmpl w:val="296A1A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5AC410D"/>
    <w:multiLevelType w:val="multilevel"/>
    <w:tmpl w:val="9EDAB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70893"/>
    <w:multiLevelType w:val="multilevel"/>
    <w:tmpl w:val="2D16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C13E33"/>
    <w:multiLevelType w:val="multilevel"/>
    <w:tmpl w:val="DF263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AD3E13"/>
    <w:multiLevelType w:val="multilevel"/>
    <w:tmpl w:val="294A7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D54E34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7F3EDB"/>
    <w:multiLevelType w:val="hybridMultilevel"/>
    <w:tmpl w:val="296A1A9A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A403A62"/>
    <w:multiLevelType w:val="multilevel"/>
    <w:tmpl w:val="F638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02634D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D24BEB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286084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565AB0"/>
    <w:multiLevelType w:val="hybridMultilevel"/>
    <w:tmpl w:val="296A1A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61406BB"/>
    <w:multiLevelType w:val="multilevel"/>
    <w:tmpl w:val="CC84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3253B4"/>
    <w:multiLevelType w:val="multilevel"/>
    <w:tmpl w:val="BC6E4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502F8B"/>
    <w:multiLevelType w:val="multilevel"/>
    <w:tmpl w:val="4EB8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77014B"/>
    <w:multiLevelType w:val="hybridMultilevel"/>
    <w:tmpl w:val="296A1A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68E3517"/>
    <w:multiLevelType w:val="hybridMultilevel"/>
    <w:tmpl w:val="FB0E066C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D3BBC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8429672">
    <w:abstractNumId w:val="21"/>
  </w:num>
  <w:num w:numId="2" w16cid:durableId="1910572018">
    <w:abstractNumId w:val="9"/>
  </w:num>
  <w:num w:numId="3" w16cid:durableId="1766681268">
    <w:abstractNumId w:val="1"/>
  </w:num>
  <w:num w:numId="4" w16cid:durableId="1526287321">
    <w:abstractNumId w:val="12"/>
  </w:num>
  <w:num w:numId="5" w16cid:durableId="297878545">
    <w:abstractNumId w:val="14"/>
  </w:num>
  <w:num w:numId="6" w16cid:durableId="1330478504">
    <w:abstractNumId w:val="13"/>
  </w:num>
  <w:num w:numId="7" w16cid:durableId="1262837021">
    <w:abstractNumId w:val="5"/>
  </w:num>
  <w:num w:numId="8" w16cid:durableId="1840542191">
    <w:abstractNumId w:val="11"/>
  </w:num>
  <w:num w:numId="9" w16cid:durableId="1561017412">
    <w:abstractNumId w:val="6"/>
  </w:num>
  <w:num w:numId="10" w16cid:durableId="1578401660">
    <w:abstractNumId w:val="18"/>
  </w:num>
  <w:num w:numId="11" w16cid:durableId="767821337">
    <w:abstractNumId w:val="17"/>
  </w:num>
  <w:num w:numId="12" w16cid:durableId="684552157">
    <w:abstractNumId w:val="16"/>
  </w:num>
  <w:num w:numId="13" w16cid:durableId="1845314739">
    <w:abstractNumId w:val="7"/>
  </w:num>
  <w:num w:numId="14" w16cid:durableId="895047916">
    <w:abstractNumId w:val="10"/>
  </w:num>
  <w:num w:numId="15" w16cid:durableId="60836383">
    <w:abstractNumId w:val="19"/>
  </w:num>
  <w:num w:numId="16" w16cid:durableId="577597082">
    <w:abstractNumId w:val="8"/>
  </w:num>
  <w:num w:numId="17" w16cid:durableId="1973246832">
    <w:abstractNumId w:val="4"/>
  </w:num>
  <w:num w:numId="18" w16cid:durableId="360670509">
    <w:abstractNumId w:val="15"/>
  </w:num>
  <w:num w:numId="19" w16cid:durableId="304823368">
    <w:abstractNumId w:val="3"/>
  </w:num>
  <w:num w:numId="20" w16cid:durableId="893270549">
    <w:abstractNumId w:val="2"/>
  </w:num>
  <w:num w:numId="21" w16cid:durableId="146898150">
    <w:abstractNumId w:val="20"/>
  </w:num>
  <w:num w:numId="22" w16cid:durableId="135334376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A5"/>
    <w:rsid w:val="000050A5"/>
    <w:rsid w:val="00012150"/>
    <w:rsid w:val="0001386C"/>
    <w:rsid w:val="0001609D"/>
    <w:rsid w:val="000233A1"/>
    <w:rsid w:val="00025119"/>
    <w:rsid w:val="00025CEC"/>
    <w:rsid w:val="000408E4"/>
    <w:rsid w:val="00040AF7"/>
    <w:rsid w:val="00054C13"/>
    <w:rsid w:val="00084834"/>
    <w:rsid w:val="0008597D"/>
    <w:rsid w:val="000A30CC"/>
    <w:rsid w:val="000B0500"/>
    <w:rsid w:val="000B33E7"/>
    <w:rsid w:val="000C3DB8"/>
    <w:rsid w:val="000D6274"/>
    <w:rsid w:val="000F11F4"/>
    <w:rsid w:val="000F504C"/>
    <w:rsid w:val="000F7AC0"/>
    <w:rsid w:val="00110EC3"/>
    <w:rsid w:val="00126B7C"/>
    <w:rsid w:val="00126C18"/>
    <w:rsid w:val="001274D4"/>
    <w:rsid w:val="001323C2"/>
    <w:rsid w:val="00135C38"/>
    <w:rsid w:val="00140692"/>
    <w:rsid w:val="00155A09"/>
    <w:rsid w:val="00162506"/>
    <w:rsid w:val="0016257A"/>
    <w:rsid w:val="001657F0"/>
    <w:rsid w:val="00166C6B"/>
    <w:rsid w:val="00170010"/>
    <w:rsid w:val="0017527C"/>
    <w:rsid w:val="001758A2"/>
    <w:rsid w:val="00180943"/>
    <w:rsid w:val="00187F70"/>
    <w:rsid w:val="00194DD7"/>
    <w:rsid w:val="00196088"/>
    <w:rsid w:val="001C4500"/>
    <w:rsid w:val="001C718B"/>
    <w:rsid w:val="001D1093"/>
    <w:rsid w:val="001D4ABE"/>
    <w:rsid w:val="001E16FD"/>
    <w:rsid w:val="001F60CB"/>
    <w:rsid w:val="00206DC3"/>
    <w:rsid w:val="00207930"/>
    <w:rsid w:val="00226258"/>
    <w:rsid w:val="002306A2"/>
    <w:rsid w:val="00230FE8"/>
    <w:rsid w:val="002457E2"/>
    <w:rsid w:val="00256EC5"/>
    <w:rsid w:val="00266B11"/>
    <w:rsid w:val="00274343"/>
    <w:rsid w:val="002743B9"/>
    <w:rsid w:val="00281509"/>
    <w:rsid w:val="00287381"/>
    <w:rsid w:val="002A06D0"/>
    <w:rsid w:val="002A1F19"/>
    <w:rsid w:val="002B3349"/>
    <w:rsid w:val="002B37EA"/>
    <w:rsid w:val="002C599A"/>
    <w:rsid w:val="002D2019"/>
    <w:rsid w:val="002D2FE3"/>
    <w:rsid w:val="002D398B"/>
    <w:rsid w:val="002D55F5"/>
    <w:rsid w:val="002E2D64"/>
    <w:rsid w:val="002F2A82"/>
    <w:rsid w:val="00311E15"/>
    <w:rsid w:val="00320B1C"/>
    <w:rsid w:val="0032116A"/>
    <w:rsid w:val="00321A21"/>
    <w:rsid w:val="003231D6"/>
    <w:rsid w:val="00324683"/>
    <w:rsid w:val="00324E5A"/>
    <w:rsid w:val="00325CF2"/>
    <w:rsid w:val="00327E35"/>
    <w:rsid w:val="003348DF"/>
    <w:rsid w:val="0033675C"/>
    <w:rsid w:val="00337C8F"/>
    <w:rsid w:val="003439F0"/>
    <w:rsid w:val="003467F7"/>
    <w:rsid w:val="00352B5F"/>
    <w:rsid w:val="00352CC1"/>
    <w:rsid w:val="003536D1"/>
    <w:rsid w:val="00356BDD"/>
    <w:rsid w:val="00361861"/>
    <w:rsid w:val="00362E4F"/>
    <w:rsid w:val="00364948"/>
    <w:rsid w:val="00366D36"/>
    <w:rsid w:val="003907F2"/>
    <w:rsid w:val="003920B3"/>
    <w:rsid w:val="003A4A24"/>
    <w:rsid w:val="003A534F"/>
    <w:rsid w:val="003D0E63"/>
    <w:rsid w:val="003D2B7F"/>
    <w:rsid w:val="003D4A9D"/>
    <w:rsid w:val="003D5DDA"/>
    <w:rsid w:val="003E1BC5"/>
    <w:rsid w:val="003E1BD4"/>
    <w:rsid w:val="003F3079"/>
    <w:rsid w:val="003F318D"/>
    <w:rsid w:val="003F4618"/>
    <w:rsid w:val="003F7B4F"/>
    <w:rsid w:val="00415370"/>
    <w:rsid w:val="00417CCE"/>
    <w:rsid w:val="004247E1"/>
    <w:rsid w:val="00425368"/>
    <w:rsid w:val="00427740"/>
    <w:rsid w:val="004376CD"/>
    <w:rsid w:val="004467D1"/>
    <w:rsid w:val="004524DE"/>
    <w:rsid w:val="0046113D"/>
    <w:rsid w:val="00463222"/>
    <w:rsid w:val="004776B8"/>
    <w:rsid w:val="00477A0B"/>
    <w:rsid w:val="0048349A"/>
    <w:rsid w:val="004935BC"/>
    <w:rsid w:val="00494D00"/>
    <w:rsid w:val="004A2F18"/>
    <w:rsid w:val="004A3C97"/>
    <w:rsid w:val="004A7691"/>
    <w:rsid w:val="004B2ECF"/>
    <w:rsid w:val="004B5202"/>
    <w:rsid w:val="004D60F5"/>
    <w:rsid w:val="004E333E"/>
    <w:rsid w:val="004E430B"/>
    <w:rsid w:val="004E6355"/>
    <w:rsid w:val="004F04CD"/>
    <w:rsid w:val="004F1115"/>
    <w:rsid w:val="004F67DA"/>
    <w:rsid w:val="004F7B39"/>
    <w:rsid w:val="00502558"/>
    <w:rsid w:val="005135FF"/>
    <w:rsid w:val="0051377D"/>
    <w:rsid w:val="0052165B"/>
    <w:rsid w:val="00534982"/>
    <w:rsid w:val="005375FC"/>
    <w:rsid w:val="00543B8E"/>
    <w:rsid w:val="0054765B"/>
    <w:rsid w:val="00553614"/>
    <w:rsid w:val="00560F45"/>
    <w:rsid w:val="00562CAC"/>
    <w:rsid w:val="0056407C"/>
    <w:rsid w:val="005728BD"/>
    <w:rsid w:val="0058637E"/>
    <w:rsid w:val="00587542"/>
    <w:rsid w:val="00597444"/>
    <w:rsid w:val="005A20F7"/>
    <w:rsid w:val="005A58E4"/>
    <w:rsid w:val="005A645C"/>
    <w:rsid w:val="005B4662"/>
    <w:rsid w:val="005C3FD8"/>
    <w:rsid w:val="005C4B72"/>
    <w:rsid w:val="005D5962"/>
    <w:rsid w:val="0060097F"/>
    <w:rsid w:val="0060126B"/>
    <w:rsid w:val="00605FA9"/>
    <w:rsid w:val="00610BBE"/>
    <w:rsid w:val="00612A4D"/>
    <w:rsid w:val="00612C68"/>
    <w:rsid w:val="00621FFD"/>
    <w:rsid w:val="00625027"/>
    <w:rsid w:val="00640205"/>
    <w:rsid w:val="00642FBE"/>
    <w:rsid w:val="006503CD"/>
    <w:rsid w:val="00650A03"/>
    <w:rsid w:val="006522D5"/>
    <w:rsid w:val="0065520B"/>
    <w:rsid w:val="006640E7"/>
    <w:rsid w:val="006653D0"/>
    <w:rsid w:val="00665B60"/>
    <w:rsid w:val="00665DFE"/>
    <w:rsid w:val="0067582C"/>
    <w:rsid w:val="0068715A"/>
    <w:rsid w:val="00693411"/>
    <w:rsid w:val="006A098E"/>
    <w:rsid w:val="006B049C"/>
    <w:rsid w:val="006B71F2"/>
    <w:rsid w:val="006C178B"/>
    <w:rsid w:val="006C2547"/>
    <w:rsid w:val="006D467B"/>
    <w:rsid w:val="006E031F"/>
    <w:rsid w:val="006E27A4"/>
    <w:rsid w:val="006E59A7"/>
    <w:rsid w:val="006E70C5"/>
    <w:rsid w:val="006F44F0"/>
    <w:rsid w:val="006F4F1A"/>
    <w:rsid w:val="0070386C"/>
    <w:rsid w:val="00703AC0"/>
    <w:rsid w:val="00705EE8"/>
    <w:rsid w:val="00707F44"/>
    <w:rsid w:val="00720F0A"/>
    <w:rsid w:val="007314D0"/>
    <w:rsid w:val="007327A0"/>
    <w:rsid w:val="00734416"/>
    <w:rsid w:val="00735EE3"/>
    <w:rsid w:val="007360B0"/>
    <w:rsid w:val="0074743C"/>
    <w:rsid w:val="0075274B"/>
    <w:rsid w:val="00767F21"/>
    <w:rsid w:val="00773CC7"/>
    <w:rsid w:val="0077412C"/>
    <w:rsid w:val="00777CCA"/>
    <w:rsid w:val="007A2E1D"/>
    <w:rsid w:val="007A3315"/>
    <w:rsid w:val="007A612F"/>
    <w:rsid w:val="007B2646"/>
    <w:rsid w:val="007C15B0"/>
    <w:rsid w:val="007C2D2C"/>
    <w:rsid w:val="007D2724"/>
    <w:rsid w:val="007D3FD3"/>
    <w:rsid w:val="007E02A5"/>
    <w:rsid w:val="007E0FE4"/>
    <w:rsid w:val="007E6B82"/>
    <w:rsid w:val="007E7D23"/>
    <w:rsid w:val="007F336F"/>
    <w:rsid w:val="007F7985"/>
    <w:rsid w:val="00801F7A"/>
    <w:rsid w:val="00806AEF"/>
    <w:rsid w:val="008136F7"/>
    <w:rsid w:val="0081405E"/>
    <w:rsid w:val="008153AD"/>
    <w:rsid w:val="00817EA7"/>
    <w:rsid w:val="008238E0"/>
    <w:rsid w:val="0083077D"/>
    <w:rsid w:val="008361B5"/>
    <w:rsid w:val="00843642"/>
    <w:rsid w:val="0084514F"/>
    <w:rsid w:val="00847433"/>
    <w:rsid w:val="008512B1"/>
    <w:rsid w:val="008513CB"/>
    <w:rsid w:val="00851C20"/>
    <w:rsid w:val="00852868"/>
    <w:rsid w:val="00855413"/>
    <w:rsid w:val="00856211"/>
    <w:rsid w:val="008562A3"/>
    <w:rsid w:val="008574DB"/>
    <w:rsid w:val="0085758E"/>
    <w:rsid w:val="00862B7F"/>
    <w:rsid w:val="00874EEA"/>
    <w:rsid w:val="00877EB7"/>
    <w:rsid w:val="0088356B"/>
    <w:rsid w:val="00883F24"/>
    <w:rsid w:val="0088784D"/>
    <w:rsid w:val="008A1111"/>
    <w:rsid w:val="008A1AE2"/>
    <w:rsid w:val="008A7310"/>
    <w:rsid w:val="008A7CFF"/>
    <w:rsid w:val="008C1C04"/>
    <w:rsid w:val="008C2EED"/>
    <w:rsid w:val="008D13AB"/>
    <w:rsid w:val="008D65AB"/>
    <w:rsid w:val="008F468D"/>
    <w:rsid w:val="008F5316"/>
    <w:rsid w:val="009136DD"/>
    <w:rsid w:val="00914E08"/>
    <w:rsid w:val="009204D0"/>
    <w:rsid w:val="0092260F"/>
    <w:rsid w:val="0094165C"/>
    <w:rsid w:val="00942E01"/>
    <w:rsid w:val="0094393A"/>
    <w:rsid w:val="00946C79"/>
    <w:rsid w:val="00950C68"/>
    <w:rsid w:val="009644E4"/>
    <w:rsid w:val="0097760C"/>
    <w:rsid w:val="00977A67"/>
    <w:rsid w:val="00977C23"/>
    <w:rsid w:val="00987F32"/>
    <w:rsid w:val="00991C34"/>
    <w:rsid w:val="009951BB"/>
    <w:rsid w:val="00996CBB"/>
    <w:rsid w:val="009A2D1B"/>
    <w:rsid w:val="009B0E36"/>
    <w:rsid w:val="009B4930"/>
    <w:rsid w:val="009C0BDD"/>
    <w:rsid w:val="009E267B"/>
    <w:rsid w:val="009E76E7"/>
    <w:rsid w:val="00A05E1A"/>
    <w:rsid w:val="00A0661B"/>
    <w:rsid w:val="00A12CC6"/>
    <w:rsid w:val="00A13A86"/>
    <w:rsid w:val="00A20D68"/>
    <w:rsid w:val="00A21009"/>
    <w:rsid w:val="00A21E12"/>
    <w:rsid w:val="00A4293C"/>
    <w:rsid w:val="00A42ED7"/>
    <w:rsid w:val="00A4427A"/>
    <w:rsid w:val="00A51A50"/>
    <w:rsid w:val="00A62A15"/>
    <w:rsid w:val="00A636B6"/>
    <w:rsid w:val="00A72CBE"/>
    <w:rsid w:val="00A77452"/>
    <w:rsid w:val="00A779D9"/>
    <w:rsid w:val="00A94F9D"/>
    <w:rsid w:val="00AB22E9"/>
    <w:rsid w:val="00AB75FC"/>
    <w:rsid w:val="00AC1425"/>
    <w:rsid w:val="00AC6A2D"/>
    <w:rsid w:val="00AE0CA6"/>
    <w:rsid w:val="00AE39A9"/>
    <w:rsid w:val="00AE404F"/>
    <w:rsid w:val="00AE76E2"/>
    <w:rsid w:val="00AF1D51"/>
    <w:rsid w:val="00AF5ABC"/>
    <w:rsid w:val="00AF68B2"/>
    <w:rsid w:val="00B0047A"/>
    <w:rsid w:val="00B030D0"/>
    <w:rsid w:val="00B062B6"/>
    <w:rsid w:val="00B1114B"/>
    <w:rsid w:val="00B21885"/>
    <w:rsid w:val="00B23B7B"/>
    <w:rsid w:val="00B26773"/>
    <w:rsid w:val="00B30C2B"/>
    <w:rsid w:val="00B51795"/>
    <w:rsid w:val="00B52C16"/>
    <w:rsid w:val="00B5620D"/>
    <w:rsid w:val="00B666FC"/>
    <w:rsid w:val="00B73408"/>
    <w:rsid w:val="00B908AD"/>
    <w:rsid w:val="00BB1E03"/>
    <w:rsid w:val="00BB273A"/>
    <w:rsid w:val="00BB34B2"/>
    <w:rsid w:val="00BB5AB7"/>
    <w:rsid w:val="00BC7DB9"/>
    <w:rsid w:val="00BD3F68"/>
    <w:rsid w:val="00BD480B"/>
    <w:rsid w:val="00BD6C7E"/>
    <w:rsid w:val="00BE2535"/>
    <w:rsid w:val="00BF50B1"/>
    <w:rsid w:val="00C01CBE"/>
    <w:rsid w:val="00C07179"/>
    <w:rsid w:val="00C07D28"/>
    <w:rsid w:val="00C2449A"/>
    <w:rsid w:val="00C25B51"/>
    <w:rsid w:val="00C541BC"/>
    <w:rsid w:val="00C5488F"/>
    <w:rsid w:val="00C6063E"/>
    <w:rsid w:val="00C64C91"/>
    <w:rsid w:val="00C651A3"/>
    <w:rsid w:val="00C705BA"/>
    <w:rsid w:val="00C7078C"/>
    <w:rsid w:val="00C70C43"/>
    <w:rsid w:val="00C73FF0"/>
    <w:rsid w:val="00C77909"/>
    <w:rsid w:val="00C84B76"/>
    <w:rsid w:val="00C85A53"/>
    <w:rsid w:val="00C868E1"/>
    <w:rsid w:val="00CA4EE4"/>
    <w:rsid w:val="00CB0FCD"/>
    <w:rsid w:val="00CB31EC"/>
    <w:rsid w:val="00CB3F58"/>
    <w:rsid w:val="00CC564B"/>
    <w:rsid w:val="00CC7B8D"/>
    <w:rsid w:val="00CD5C6A"/>
    <w:rsid w:val="00CD76F3"/>
    <w:rsid w:val="00CE0DBD"/>
    <w:rsid w:val="00CE21FE"/>
    <w:rsid w:val="00CE5471"/>
    <w:rsid w:val="00CE7C9A"/>
    <w:rsid w:val="00D0033F"/>
    <w:rsid w:val="00D010A6"/>
    <w:rsid w:val="00D06000"/>
    <w:rsid w:val="00D11816"/>
    <w:rsid w:val="00D336BE"/>
    <w:rsid w:val="00D44717"/>
    <w:rsid w:val="00D524DF"/>
    <w:rsid w:val="00D6707F"/>
    <w:rsid w:val="00D67D2C"/>
    <w:rsid w:val="00D80A6D"/>
    <w:rsid w:val="00D80D8D"/>
    <w:rsid w:val="00D85E0F"/>
    <w:rsid w:val="00D8755C"/>
    <w:rsid w:val="00D875D3"/>
    <w:rsid w:val="00D91422"/>
    <w:rsid w:val="00D935FF"/>
    <w:rsid w:val="00D9446C"/>
    <w:rsid w:val="00D9489D"/>
    <w:rsid w:val="00DB01D2"/>
    <w:rsid w:val="00DC7C6C"/>
    <w:rsid w:val="00DD0CF9"/>
    <w:rsid w:val="00DE01D4"/>
    <w:rsid w:val="00DE4BB6"/>
    <w:rsid w:val="00DE5355"/>
    <w:rsid w:val="00E232AB"/>
    <w:rsid w:val="00E24CE7"/>
    <w:rsid w:val="00E35ED5"/>
    <w:rsid w:val="00E45942"/>
    <w:rsid w:val="00E45F4E"/>
    <w:rsid w:val="00E52C0D"/>
    <w:rsid w:val="00E6119F"/>
    <w:rsid w:val="00E6182E"/>
    <w:rsid w:val="00E6279A"/>
    <w:rsid w:val="00E6687F"/>
    <w:rsid w:val="00E67155"/>
    <w:rsid w:val="00E70B46"/>
    <w:rsid w:val="00E76D2F"/>
    <w:rsid w:val="00E82B4F"/>
    <w:rsid w:val="00E91313"/>
    <w:rsid w:val="00E96541"/>
    <w:rsid w:val="00EA3E17"/>
    <w:rsid w:val="00EB3810"/>
    <w:rsid w:val="00EB38F7"/>
    <w:rsid w:val="00ED2C68"/>
    <w:rsid w:val="00ED3427"/>
    <w:rsid w:val="00ED5491"/>
    <w:rsid w:val="00EE1070"/>
    <w:rsid w:val="00EE6001"/>
    <w:rsid w:val="00EF4498"/>
    <w:rsid w:val="00F1131A"/>
    <w:rsid w:val="00F14D4E"/>
    <w:rsid w:val="00F17804"/>
    <w:rsid w:val="00F24A5B"/>
    <w:rsid w:val="00F32FF5"/>
    <w:rsid w:val="00F362A4"/>
    <w:rsid w:val="00F4287D"/>
    <w:rsid w:val="00F4469C"/>
    <w:rsid w:val="00F45C39"/>
    <w:rsid w:val="00F46CF9"/>
    <w:rsid w:val="00F473E0"/>
    <w:rsid w:val="00F53305"/>
    <w:rsid w:val="00F54D45"/>
    <w:rsid w:val="00F67185"/>
    <w:rsid w:val="00F6787C"/>
    <w:rsid w:val="00F70497"/>
    <w:rsid w:val="00F708B2"/>
    <w:rsid w:val="00F72BD9"/>
    <w:rsid w:val="00F76C8A"/>
    <w:rsid w:val="00F834CF"/>
    <w:rsid w:val="00F944D0"/>
    <w:rsid w:val="00F97653"/>
    <w:rsid w:val="00F97A5A"/>
    <w:rsid w:val="00F97F4B"/>
    <w:rsid w:val="00FA1D9A"/>
    <w:rsid w:val="00FA4BF6"/>
    <w:rsid w:val="00FA6962"/>
    <w:rsid w:val="00FB104B"/>
    <w:rsid w:val="00FB196E"/>
    <w:rsid w:val="00FB3517"/>
    <w:rsid w:val="00FB6779"/>
    <w:rsid w:val="00FC67CD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D4A360"/>
  <w15:docId w15:val="{A0D405CD-7F3F-5742-98D5-6ABA2E92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af-ZA" w:eastAsia="en-GB"/>
    </w:rPr>
  </w:style>
  <w:style w:type="paragraph" w:styleId="Heading1">
    <w:name w:val="heading 1"/>
    <w:basedOn w:val="Normal"/>
    <w:link w:val="Heading1Char"/>
    <w:uiPriority w:val="9"/>
    <w:qFormat/>
    <w:rsid w:val="00366D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0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10EC3"/>
    <w:pPr>
      <w:widowControl w:val="0"/>
      <w:autoSpaceDE w:val="0"/>
      <w:autoSpaceDN w:val="0"/>
      <w:spacing w:before="43"/>
      <w:ind w:left="114"/>
    </w:pPr>
    <w:rPr>
      <w:rFonts w:ascii="Arial Narrow" w:eastAsia="Arial Narrow" w:hAnsi="Arial Narrow" w:cs="Arial Narrow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758A2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CE7"/>
    <w:rPr>
      <w:i/>
      <w:iCs/>
    </w:rPr>
  </w:style>
  <w:style w:type="table" w:customStyle="1" w:styleId="TableGrid2">
    <w:name w:val="Table Grid2"/>
    <w:basedOn w:val="TableNormal"/>
    <w:next w:val="TableGrid"/>
    <w:uiPriority w:val="39"/>
    <w:rsid w:val="00CD7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f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010A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2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0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0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3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28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9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28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9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C42FE4-B0A8-4F4D-8C61-B6775BF97F6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045FD84F-B615-4109-BF0F-2927B2302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87855-B80A-4B37-81AF-54DEE18E44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Megan Botes</cp:lastModifiedBy>
  <cp:revision>14</cp:revision>
  <dcterms:created xsi:type="dcterms:W3CDTF">2026-07-05T20:58:00Z</dcterms:created>
  <dcterms:modified xsi:type="dcterms:W3CDTF">2026-07-07T07:08:00Z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  <property fmtid="{D5CDD505-2E9C-101B-9397-08002B2CF9AE}" pid="4" name="GrammarlyDocumentId">
    <vt:lpwstr>a99f8a04-e0d3-44d7-b059-56c7a039bb84</vt:lpwstr>
  </property>
</Properties>
</file>